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7.xml" ContentType="application/vnd.openxmlformats-officedocument.wordprocessingml.footer+xml"/>
  <Override PartName="/word/footer123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2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56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126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3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35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40.xml" ContentType="application/vnd.openxmlformats-officedocument.wordprocessingml.footer+xml"/>
  <Override PartName="/word/footer13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8.xml" ContentType="application/vnd.openxmlformats-officedocument.wordprocessingml.footer+xml"/>
  <Override PartName="/word/footer129.xml" ContentType="application/vnd.openxmlformats-officedocument.wordprocessingml.footer+xml"/>
  <Override PartName="/word/footer17.xml" ContentType="application/vnd.openxmlformats-officedocument.wordprocessingml.footer+xml"/>
  <Override PartName="/word/footer85.xml" ContentType="application/vnd.openxmlformats-officedocument.wordprocessingml.footer+xml"/>
  <Override PartName="/word/theme/theme1.xml" ContentType="application/vnd.openxmlformats-officedocument.theme+xml"/>
  <Override PartName="/word/footer5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9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110.xml" ContentType="application/vnd.openxmlformats-officedocument.wordprocessingml.footer+xml"/>
  <Override PartName="/word/footer67.xml" ContentType="application/vnd.openxmlformats-officedocument.wordprocessingml.footer+xml"/>
  <Override PartName="/word/footer111.xml" ContentType="application/vnd.openxmlformats-officedocument.wordprocessingml.footer+xml"/>
  <Override PartName="/word/footer68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7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و خدایی که در این نزدیکی است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6129_4250412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31_4250412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33_425041290">
            <w:r>
              <w:rPr>
                <w:webHidden/>
                <w:rStyle w:val="IndexLink"/>
                <w:rtl w:val="true"/>
              </w:rPr>
              <w:t>پیش‌گفتار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35_425041290">
            <w:r>
              <w:rPr>
                <w:webHidden/>
                <w:rStyle w:val="IndexLink"/>
                <w:rtl w:val="true"/>
              </w:rPr>
              <w:t>بخش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شعر نوجوان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37_425041290">
            <w:r>
              <w:rPr>
                <w:webHidden/>
                <w:rStyle w:val="IndexLink"/>
                <w:rtl w:val="true"/>
              </w:rPr>
              <w:t xml:space="preserve">صدای پای آب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سهراب سپهری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39_425041290">
            <w:r>
              <w:rPr>
                <w:webHidden/>
                <w:rStyle w:val="IndexLink"/>
                <w:rtl w:val="true"/>
              </w:rPr>
              <w:t xml:space="preserve">سلام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شاهین رهنما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41_425041290">
            <w:r>
              <w:rPr>
                <w:webHidden/>
                <w:rStyle w:val="IndexLink"/>
                <w:rtl w:val="true"/>
              </w:rPr>
              <w:t xml:space="preserve">نامه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محمد عزیزی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43_425041290">
            <w:r>
              <w:rPr>
                <w:webHidden/>
                <w:rStyle w:val="IndexLink"/>
                <w:rtl w:val="true"/>
              </w:rPr>
              <w:t xml:space="preserve">برگ درختان سبز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محمود کیانوش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45_425041290">
            <w:r>
              <w:rPr>
                <w:webHidden/>
                <w:rStyle w:val="IndexLink"/>
                <w:rtl w:val="true"/>
              </w:rPr>
              <w:t xml:space="preserve">صبح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محمد عزیزی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47_425041290">
            <w:r>
              <w:rPr>
                <w:webHidden/>
                <w:rStyle w:val="IndexLink"/>
                <w:rtl w:val="true"/>
              </w:rPr>
              <w:t xml:space="preserve">چرخ بزرگ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وحید نیک‌خواه آزاد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49_425041290">
            <w:r>
              <w:rPr>
                <w:webHidden/>
                <w:rStyle w:val="IndexLink"/>
                <w:rtl w:val="true"/>
              </w:rPr>
              <w:t xml:space="preserve">لحظه سبز دعا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قیصر امین‌پور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51_425041290">
            <w:r>
              <w:rPr>
                <w:webHidden/>
                <w:rStyle w:val="IndexLink"/>
                <w:rtl w:val="true"/>
              </w:rPr>
              <w:t xml:space="preserve">شعر خداوند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 xml:space="preserve">جعفر ابراهیمی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شاهد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53_425041290">
            <w:r>
              <w:rPr>
                <w:webHidden/>
                <w:rStyle w:val="IndexLink"/>
                <w:rtl w:val="true"/>
              </w:rPr>
              <w:t xml:space="preserve">آبی جهان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محسن ربانی جویباری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55_425041290">
            <w:r>
              <w:rPr>
                <w:webHidden/>
                <w:rStyle w:val="IndexLink"/>
                <w:rtl w:val="true"/>
              </w:rPr>
              <w:t xml:space="preserve">راز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شاهین رهنما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57_425041290">
            <w:r>
              <w:rPr>
                <w:webHidden/>
                <w:rStyle w:val="IndexLink"/>
                <w:rtl w:val="true"/>
              </w:rPr>
              <w:t xml:space="preserve">صبح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محمد عزیزی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59_425041290">
            <w:r>
              <w:rPr>
                <w:webHidden/>
                <w:rStyle w:val="IndexLink"/>
                <w:rtl w:val="true"/>
              </w:rPr>
              <w:t xml:space="preserve">صاحب امتیاز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یحیی علوی‌فرد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61_425041290">
            <w:r>
              <w:rPr>
                <w:webHidden/>
                <w:rStyle w:val="IndexLink"/>
                <w:rtl w:val="true"/>
              </w:rPr>
              <w:t xml:space="preserve">مهربان خدای من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تقی متقی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63_425041290">
            <w:r>
              <w:rPr>
                <w:webHidden/>
                <w:rStyle w:val="IndexLink"/>
                <w:rtl w:val="true"/>
              </w:rPr>
              <w:t xml:space="preserve">ای خدا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سید سعید هاشمی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65_425041290">
            <w:r>
              <w:rPr>
                <w:webHidden/>
                <w:rStyle w:val="IndexLink"/>
                <w:rtl w:val="true"/>
              </w:rPr>
              <w:t xml:space="preserve">آفریدگار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 xml:space="preserve">جعفر ابراهیمی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شاهد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67_425041290">
            <w:r>
              <w:rPr>
                <w:webHidden/>
                <w:rStyle w:val="IndexLink"/>
                <w:rtl w:val="true"/>
              </w:rPr>
              <w:t xml:space="preserve">خدا در رنگ و بوی گل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پروین دولت‌آبادی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69_425041290">
            <w:r>
              <w:rPr>
                <w:webHidden/>
                <w:rStyle w:val="IndexLink"/>
                <w:rtl w:val="true"/>
              </w:rPr>
              <w:t xml:space="preserve">یک امید، یک بهار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آتوسا صالحی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71_425041290">
            <w:r>
              <w:rPr>
                <w:webHidden/>
                <w:rStyle w:val="IndexLink"/>
                <w:rtl w:val="true"/>
              </w:rPr>
              <w:t xml:space="preserve">درخت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بخشی از شعر جان فِری‌من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73_425041290">
            <w:r>
              <w:rPr>
                <w:webHidden/>
                <w:rStyle w:val="IndexLink"/>
                <w:rtl w:val="true"/>
              </w:rPr>
              <w:t xml:space="preserve">رنگ تنهایی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فائزه آمیغی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75_425041290">
            <w:r>
              <w:rPr>
                <w:webHidden/>
                <w:rStyle w:val="IndexLink"/>
                <w:rtl w:val="true"/>
              </w:rPr>
              <w:t xml:space="preserve">بهانه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سارا رهنما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77_425041290">
            <w:r>
              <w:rPr>
                <w:webHidden/>
                <w:rStyle w:val="IndexLink"/>
                <w:rtl w:val="true"/>
              </w:rPr>
              <w:t xml:space="preserve">خدای باران‌ها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مهدی مرادی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79_425041290">
            <w:r>
              <w:rPr>
                <w:webHidden/>
                <w:rStyle w:val="IndexLink"/>
                <w:rtl w:val="true"/>
              </w:rPr>
              <w:t xml:space="preserve">پوپک مهتاب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مطهره خادمی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81_425041290">
            <w:r>
              <w:rPr>
                <w:webHidden/>
                <w:rStyle w:val="IndexLink"/>
                <w:rtl w:val="true"/>
              </w:rPr>
              <w:t xml:space="preserve">مادر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پت اریلی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83_425041290">
            <w:r>
              <w:rPr>
                <w:webHidden/>
                <w:rStyle w:val="IndexLink"/>
                <w:rtl w:val="true"/>
              </w:rPr>
              <w:t xml:space="preserve">دفتر پروردگار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علی‌اصغر نصرتی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85_425041290">
            <w:r>
              <w:rPr>
                <w:webHidden/>
                <w:rStyle w:val="IndexLink"/>
                <w:rtl w:val="true"/>
              </w:rPr>
              <w:t xml:space="preserve">قله خدا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عرفان نظر آهاری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87_425041290">
            <w:r>
              <w:rPr>
                <w:webHidden/>
                <w:rStyle w:val="IndexLink"/>
                <w:rtl w:val="true"/>
              </w:rPr>
              <w:t xml:space="preserve">شب زیباست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بیوک ملکی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89_425041290">
            <w:r>
              <w:rPr>
                <w:webHidden/>
                <w:rStyle w:val="IndexLink"/>
                <w:rtl w:val="true"/>
              </w:rPr>
              <w:t xml:space="preserve">دست خدا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 xml:space="preserve">جعفر ابراهیمی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شاهد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91_425041290">
            <w:r>
              <w:rPr>
                <w:webHidden/>
                <w:rStyle w:val="IndexLink"/>
                <w:rtl w:val="true"/>
              </w:rPr>
              <w:t xml:space="preserve">نشانه‌ها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شاهین رهنما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93_425041290">
            <w:r>
              <w:rPr>
                <w:webHidden/>
                <w:rStyle w:val="IndexLink"/>
                <w:rtl w:val="true"/>
              </w:rPr>
              <w:t xml:space="preserve">ریشه باز در آب است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مصطفی رحماندوست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95_425041290">
            <w:r>
              <w:rPr>
                <w:webHidden/>
                <w:rStyle w:val="IndexLink"/>
                <w:rtl w:val="true"/>
              </w:rPr>
              <w:t xml:space="preserve">نماز باران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رابعه راد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97_425041290">
            <w:r>
              <w:rPr>
                <w:webHidden/>
                <w:rStyle w:val="IndexLink"/>
                <w:rtl w:val="true"/>
              </w:rPr>
              <w:t xml:space="preserve">راز این جهان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عرفان نظرآهاری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199_425041290">
            <w:r>
              <w:rPr>
                <w:webHidden/>
                <w:rStyle w:val="IndexLink"/>
                <w:rtl w:val="true"/>
              </w:rPr>
              <w:t xml:space="preserve">فرشته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مریم سقلاطونی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01_425041290">
            <w:r>
              <w:rPr>
                <w:webHidden/>
                <w:rStyle w:val="IndexLink"/>
                <w:rtl w:val="true"/>
              </w:rPr>
              <w:t xml:space="preserve">صدا، صدای خدا بود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مارتین میرت تی‌هی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03_425041290">
            <w:r>
              <w:rPr>
                <w:webHidden/>
                <w:rStyle w:val="IndexLink"/>
                <w:rtl w:val="true"/>
              </w:rPr>
              <w:t xml:space="preserve">هوای تازه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علی باباجانی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05_425041290">
            <w:r>
              <w:rPr>
                <w:webHidden/>
                <w:rStyle w:val="IndexLink"/>
                <w:rtl w:val="true"/>
              </w:rPr>
              <w:t xml:space="preserve">لحظه‌های دعا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عباس‌علی سپاهی یونسی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07_425041290">
            <w:r>
              <w:rPr>
                <w:webHidden/>
                <w:rStyle w:val="IndexLink"/>
                <w:rtl w:val="true"/>
              </w:rPr>
              <w:t xml:space="preserve">دوست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باب راج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09_425041290">
            <w:r>
              <w:rPr>
                <w:webHidden/>
                <w:rStyle w:val="IndexLink"/>
                <w:rtl w:val="true"/>
              </w:rPr>
              <w:t xml:space="preserve">بوی درختان سیب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پدرام پاک‌آیین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11_425041290">
            <w:r>
              <w:rPr>
                <w:webHidden/>
                <w:rStyle w:val="IndexLink"/>
                <w:rtl w:val="true"/>
              </w:rPr>
              <w:t xml:space="preserve">مثل پیچک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داوود لطف‌اللّه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13_425041290">
            <w:r>
              <w:rPr>
                <w:webHidden/>
                <w:rStyle w:val="IndexLink"/>
                <w:rtl w:val="true"/>
              </w:rPr>
              <w:t xml:space="preserve">عطر ایمان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مهدی طهوری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15_425041290">
            <w:r>
              <w:rPr>
                <w:webHidden/>
                <w:rStyle w:val="IndexLink"/>
                <w:rtl w:val="true"/>
              </w:rPr>
              <w:t xml:space="preserve">چقدر باشکوه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مریم سقلاطونی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17_425041290">
            <w:r>
              <w:rPr>
                <w:webHidden/>
                <w:rStyle w:val="IndexLink"/>
                <w:rtl w:val="true"/>
              </w:rPr>
              <w:t>خدا یعنی</w:t>
            </w:r>
            <w:r>
              <w:rPr>
                <w:rStyle w:val="IndexLink"/>
                <w:rtl w:val="true"/>
              </w:rPr>
              <w:t xml:space="preserve">... / </w:t>
            </w:r>
            <w:r>
              <w:rPr>
                <w:rStyle w:val="IndexLink"/>
                <w:rtl w:val="true"/>
              </w:rPr>
              <w:t>عرفان نظر آهاری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19_425041290">
            <w:r>
              <w:rPr>
                <w:webHidden/>
                <w:rStyle w:val="IndexLink"/>
                <w:rtl w:val="true"/>
              </w:rPr>
              <w:t xml:space="preserve">ستاره‌ها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غلام‌رضا بکتاش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21_425041290">
            <w:r>
              <w:rPr>
                <w:webHidden/>
                <w:rStyle w:val="IndexLink"/>
                <w:rtl w:val="true"/>
              </w:rPr>
              <w:t xml:space="preserve">بعد خلقت خدا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یحیی علوی‌فرد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23_425041290">
            <w:r>
              <w:rPr>
                <w:webHidden/>
                <w:rStyle w:val="IndexLink"/>
                <w:rtl w:val="true"/>
              </w:rPr>
              <w:t xml:space="preserve">شعر ناب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بابک نیک‌طلب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25_425041290">
            <w:r>
              <w:rPr>
                <w:webHidden/>
                <w:rStyle w:val="IndexLink"/>
                <w:rtl w:val="true"/>
              </w:rPr>
              <w:t>کاش</w:t>
            </w:r>
            <w:r>
              <w:rPr>
                <w:rStyle w:val="IndexLink"/>
                <w:rtl w:val="true"/>
              </w:rPr>
              <w:t xml:space="preserve">... / </w:t>
            </w:r>
            <w:r>
              <w:rPr>
                <w:rStyle w:val="IndexLink"/>
                <w:rtl w:val="true"/>
              </w:rPr>
              <w:t>فریدون سراج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27_425041290">
            <w:r>
              <w:rPr>
                <w:webHidden/>
                <w:rStyle w:val="IndexLink"/>
                <w:rtl w:val="true"/>
              </w:rPr>
              <w:t xml:space="preserve">ترانه‌های ماه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مطهره خادمی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29_425041290">
            <w:r>
              <w:rPr>
                <w:webHidden/>
                <w:rStyle w:val="IndexLink"/>
                <w:rtl w:val="true"/>
              </w:rPr>
              <w:t xml:space="preserve">برق خنده ستاره‌ها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محسن اعلاء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31_425041290">
            <w:r>
              <w:rPr>
                <w:webHidden/>
                <w:rStyle w:val="IndexLink"/>
                <w:rtl w:val="true"/>
              </w:rPr>
              <w:t xml:space="preserve">مثل شاپرک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مریم سقلاطونی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33_425041290">
            <w:r>
              <w:rPr>
                <w:webHidden/>
                <w:rStyle w:val="IndexLink"/>
                <w:rtl w:val="true"/>
              </w:rPr>
              <w:t xml:space="preserve">خدای من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محمدکاظم مزینانی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35_425041290">
            <w:r>
              <w:rPr>
                <w:webHidden/>
                <w:rStyle w:val="IndexLink"/>
                <w:rtl w:val="true"/>
              </w:rPr>
              <w:t xml:space="preserve">به جست‌وجوی تو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ناصر کشاورز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37_425041290">
            <w:r>
              <w:rPr>
                <w:webHidden/>
                <w:rStyle w:val="IndexLink"/>
                <w:rtl w:val="true"/>
              </w:rPr>
              <w:t xml:space="preserve">دوست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محمود پوروهاب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39_425041290">
            <w:r>
              <w:rPr>
                <w:webHidden/>
                <w:rStyle w:val="IndexLink"/>
                <w:rtl w:val="true"/>
              </w:rPr>
              <w:t xml:space="preserve">خانه خدا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مریم سقلاطونی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41_425041290">
            <w:r>
              <w:rPr>
                <w:webHidden/>
                <w:rStyle w:val="IndexLink"/>
                <w:rtl w:val="true"/>
              </w:rPr>
              <w:t xml:space="preserve">خوش به حال دلم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علی‌اصغر نصرتی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43_425041290">
            <w:r>
              <w:rPr>
                <w:webHidden/>
                <w:rStyle w:val="IndexLink"/>
                <w:rtl w:val="true"/>
              </w:rPr>
              <w:t xml:space="preserve">لبخند خداوند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طاهره اکرمی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45_425041290">
            <w:r>
              <w:rPr>
                <w:webHidden/>
                <w:rStyle w:val="IndexLink"/>
                <w:rtl w:val="true"/>
              </w:rPr>
              <w:t xml:space="preserve">گل و نور و صدا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تقی متقی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47_425041290">
            <w:r>
              <w:rPr>
                <w:webHidden/>
                <w:rStyle w:val="IndexLink"/>
                <w:rtl w:val="true"/>
              </w:rPr>
              <w:t xml:space="preserve">گل و نور و هستی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شاهین رهنما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49_425041290">
            <w:r>
              <w:rPr>
                <w:webHidden/>
                <w:rStyle w:val="IndexLink"/>
                <w:rtl w:val="true"/>
              </w:rPr>
              <w:t xml:space="preserve">بی‌نیاز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داوود لطف اللّه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51_425041290">
            <w:r>
              <w:rPr>
                <w:webHidden/>
                <w:rStyle w:val="IndexLink"/>
                <w:rtl w:val="true"/>
              </w:rPr>
              <w:t xml:space="preserve">پیوند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محمود پوروهاب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253_425041290">
            <w:r>
              <w:rPr>
                <w:webHidden/>
                <w:rStyle w:val="IndexLink"/>
                <w:rtl w:val="true"/>
              </w:rPr>
              <w:t>بخش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شعر کودک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55_425041290">
            <w:r>
              <w:rPr>
                <w:webHidden/>
                <w:rStyle w:val="IndexLink"/>
                <w:rtl w:val="true"/>
              </w:rPr>
              <w:t xml:space="preserve">نسیم دعا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محمود پوروهاب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57_425041290">
            <w:r>
              <w:rPr>
                <w:webHidden/>
                <w:rStyle w:val="IndexLink"/>
                <w:rtl w:val="true"/>
              </w:rPr>
              <w:t xml:space="preserve">مثل آفتاب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علی باباجانی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59_425041290">
            <w:r>
              <w:rPr>
                <w:webHidden/>
                <w:rStyle w:val="IndexLink"/>
                <w:rtl w:val="true"/>
              </w:rPr>
              <w:t xml:space="preserve">راز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داوود لطف‌اللّه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61_425041290">
            <w:r>
              <w:rPr>
                <w:webHidden/>
                <w:rStyle w:val="IndexLink"/>
                <w:rtl w:val="true"/>
              </w:rPr>
              <w:t xml:space="preserve">پاک مثل آب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سید سعید هاشمی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63_425041290">
            <w:r>
              <w:rPr>
                <w:webHidden/>
                <w:rStyle w:val="IndexLink"/>
                <w:rtl w:val="true"/>
              </w:rPr>
              <w:t xml:space="preserve">به رنگ یاس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نوشین نوری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65_425041290">
            <w:r>
              <w:rPr>
                <w:webHidden/>
                <w:rStyle w:val="IndexLink"/>
                <w:rtl w:val="true"/>
              </w:rPr>
              <w:t xml:space="preserve">ستارگان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اسداللّه شعبانی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67_425041290">
            <w:r>
              <w:rPr>
                <w:webHidden/>
                <w:rStyle w:val="IndexLink"/>
                <w:rtl w:val="true"/>
              </w:rPr>
              <w:t xml:space="preserve">خدای ستاره‌ها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علی موسوی گرمارودی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69_425041290">
            <w:r>
              <w:rPr>
                <w:webHidden/>
                <w:rStyle w:val="IndexLink"/>
                <w:rtl w:val="true"/>
              </w:rPr>
              <w:t xml:space="preserve">مانند پروانه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افسانه شعبان‌نژاد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71_425041290">
            <w:r>
              <w:rPr>
                <w:webHidden/>
                <w:rStyle w:val="IndexLink"/>
                <w:rtl w:val="true"/>
              </w:rPr>
              <w:t xml:space="preserve">هدیه خوب خدا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مصطفی رحماندوست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73_425041290">
            <w:r>
              <w:rPr>
                <w:webHidden/>
                <w:rStyle w:val="IndexLink"/>
                <w:rtl w:val="true"/>
              </w:rPr>
              <w:t xml:space="preserve">رازهای سربسته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قیصر امین‌پور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75_425041290">
            <w:r>
              <w:rPr>
                <w:webHidden/>
                <w:rStyle w:val="IndexLink"/>
                <w:rtl w:val="true"/>
              </w:rPr>
              <w:t xml:space="preserve">گل دست‌ها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محمود پوروهاب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77_425041290">
            <w:r>
              <w:rPr>
                <w:webHidden/>
                <w:rStyle w:val="IndexLink"/>
                <w:rtl w:val="true"/>
              </w:rPr>
              <w:t xml:space="preserve">رازهای زندگی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 xml:space="preserve">جعفر ابراهیمی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شاهد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79_425041290">
            <w:r>
              <w:rPr>
                <w:webHidden/>
                <w:rStyle w:val="IndexLink"/>
                <w:rtl w:val="true"/>
              </w:rPr>
              <w:t xml:space="preserve">مناجات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مصطفی رحماندوست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81_425041290">
            <w:r>
              <w:rPr>
                <w:webHidden/>
                <w:rStyle w:val="IndexLink"/>
                <w:rtl w:val="true"/>
              </w:rPr>
              <w:t xml:space="preserve">قبله آبی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ملیحه مهرپرور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83_425041290">
            <w:r>
              <w:rPr>
                <w:webHidden/>
                <w:rStyle w:val="IndexLink"/>
                <w:rtl w:val="true"/>
              </w:rPr>
              <w:t xml:space="preserve">به نام خدا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مجید ملامحمدی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85_425041290">
            <w:r>
              <w:rPr>
                <w:webHidden/>
                <w:rStyle w:val="IndexLink"/>
                <w:rtl w:val="true"/>
              </w:rPr>
              <w:t xml:space="preserve">پر از آفتاب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ناصر کشاورز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87_425041290">
            <w:r>
              <w:rPr>
                <w:webHidden/>
                <w:rStyle w:val="IndexLink"/>
                <w:rtl w:val="true"/>
              </w:rPr>
              <w:t xml:space="preserve">هزاران گل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فریدون سراج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89_425041290">
            <w:r>
              <w:rPr>
                <w:webHidden/>
                <w:rStyle w:val="IndexLink"/>
                <w:rtl w:val="true"/>
              </w:rPr>
              <w:t xml:space="preserve">تا هر کجا که رفتم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علی‌رضا آقابالایی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91_425041290">
            <w:r>
              <w:rPr>
                <w:webHidden/>
                <w:rStyle w:val="IndexLink"/>
                <w:rtl w:val="true"/>
              </w:rPr>
              <w:t xml:space="preserve">او خدای مهربان است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محمدرضا میرزایی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93_425041290">
            <w:r>
              <w:rPr>
                <w:webHidden/>
                <w:rStyle w:val="IndexLink"/>
                <w:rtl w:val="true"/>
              </w:rPr>
              <w:t xml:space="preserve">پروانه‌ها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داوود لطف‌اللّه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95_425041290">
            <w:r>
              <w:rPr>
                <w:webHidden/>
                <w:rStyle w:val="IndexLink"/>
                <w:rtl w:val="true"/>
              </w:rPr>
              <w:t xml:space="preserve">نشانه‌های پاکی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علی‌اصغر نصرتی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97_425041290">
            <w:r>
              <w:rPr>
                <w:webHidden/>
                <w:rStyle w:val="IndexLink"/>
                <w:rtl w:val="true"/>
              </w:rPr>
              <w:t xml:space="preserve">امید بچه‌ها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حمید هنرجو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299_425041290">
            <w:r>
              <w:rPr>
                <w:webHidden/>
                <w:rStyle w:val="IndexLink"/>
                <w:rtl w:val="true"/>
              </w:rPr>
              <w:t xml:space="preserve">کجا هستی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رابعه راد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301_425041290">
            <w:r>
              <w:rPr>
                <w:webHidden/>
                <w:rStyle w:val="IndexLink"/>
                <w:rtl w:val="true"/>
              </w:rPr>
              <w:t xml:space="preserve">خدای مهربان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سید سعید هاشمی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303_425041290">
            <w:r>
              <w:rPr>
                <w:webHidden/>
                <w:rStyle w:val="IndexLink"/>
                <w:rtl w:val="true"/>
              </w:rPr>
              <w:t xml:space="preserve">سفره شام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مصطفی رحماندوست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305_425041290">
            <w:r>
              <w:rPr>
                <w:webHidden/>
                <w:rStyle w:val="IndexLink"/>
                <w:rtl w:val="true"/>
              </w:rPr>
              <w:t xml:space="preserve">مهربان‌تر از همه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افسانه شعبان‌نژاد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307_425041290">
            <w:r>
              <w:rPr>
                <w:webHidden/>
                <w:rStyle w:val="IndexLink"/>
                <w:rtl w:val="true"/>
              </w:rPr>
              <w:t xml:space="preserve">سکه‌ها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اسداللّه شعبانی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309_425041290">
            <w:r>
              <w:rPr>
                <w:webHidden/>
                <w:rStyle w:val="IndexLink"/>
                <w:rtl w:val="true"/>
              </w:rPr>
              <w:t xml:space="preserve">مهربان جاودانی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شراره وظیفه‌شناس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6311_425041290">
            <w:r>
              <w:rPr>
                <w:webHidden/>
                <w:rStyle w:val="IndexLink"/>
                <w:rtl w:val="true"/>
              </w:rPr>
              <w:t xml:space="preserve">ای گل چه قشنگی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ناصر علی‌اکبرسلطان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313_425041290">
            <w:r>
              <w:rPr>
                <w:webHidden/>
                <w:rStyle w:val="IndexLink"/>
                <w:rtl w:val="true"/>
              </w:rPr>
              <w:t>اسامی شاعران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601_53734"/>
      <w:bookmarkStart w:id="1" w:name="pg4601_5373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601_53734"/>
      <w:bookmarkStart w:id="3" w:name="__RefHeading___Toc106129_4250412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سقلاطونی، مریم،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خدایی که در این نزدیکی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خداشناسی در شعر کودک و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سقلاطونی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 و سیمای جمهوری اسلامی ایران، مرکز پژوهشهای اسلامی،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پژوهش‌های اسلامی صدا و سیما؛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۶۲۰۸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۱۲۰۷۶۱۳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06131_4250412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4601_53737"/>
      <w:bookmarkStart w:id="8" w:name="pg4601_53737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4601_53737"/>
      <w:bookmarkStart w:id="10" w:name="__RefHeading___Toc106133_425041290"/>
      <w:bookmarkStart w:id="11" w:name="_Toc3"/>
      <w:bookmarkEnd w:id="9"/>
      <w:bookmarkEnd w:id="10"/>
      <w:r>
        <w:rPr>
          <w:rtl w:val="true"/>
        </w:rPr>
        <w:t>پیش‌گفتار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تماشا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آغاز 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او که زیباترین کلمه در کتاب هستی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خدای زیبایی‌هاست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همیشه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خدایی که در این نزدیکی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دفتر شعر شاعران امروز با موضوع خداشناسی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دفتر مجموعه‌ای گردآوری شده از شعر شاعران در مجله‌های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پوپک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سروش نوجوان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شعرهای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سپاس فراوان از شاعران گرانقدری که ما را در تنظیم این مجموعه یاری کرده‌اند، این دفتر به تمام برنامه‌سازان گروه کودک و نوجوان صدا و سیمای جمهوری اسلامی ایران تقدیم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سقلاطونی </w:t>
      </w:r>
      <w:bookmarkStart w:id="12" w:name="pg4601_53738"/>
    </w:p>
    <w:p>
      <w:pPr>
        <w:pStyle w:val="Heading2"/>
        <w:numPr>
          <w:ilvl w:val="1"/>
          <w:numId w:val="1"/>
        </w:numPr>
        <w:rPr/>
      </w:pPr>
      <w:bookmarkStart w:id="13" w:name="__RefHeading___Toc106135_425041290"/>
      <w:bookmarkStart w:id="14" w:name="_Toc4"/>
      <w:bookmarkEnd w:id="12"/>
      <w:bookmarkEnd w:id="13"/>
      <w:r>
        <w:rPr>
          <w:rtl w:val="true"/>
        </w:rPr>
        <w:t>بخش اول</w:t>
      </w:r>
      <w:r>
        <w:rPr>
          <w:rtl w:val="true"/>
        </w:rPr>
        <w:t xml:space="preserve">: </w:t>
      </w:r>
      <w:r>
        <w:rPr>
          <w:rtl w:val="true"/>
        </w:rPr>
        <w:t>شعر نوجوان</w:t>
      </w:r>
      <w:bookmarkEnd w:id="14"/>
    </w:p>
    <w:p>
      <w:pPr>
        <w:pStyle w:val="Heading3"/>
        <w:numPr>
          <w:ilvl w:val="2"/>
          <w:numId w:val="1"/>
        </w:numPr>
        <w:rPr/>
      </w:pPr>
      <w:bookmarkStart w:id="15" w:name="__RefHeading___Toc106137_425041290"/>
      <w:bookmarkStart w:id="16" w:name="_Toc5"/>
      <w:bookmarkEnd w:id="15"/>
      <w:r>
        <w:rPr>
          <w:rtl w:val="true"/>
        </w:rPr>
        <w:t xml:space="preserve">صدای پای آب </w:t>
      </w:r>
      <w:r>
        <w:rPr>
          <w:rtl w:val="true"/>
        </w:rPr>
        <w:t xml:space="preserve">/ </w:t>
      </w:r>
      <w:r>
        <w:rPr>
          <w:rtl w:val="true"/>
        </w:rPr>
        <w:t>سهراب سپهری</w:t>
      </w:r>
      <w:bookmarkEnd w:id="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خدایی که در این نزدیکی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 این شب‌بوها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آن کاج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آگاهی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قانون گیاه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مسلمانم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قبله‌ام، یک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جانمازم، چشمه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مُهرم، نور </w:t>
      </w:r>
      <w:bookmarkStart w:id="17" w:name="pg4601_53739"/>
    </w:p>
    <w:p>
      <w:pPr>
        <w:pStyle w:val="BookText"/>
        <w:rPr/>
      </w:pPr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دشت، سجاده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نمازم را وقتی می‌خوانم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اذانش را باد، گفته باشد سر گل‌دسته سرو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نمازم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تکبیرة الاحرام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علف می‌خوانم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کعبه‌ام بر لب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کعبه‌ام زیر اقاقی‌هاست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کعبه‌ام مثل نسیم، می‌رود باغ به باغ،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می‌رود شهر به شهر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حجرالاسودِ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روشنیِ باغچه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106139_425041290"/>
      <w:bookmarkStart w:id="19" w:name="_Toc6"/>
      <w:bookmarkEnd w:id="18"/>
      <w:r>
        <w:rPr>
          <w:rtl w:val="true"/>
        </w:rPr>
        <w:t xml:space="preserve">سلام </w:t>
      </w:r>
      <w:r>
        <w:rPr>
          <w:rtl w:val="true"/>
        </w:rPr>
        <w:t xml:space="preserve">/ </w:t>
      </w:r>
      <w:r>
        <w:rPr>
          <w:rtl w:val="true"/>
        </w:rPr>
        <w:t>شاهین رهنما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بید، سبز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رود، آبی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گرم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و آفتابی است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ابر خیس است </w:t>
      </w:r>
      <w:bookmarkStart w:id="20" w:name="pg4601_53740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ماه،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چشمه شاد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بیشه خنده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مرغ حق،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باد، هوهو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غنچه مخفی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خنده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روشنی‌ها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مهر و لبخند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جنگل از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می‌فرستد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1" w:name="__RefHeading___Toc106141_425041290"/>
      <w:bookmarkStart w:id="22" w:name="_Toc7"/>
      <w:bookmarkEnd w:id="21"/>
      <w:r>
        <w:rPr>
          <w:rtl w:val="true"/>
        </w:rPr>
        <w:t xml:space="preserve">نامه </w:t>
      </w:r>
      <w:r>
        <w:rPr>
          <w:rtl w:val="true"/>
        </w:rPr>
        <w:t xml:space="preserve">/ </w:t>
      </w:r>
      <w:r>
        <w:rPr>
          <w:rtl w:val="true"/>
        </w:rPr>
        <w:t>محمد عزیزی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خدا نامه خواهم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صمیمی‌تر از بوی باران و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دعا عطر این نامه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می‌برد سوی آن خوب و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اولِ نامه‌ام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نام خوب تو کرده طلوع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شهد خوشی در گل نام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شهد شیرین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بودی و اصلاً نبودیم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ما را صدا کردی و ما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آغاز، ما قطره بودیم و تو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 لطف کردی و دریا شدیم </w:t>
      </w:r>
      <w:bookmarkStart w:id="23" w:name="pg4601_53742"/>
    </w:p>
    <w:p>
      <w:pPr>
        <w:pStyle w:val="BookText"/>
        <w:rPr/>
      </w:pPr>
      <w:bookmarkEnd w:id="2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ناشر هرچه خوبی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مهر و صفا منتشر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امضا نداری، ولی هرچه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بچه‌های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به شوق تو پر می‌زنیم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دسته‌جمعی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سبک‌بال و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باغ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می‌زنیم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4" w:name="__RefHeading___Toc106143_425041290"/>
      <w:bookmarkStart w:id="25" w:name="_Toc8"/>
      <w:bookmarkEnd w:id="24"/>
      <w:r>
        <w:rPr>
          <w:rtl w:val="true"/>
        </w:rPr>
        <w:t xml:space="preserve">برگ درختان سبز </w:t>
      </w:r>
      <w:r>
        <w:rPr>
          <w:rtl w:val="true"/>
        </w:rPr>
        <w:t xml:space="preserve">/ </w:t>
      </w:r>
      <w:r>
        <w:rPr>
          <w:rtl w:val="true"/>
        </w:rPr>
        <w:t>محمود کیانوش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 شیرین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فصل بهار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درختان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خط رخشان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ورقش، دفتری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کردگار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این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بیدار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خریدار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خوب، جهان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ببینی،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ورق سبز برگ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خدا را بخوان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شیرین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دل‌انگیز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هوا را بخوان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درختان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 هوشیار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رازهاست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روی خداست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ورقش، دفتری است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کردگار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26" w:name="pg4601_53745"/>
    </w:p>
    <w:p>
      <w:pPr>
        <w:pStyle w:val="Heading3"/>
        <w:numPr>
          <w:ilvl w:val="2"/>
          <w:numId w:val="1"/>
        </w:numPr>
        <w:rPr/>
      </w:pPr>
      <w:bookmarkStart w:id="27" w:name="__RefHeading___Toc106145_425041290"/>
      <w:bookmarkStart w:id="28" w:name="_Toc9"/>
      <w:bookmarkEnd w:id="26"/>
      <w:bookmarkEnd w:id="27"/>
      <w:r>
        <w:rPr>
          <w:rtl w:val="true"/>
        </w:rPr>
        <w:t xml:space="preserve">صبح </w:t>
      </w:r>
      <w:r>
        <w:rPr>
          <w:rtl w:val="true"/>
        </w:rPr>
        <w:t xml:space="preserve">/ </w:t>
      </w:r>
      <w:r>
        <w:rPr>
          <w:rtl w:val="true"/>
        </w:rPr>
        <w:t>محمد عزیزی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یعنی یاکریم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یاکریمی روی 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یاکریمی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با یاس و 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یعنی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حوض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ماهی به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سلام و یک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یعنی دست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راز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اشک‌های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باغ جانماز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صبح، خوب و باصفاست </w:t>
      </w:r>
      <w:bookmarkStart w:id="29" w:name="pg4601_53746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وقت دعاست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صبح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صبح، لبخند خداست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106147_425041290"/>
      <w:bookmarkStart w:id="31" w:name="_Toc10"/>
      <w:bookmarkEnd w:id="30"/>
      <w:r>
        <w:rPr>
          <w:rtl w:val="true"/>
        </w:rPr>
        <w:t xml:space="preserve">چرخ بزرگ </w:t>
      </w:r>
      <w:r>
        <w:rPr>
          <w:rtl w:val="true"/>
        </w:rPr>
        <w:t xml:space="preserve">/ </w:t>
      </w:r>
      <w:r>
        <w:rPr>
          <w:rtl w:val="true"/>
        </w:rPr>
        <w:t>وحید نیک‌خواه آزاد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نخ‌ریسی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چرخ عظیم این دنیاست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این، به دست لاغر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آن، به دست خدای بی‌همتاست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کار خویش وا مانَد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 ضعیف و لاغر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لحظه، چرخ نخ‌ریسی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ایستد، باز مانَد از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توانایی دو دست من است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این چرخ و دوک می‌گردد </w:t>
      </w:r>
      <w:bookmarkStart w:id="32" w:name="pg4601_53747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خدای بزرگ و یکتا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زیبای این جهان چرخد</w:t>
      </w:r>
    </w:p>
    <w:p>
      <w:pPr>
        <w:pStyle w:val="Heading3"/>
        <w:numPr>
          <w:ilvl w:val="2"/>
          <w:numId w:val="1"/>
        </w:numPr>
        <w:rPr/>
      </w:pPr>
      <w:bookmarkStart w:id="33" w:name="__RefHeading___Toc106149_425041290"/>
      <w:bookmarkStart w:id="34" w:name="_Toc11"/>
      <w:bookmarkEnd w:id="33"/>
      <w:r>
        <w:rPr>
          <w:rtl w:val="true"/>
        </w:rPr>
        <w:t xml:space="preserve">لحظه سبز دعا </w:t>
      </w:r>
      <w:r>
        <w:rPr>
          <w:rtl w:val="true"/>
        </w:rPr>
        <w:t xml:space="preserve">/ </w:t>
      </w:r>
      <w:r>
        <w:rPr>
          <w:rtl w:val="true"/>
        </w:rPr>
        <w:t>قیصر امین‌پور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چشمه‌ها در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رودها در شست‌وشو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موج‌ها در همهمه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جوی‌ها در جست‌وجو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در حال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در حال رکوع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و ماهتاب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غروب و در طلوع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سنگ، پیشانی به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ابر، سر بر آسمان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گنبد خم شده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رنگین‌کمان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در حال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غرق سکوت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گل‌دسته‌ها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مرغان در قنوت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کاسه شبنم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می‌گیرد وضو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بیدها گرم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بادها در های و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سر خم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لب وا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شاخه‌ها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 غوغا می‌کند </w:t>
      </w:r>
      <w:bookmarkStart w:id="35" w:name="pg4601_53749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شاخه‌ها گل می‌کنند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سبز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 پل می‌زنند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دل‌ها و خدا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106151_425041290"/>
      <w:bookmarkStart w:id="37" w:name="_Toc12"/>
      <w:bookmarkEnd w:id="36"/>
      <w:r>
        <w:rPr>
          <w:rtl w:val="true"/>
        </w:rPr>
        <w:t xml:space="preserve">شعر خداوند </w:t>
      </w:r>
      <w:r>
        <w:rPr>
          <w:rtl w:val="true"/>
        </w:rPr>
        <w:t xml:space="preserve">/ </w:t>
      </w:r>
      <w:r>
        <w:rPr>
          <w:rtl w:val="true"/>
        </w:rPr>
        <w:t xml:space="preserve">جعفر ابراهیمی </w:t>
      </w:r>
      <w:r>
        <w:rPr>
          <w:rtl w:val="true"/>
        </w:rPr>
        <w:t>(</w:t>
      </w:r>
      <w:r>
        <w:rPr>
          <w:rtl w:val="true"/>
        </w:rPr>
        <w:t>شاهد</w:t>
      </w:r>
      <w:r>
        <w:rPr>
          <w:rtl w:val="true"/>
        </w:rPr>
        <w:t>)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 این دنیای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خداوند بزرگ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که هر مصراع و بیتش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یک پند بزرگ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خدا را می‌توان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رعد و برق و برف و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صاف و آبی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آب پاک چشمه‌ساران </w:t>
      </w:r>
      <w:bookmarkStart w:id="38" w:name="pg4601_53750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خدا را می‌توان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آب و خاک و باد و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شب در چهره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آفتاب گرم و دلکش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کتاب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زیباترین شعر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که خوش‌آهنگ و زیباست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که موزون و روان است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106153_425041290"/>
      <w:bookmarkStart w:id="40" w:name="_Toc13"/>
      <w:bookmarkEnd w:id="39"/>
      <w:r>
        <w:rPr>
          <w:rtl w:val="true"/>
        </w:rPr>
        <w:t xml:space="preserve">آبی جهان </w:t>
      </w:r>
      <w:r>
        <w:rPr>
          <w:rtl w:val="true"/>
        </w:rPr>
        <w:t xml:space="preserve">/ </w:t>
      </w:r>
      <w:r>
        <w:rPr>
          <w:rtl w:val="true"/>
        </w:rPr>
        <w:t>محسن ربانی جویباری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سبز شاخه‌ها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بارش باشکوه بارانی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طعم لبخند غنچه‌ها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زیبایی بهارانی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سبزی جنگل از ترنم توست </w:t>
      </w:r>
      <w:bookmarkStart w:id="41" w:name="pg4601_53751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آب را بهانه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خیال کویر تفتیده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رقص زیبای رودخانه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جاری است زندگی چون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از وجود تو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با دست مهربانِ تو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خوشه، می‌شود خرمن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زیباییِ زمینی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شادابیِ جهانی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 حضور تو آبی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آبیِ جهانی تو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106155_425041290"/>
      <w:bookmarkStart w:id="43" w:name="_Toc14"/>
      <w:bookmarkEnd w:id="42"/>
      <w:r>
        <w:rPr>
          <w:rtl w:val="true"/>
        </w:rPr>
        <w:t xml:space="preserve">راز </w:t>
      </w:r>
      <w:r>
        <w:rPr>
          <w:rtl w:val="true"/>
        </w:rPr>
        <w:t xml:space="preserve">/ </w:t>
      </w:r>
      <w:r>
        <w:rPr>
          <w:rtl w:val="true"/>
        </w:rPr>
        <w:t>شاهین رهنما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حکمتی است در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حکمتی است در باد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هر دو را خداوند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فرستاد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راز سر به مهری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کوه و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فکر کشف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کلافه کرده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هنوز جز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شب نیاز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هنوز در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راز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کشف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ابتدای 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سال مانده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ما به خود بیاییم </w:t>
      </w:r>
      <w:bookmarkStart w:id="44" w:name="pg4601_53753"/>
    </w:p>
    <w:p>
      <w:pPr>
        <w:pStyle w:val="Heading3"/>
        <w:numPr>
          <w:ilvl w:val="2"/>
          <w:numId w:val="1"/>
        </w:numPr>
        <w:rPr/>
      </w:pPr>
      <w:bookmarkStart w:id="45" w:name="__RefHeading___Toc106157_425041290"/>
      <w:bookmarkStart w:id="46" w:name="_Toc15"/>
      <w:bookmarkEnd w:id="44"/>
      <w:bookmarkEnd w:id="45"/>
      <w:r>
        <w:rPr>
          <w:rtl w:val="true"/>
        </w:rPr>
        <w:t xml:space="preserve">صبح </w:t>
      </w:r>
      <w:r>
        <w:rPr>
          <w:rtl w:val="true"/>
        </w:rPr>
        <w:t xml:space="preserve">/ </w:t>
      </w:r>
      <w:r>
        <w:rPr>
          <w:rtl w:val="true"/>
        </w:rPr>
        <w:t>محمد عزیزی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حضور آفتاب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شهر جاری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تار و پود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مشغول کاری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با آن دست‌خط عالی‌اش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یعنی زندگی آغاز شد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هم با عطر خوش‌بوی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در اینجا و آنجا پیش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یک نقشش پَرِ طاووس‌هاست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هفت آسمان و این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مرجان اقیانوس‌هاست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بی‌خدا، پیدا شده گم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خدا، گم‌گشته پیدا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قفلِ سخت مشکلات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کلید یاد او وا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دردهای لاعلاج و بی‌دوا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 یک‌باره درمان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خدا، مشکل‌ترینِ کارها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آب خوردن آسان می‌شود </w:t>
      </w:r>
      <w:bookmarkStart w:id="47" w:name="pg4601_53755"/>
    </w:p>
    <w:p>
      <w:pPr>
        <w:pStyle w:val="Heading3"/>
        <w:numPr>
          <w:ilvl w:val="2"/>
          <w:numId w:val="1"/>
        </w:numPr>
        <w:rPr/>
      </w:pPr>
      <w:bookmarkStart w:id="48" w:name="__RefHeading___Toc106159_425041290"/>
      <w:bookmarkStart w:id="49" w:name="_Toc16"/>
      <w:bookmarkEnd w:id="47"/>
      <w:bookmarkEnd w:id="48"/>
      <w:r>
        <w:rPr>
          <w:rtl w:val="true"/>
        </w:rPr>
        <w:t xml:space="preserve">صاحب امتیاز </w:t>
      </w:r>
      <w:r>
        <w:rPr>
          <w:rtl w:val="true"/>
        </w:rPr>
        <w:t xml:space="preserve">/ </w:t>
      </w:r>
      <w:r>
        <w:rPr>
          <w:rtl w:val="true"/>
        </w:rPr>
        <w:t>یحیی علوی‌فرد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قلب‌های ما مجله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سردبیر خوب آن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امتیاز نشر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همیشه زمان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حرف‌های تو صمیمی‌اند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دل‌پذیر و خوب و خواندنی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سروده‌های ناب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مجله خوب و ماندنی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برگ این مجله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عاشقانه خوانده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تو 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همیشه با تو مانده است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اشتراک داده‌ای </w:t>
      </w:r>
      <w:bookmarkStart w:id="50" w:name="pg4601_53756"/>
    </w:p>
    <w:p>
      <w:pPr>
        <w:pStyle w:val="BookText"/>
        <w:rPr/>
      </w:pPr>
      <w:bookmarkEnd w:id="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که مشترک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صفحه نیایشش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 رقص شاپرک شوم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106161_425041290"/>
      <w:bookmarkStart w:id="52" w:name="_Toc17"/>
      <w:bookmarkEnd w:id="51"/>
      <w:r>
        <w:rPr>
          <w:rtl w:val="true"/>
        </w:rPr>
        <w:t xml:space="preserve">مهربان خدای من </w:t>
      </w:r>
      <w:r>
        <w:rPr>
          <w:rtl w:val="true"/>
        </w:rPr>
        <w:t xml:space="preserve">/ </w:t>
      </w:r>
      <w:r>
        <w:rPr>
          <w:rtl w:val="true"/>
        </w:rPr>
        <w:t>تقی متقی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 همیشه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عشق توست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همانی، همان که می‌دانم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همینم، همین که می‌دانی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دارم، به لطف تو دارم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کریمی که آشنای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کیستم؟ بنده ضعیف تواَم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کیستی؟ مهربان خدای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مرا خوانده‌ای به خوبی‌ها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نمازی که دل‌نواز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خالی به سویت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دست‌هایم پل نیاز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موسیقی صدای توییم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هستی پر از ترانه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زیبایی و فریبایی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طبع شاعرانه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مهربان‌تر اما به ما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مهربان‌تر ز هر کسی با ما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می‌توان ساده با تو صحبت کرد </w:t>
      </w:r>
      <w:bookmarkStart w:id="53" w:name="pg4601_53758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لحظه لحظه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106163_425041290"/>
      <w:bookmarkStart w:id="55" w:name="_Toc18"/>
      <w:bookmarkEnd w:id="54"/>
      <w:r>
        <w:rPr>
          <w:rtl w:val="true"/>
        </w:rPr>
        <w:t xml:space="preserve">ای خدا </w:t>
      </w:r>
      <w:r>
        <w:rPr>
          <w:rtl w:val="true"/>
        </w:rPr>
        <w:t xml:space="preserve">/ </w:t>
      </w:r>
      <w:r>
        <w:rPr>
          <w:rtl w:val="true"/>
        </w:rPr>
        <w:t>سید سعید هاشمی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نقره‌ای رنگ و زیباست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پر از بوی گل‌های یاسم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می‌چکد از دو چشمم نم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شبنم گرفته لباسم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دوباره ستاره بچینم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روشن کهکشان‌ها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دست‌های دعایم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کشیده است تا آسمان‌ها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شاخه بلند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دست‌هایم به سویت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 پر از خواهشم را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کن از چکه‌های ستاره </w:t>
      </w:r>
      <w:bookmarkStart w:id="56" w:name="pg4601_53759"/>
    </w:p>
    <w:p>
      <w:pPr>
        <w:pStyle w:val="BookText"/>
        <w:rPr/>
      </w:pPr>
      <w:bookmarkEnd w:id="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خدا، آسمان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ابری است و ستاره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کمک کن که یک بار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من ستاره ببارد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106165_425041290"/>
      <w:bookmarkStart w:id="58" w:name="_Toc19"/>
      <w:bookmarkEnd w:id="57"/>
      <w:r>
        <w:rPr>
          <w:rtl w:val="true"/>
        </w:rPr>
        <w:t xml:space="preserve">آفریدگار </w:t>
      </w:r>
      <w:r>
        <w:rPr>
          <w:rtl w:val="true"/>
        </w:rPr>
        <w:t xml:space="preserve">/ </w:t>
      </w:r>
      <w:r>
        <w:rPr>
          <w:rtl w:val="true"/>
        </w:rPr>
        <w:t xml:space="preserve">جعفر ابراهیمی </w:t>
      </w:r>
      <w:r>
        <w:rPr>
          <w:rtl w:val="true"/>
        </w:rPr>
        <w:t>(</w:t>
      </w:r>
      <w:r>
        <w:rPr>
          <w:rtl w:val="true"/>
        </w:rPr>
        <w:t>شاهد</w:t>
      </w:r>
      <w:r>
        <w:rPr>
          <w:rtl w:val="true"/>
        </w:rPr>
        <w:t>)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دریدم پرده‌های آسمان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شکستم شیشه عمر زمان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پریدم با پر و بالِ خیالی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بالاتر، به یک دنیای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بریدم دل از این دنیای خاکی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نهادم پا به شهر نور و پاکی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گذشتم از کنار کهکشان‌ها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رسیدم تا جهان بی‌نشان‌ها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جا رفتم، آثار تو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سو، بانگ نامت را شنیدم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پایین آمدم از اوج افلاک </w:t>
      </w:r>
      <w:bookmarkStart w:id="59" w:name="pg4601_53760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نشستم باز هم بر پهنه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در خاک هم دیدم که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ای خالق دنیای هستی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106167_425041290"/>
      <w:bookmarkStart w:id="61" w:name="_Toc20"/>
      <w:bookmarkEnd w:id="60"/>
      <w:r>
        <w:rPr>
          <w:rtl w:val="true"/>
        </w:rPr>
        <w:t xml:space="preserve">خدا در رنگ و بوی گل </w:t>
      </w:r>
      <w:r>
        <w:rPr>
          <w:rtl w:val="true"/>
        </w:rPr>
        <w:t xml:space="preserve">/ </w:t>
      </w:r>
      <w:r>
        <w:rPr>
          <w:rtl w:val="true"/>
        </w:rPr>
        <w:t>پروین دولت‌آبادی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مادر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این خدا کیست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در خانه ما هست و هم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مهربان‌تر از خدا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از بندگان خود جدا نیست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آهسته مادر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در دل خود جوی یک چند </w:t>
      </w:r>
      <w:bookmarkStart w:id="62" w:name="pg4601_53761"/>
    </w:p>
    <w:p>
      <w:pPr>
        <w:pStyle w:val="BookText"/>
        <w:rPr/>
      </w:pPr>
      <w:bookmarkEnd w:id="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بوی و رنگ گل 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و باغ و گل از او نشان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پاکی و نیکی است فرزند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بُوَد در روشنایی‌ها خداوند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106169_425041290"/>
      <w:bookmarkStart w:id="64" w:name="_Toc21"/>
      <w:bookmarkEnd w:id="63"/>
      <w:r>
        <w:rPr>
          <w:rtl w:val="true"/>
        </w:rPr>
        <w:t xml:space="preserve">یک امید، یک بهار </w:t>
      </w:r>
      <w:r>
        <w:rPr>
          <w:rtl w:val="true"/>
        </w:rPr>
        <w:t xml:space="preserve">/ </w:t>
      </w:r>
      <w:r>
        <w:rPr>
          <w:rtl w:val="true"/>
        </w:rPr>
        <w:t>آتوسا صالحی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تو را میان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دیده‌ام، بزرگ و خوب و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همیشه با تو حرف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خودِ تو گفته‌ای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وقتی از تو حرف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 زرد، سبز رنگ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آب، شعر حفظ می‌کند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دلم دوباره تنگ می‌شود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توی دفترم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امید، یک بهار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پله‌های رنگ‌رفته‌مان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می‌نشینم، انتظار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لحظه‌ای خیال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روبه‌روی من، تو ایستاده‌ای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کرده‌ای به حرف‌های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 مرا جواب داده‌ای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می‌کنم بدون یاد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قلب‌ها سیاه و زشت می‌شوند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دلم همیشه ذکر خیر توست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 خانه‌ها بهشت می‌شوند </w:t>
      </w:r>
      <w:bookmarkStart w:id="65" w:name="pg4601_53763"/>
    </w:p>
    <w:p>
      <w:pPr>
        <w:pStyle w:val="Heading3"/>
        <w:numPr>
          <w:ilvl w:val="2"/>
          <w:numId w:val="1"/>
        </w:numPr>
        <w:rPr/>
      </w:pPr>
      <w:bookmarkStart w:id="66" w:name="__RefHeading___Toc106171_425041290"/>
      <w:bookmarkStart w:id="67" w:name="_Toc22"/>
      <w:bookmarkEnd w:id="65"/>
      <w:bookmarkEnd w:id="66"/>
      <w:r>
        <w:rPr>
          <w:rtl w:val="true"/>
        </w:rPr>
        <w:t xml:space="preserve">درخت </w:t>
      </w:r>
      <w:r>
        <w:rPr>
          <w:rtl w:val="true"/>
        </w:rPr>
        <w:t xml:space="preserve">/ </w:t>
      </w:r>
      <w:r>
        <w:rPr>
          <w:rtl w:val="true"/>
        </w:rPr>
        <w:t>بخشی از شعر جان فِری‌من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عمیق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مثل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به سوی تو قد بکشم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ریشه‌هایم به سوی تو رشد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برگ‌هایم تکان بخورند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آهی که هوا می‌کشد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شاخه‌هایم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سرزنده و شاداب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برگ من دعاگوی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پوشیده از آتشی به رنگ سبز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همه از آن توست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همیشه به یاد تو خواهم بود</w:t>
      </w:r>
    </w:p>
    <w:p>
      <w:pPr>
        <w:pStyle w:val="Heading3"/>
        <w:numPr>
          <w:ilvl w:val="2"/>
          <w:numId w:val="1"/>
        </w:numPr>
        <w:rPr/>
      </w:pPr>
      <w:bookmarkStart w:id="68" w:name="__RefHeading___Toc106173_425041290"/>
      <w:bookmarkStart w:id="69" w:name="_Toc23"/>
      <w:bookmarkEnd w:id="68"/>
      <w:r>
        <w:rPr>
          <w:rtl w:val="true"/>
        </w:rPr>
        <w:t xml:space="preserve">رنگ تنهایی </w:t>
      </w:r>
      <w:r>
        <w:rPr>
          <w:rtl w:val="true"/>
        </w:rPr>
        <w:t xml:space="preserve">/ </w:t>
      </w:r>
      <w:r>
        <w:rPr>
          <w:rtl w:val="true"/>
        </w:rPr>
        <w:t>فائزه آمیغی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تنهایی تو را دارد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لحظه‌های غروب پاییزی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باران، ترانه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دستان خاک می‌ریزی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دقایق بدون تو انگار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 و خم‌های مبهم و سردند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چشم‌هایم چه‌قدر کم‌سویند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دست‌هایم دوباره یخ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که با آسمان و ماه و 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خلوتی پاک و بی‌ریا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دل غریبم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دلت عاشقانه بسپارم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سکوت غم‌بارم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غربتم را بیا نظاره بکن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این شب سیاه مرا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حضورت پر از ستاره بکن </w:t>
      </w:r>
      <w:bookmarkStart w:id="70" w:name="pg4601_53765"/>
    </w:p>
    <w:p>
      <w:pPr>
        <w:pStyle w:val="Heading3"/>
        <w:numPr>
          <w:ilvl w:val="2"/>
          <w:numId w:val="1"/>
        </w:numPr>
        <w:rPr/>
      </w:pPr>
      <w:bookmarkStart w:id="71" w:name="__RefHeading___Toc106175_425041290"/>
      <w:bookmarkStart w:id="72" w:name="_Toc24"/>
      <w:bookmarkEnd w:id="70"/>
      <w:bookmarkEnd w:id="71"/>
      <w:r>
        <w:rPr>
          <w:rtl w:val="true"/>
        </w:rPr>
        <w:t xml:space="preserve">بهانه </w:t>
      </w:r>
      <w:r>
        <w:rPr>
          <w:rtl w:val="true"/>
        </w:rPr>
        <w:t xml:space="preserve">/ </w:t>
      </w:r>
      <w:r>
        <w:rPr>
          <w:rtl w:val="true"/>
        </w:rPr>
        <w:t>سارا رهنما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که تنگ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بهانه‌گیر و بی‌قرار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نشانه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طراوت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گفته‌ای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سیاه و سنگ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بخوان که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من قشنگ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و ابر و باد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زدم به نام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ماه را صدا زدم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نقره‌فام تو </w:t>
      </w:r>
      <w:bookmarkStart w:id="73" w:name="pg4601_53766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نام تو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ترانه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بهانه‌گیر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بهانه کرده است</w:t>
      </w:r>
    </w:p>
    <w:p>
      <w:pPr>
        <w:pStyle w:val="Heading3"/>
        <w:numPr>
          <w:ilvl w:val="2"/>
          <w:numId w:val="1"/>
        </w:numPr>
        <w:rPr/>
      </w:pPr>
      <w:bookmarkStart w:id="74" w:name="__RefHeading___Toc106177_425041290"/>
      <w:bookmarkStart w:id="75" w:name="_Toc25"/>
      <w:bookmarkEnd w:id="74"/>
      <w:r>
        <w:rPr>
          <w:rtl w:val="true"/>
        </w:rPr>
        <w:t xml:space="preserve">خدای باران‌ها </w:t>
      </w:r>
      <w:r>
        <w:rPr>
          <w:rtl w:val="true"/>
        </w:rPr>
        <w:t xml:space="preserve">/ </w:t>
      </w:r>
      <w:r>
        <w:rPr>
          <w:rtl w:val="true"/>
        </w:rPr>
        <w:t>مهدی مرادی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 و بی‌ثمر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را نشانم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دست بارانی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تکانم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سکوت و خاموشی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طراوت و خنده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تکیده و ناچیز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بزرگ و بخشنده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اشاره‌های او </w:t>
      </w:r>
      <w:bookmarkStart w:id="76" w:name="pg4601_53767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شدم زمینی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لحظه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تنم، جنینی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و بار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سخاوتش 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زمین سرسبزم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خدای باران‌ها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106179_425041290"/>
      <w:bookmarkStart w:id="78" w:name="_Toc26"/>
      <w:bookmarkEnd w:id="77"/>
      <w:r>
        <w:rPr>
          <w:rtl w:val="true"/>
        </w:rPr>
        <w:t xml:space="preserve">پوپک مهتاب </w:t>
      </w:r>
      <w:r>
        <w:rPr>
          <w:rtl w:val="true"/>
        </w:rPr>
        <w:t xml:space="preserve">/ </w:t>
      </w:r>
      <w:r>
        <w:rPr>
          <w:rtl w:val="true"/>
        </w:rPr>
        <w:t>مطهره خادمی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نرسید تا بچینم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فصل ستاره در نگاهم رویید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دلم پولک مهتاب آویخت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احساس و امید روی قلبم پاشید </w:t>
      </w:r>
      <w:bookmarkStart w:id="79" w:name="pg4601_53768"/>
    </w:p>
    <w:p>
      <w:pPr>
        <w:pStyle w:val="BookText"/>
        <w:rPr/>
      </w:pPr>
      <w:bookmarkEnd w:id="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دلم رنگ کبوترها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برایم اندکی معنا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قاب دریچه‌ها سفر کردم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میان قلب شب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بارید به دست‌های خشکم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به غبار گونه‌هایم لغزید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نگاهم از فرشته پر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خدا عجیب قلبم لرزید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خیس شدم از گل و نور و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چهره‌ام آشفتگی و غم کوچید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پرِ روشنایی و پاکی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 که لبخند خدا می‌بارید</w:t>
      </w:r>
    </w:p>
    <w:p>
      <w:pPr>
        <w:pStyle w:val="Heading3"/>
        <w:numPr>
          <w:ilvl w:val="2"/>
          <w:numId w:val="1"/>
        </w:numPr>
        <w:rPr/>
      </w:pPr>
      <w:bookmarkStart w:id="80" w:name="__RefHeading___Toc106181_425041290"/>
      <w:bookmarkStart w:id="81" w:name="_Toc27"/>
      <w:bookmarkEnd w:id="80"/>
      <w:r>
        <w:rPr>
          <w:rtl w:val="true"/>
        </w:rPr>
        <w:t xml:space="preserve">مادر </w:t>
      </w:r>
      <w:r>
        <w:rPr>
          <w:rtl w:val="true"/>
        </w:rPr>
        <w:t xml:space="preserve">/ </w:t>
      </w:r>
      <w:r>
        <w:rPr>
          <w:rtl w:val="true"/>
        </w:rPr>
        <w:t>پت اریلی</w:t>
      </w:r>
      <w:bookmarkEnd w:id="81"/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حنانه ظاهری </w:t>
      </w:r>
      <w:bookmarkStart w:id="82" w:name="pg4601_53769"/>
    </w:p>
    <w:p>
      <w:pPr>
        <w:pStyle w:val="BookText"/>
        <w:rPr/>
      </w:pPr>
      <w:bookmarkEnd w:id="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مادر را شگفت‌انگیز آفرید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مادری که هرگز پیر نمی‌شود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او لبخندی از آفتاب بخشید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قلبش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طلای ناب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تلألؤ ستارگان درخشان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گونه‌هایش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روشن را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مادری شگفت‌انگیز آفرید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مادر عزیز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داد</w:t>
      </w:r>
    </w:p>
    <w:p>
      <w:pPr>
        <w:pStyle w:val="Heading3"/>
        <w:numPr>
          <w:ilvl w:val="2"/>
          <w:numId w:val="1"/>
        </w:numPr>
        <w:rPr/>
      </w:pPr>
      <w:bookmarkStart w:id="83" w:name="__RefHeading___Toc106183_425041290"/>
      <w:bookmarkStart w:id="84" w:name="_Toc28"/>
      <w:bookmarkEnd w:id="83"/>
      <w:r>
        <w:rPr>
          <w:rtl w:val="true"/>
        </w:rPr>
        <w:t xml:space="preserve">دفتر پروردگار </w:t>
      </w:r>
      <w:r>
        <w:rPr>
          <w:rtl w:val="true"/>
        </w:rPr>
        <w:t xml:space="preserve">/ </w:t>
      </w:r>
      <w:r>
        <w:rPr>
          <w:rtl w:val="true"/>
        </w:rPr>
        <w:t>علی‌اصغر نصرتی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چشمانم کتابی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جهان تصویر زیبا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تصویر باغ و دشت و جنگل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رود و کوه و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چشمانم کتابی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 هزاران نقش و صد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گل و برگ و شکوفه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درخت و چشمه و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پاک زندگانی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واژه‌هایش می‌زند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می‌افتد نگاهم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تا خورشید تا اوج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نقطه آن یک ستاره‌ست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حرف آن یک کهکشان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سطر آن یک دشت و دریاست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صفحه‌اش یک آسمان است </w:t>
      </w:r>
      <w:bookmarkStart w:id="85" w:name="pg4601_53771"/>
    </w:p>
    <w:p>
      <w:pPr>
        <w:pStyle w:val="BookText"/>
        <w:rPr/>
      </w:pPr>
      <w:bookmarkEnd w:id="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جای آن نقش زمستان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جای آن نقش بهار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نقش‌ها نقش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دفتر پروردگار است</w:t>
      </w:r>
    </w:p>
    <w:p>
      <w:pPr>
        <w:pStyle w:val="Heading3"/>
        <w:numPr>
          <w:ilvl w:val="2"/>
          <w:numId w:val="1"/>
        </w:numPr>
        <w:rPr/>
      </w:pPr>
      <w:bookmarkStart w:id="86" w:name="__RefHeading___Toc106185_425041290"/>
      <w:bookmarkStart w:id="87" w:name="_Toc29"/>
      <w:bookmarkEnd w:id="86"/>
      <w:r>
        <w:rPr>
          <w:rtl w:val="true"/>
        </w:rPr>
        <w:t xml:space="preserve">قله خدا </w:t>
      </w:r>
      <w:r>
        <w:rPr>
          <w:rtl w:val="true"/>
        </w:rPr>
        <w:t xml:space="preserve">/ </w:t>
      </w:r>
      <w:r>
        <w:rPr>
          <w:rtl w:val="true"/>
        </w:rPr>
        <w:t>عرفان نظر آهاری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کوله‌پشتی‌ات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کفشِ کوه و کیسه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گیر و قمقمه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کمی غذا و آب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راه، خاک، خستگی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دره، تنگه، چشمه،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قله، آرزو،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و صخره و صعود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کوله را سبک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مهم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و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سرگروه ما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می‌رویم و راهمان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جدا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پناه‌گاه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قله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فرشته‌ها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قله خدا کجاست؟ </w:t>
      </w:r>
      <w:bookmarkStart w:id="88" w:name="pg4601_53773"/>
    </w:p>
    <w:p>
      <w:pPr>
        <w:pStyle w:val="BookText"/>
        <w:rPr/>
      </w:pPr>
      <w:bookmarkEnd w:id="88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89" w:name="__RefHeading___Toc106187_425041290"/>
      <w:bookmarkStart w:id="90" w:name="_Toc30"/>
      <w:bookmarkEnd w:id="89"/>
      <w:r>
        <w:rPr>
          <w:rtl w:val="true"/>
        </w:rPr>
        <w:t xml:space="preserve">شب زیباست </w:t>
      </w:r>
      <w:r>
        <w:rPr>
          <w:rtl w:val="true"/>
        </w:rPr>
        <w:t xml:space="preserve">/ </w:t>
      </w:r>
      <w:r>
        <w:rPr>
          <w:rtl w:val="true"/>
        </w:rPr>
        <w:t>بیوک ملکی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اینها شنیده بودم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به دیوی سیاه می‌ماند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می‌نشیند بر اسب تاریکی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مرگ غروب می‌راند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از پنجره، نگاهم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دنیای شب رها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تابنده را که می‌خندید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نگاهی به خانه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تا برای من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تاریکی دل شب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خنده‌ای کرد و رفت از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بعد باز شد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خودش او برای من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گل پرفروغ و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ساکت و سیاه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 گل‌های شب، چراغانی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خنده سر دادم و به خود گفتم </w:t>
      </w:r>
      <w:bookmarkStart w:id="91" w:name="pg4601_53775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هر دو خوب و یکسان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اگر روشن است از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ز ماه و ستاره تابان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با هر آنچه در آنهاست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کردگار بی‌همتاست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خوبند و مهربان؛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را آفریده او، زیباست</w:t>
      </w:r>
    </w:p>
    <w:p>
      <w:pPr>
        <w:pStyle w:val="Heading3"/>
        <w:numPr>
          <w:ilvl w:val="2"/>
          <w:numId w:val="1"/>
        </w:numPr>
        <w:rPr/>
      </w:pPr>
      <w:bookmarkStart w:id="92" w:name="__RefHeading___Toc106189_425041290"/>
      <w:bookmarkStart w:id="93" w:name="_Toc31"/>
      <w:bookmarkEnd w:id="92"/>
      <w:r>
        <w:rPr>
          <w:rtl w:val="true"/>
        </w:rPr>
        <w:t xml:space="preserve">دست خدا </w:t>
      </w:r>
      <w:r>
        <w:rPr>
          <w:rtl w:val="true"/>
        </w:rPr>
        <w:t xml:space="preserve">/ </w:t>
      </w:r>
      <w:r>
        <w:rPr>
          <w:rtl w:val="true"/>
        </w:rPr>
        <w:t xml:space="preserve">جعفر ابراهیمی </w:t>
      </w:r>
      <w:r>
        <w:rPr>
          <w:rtl w:val="true"/>
        </w:rPr>
        <w:t>(</w:t>
      </w:r>
      <w:r>
        <w:rPr>
          <w:rtl w:val="true"/>
        </w:rPr>
        <w:t>شاهد</w:t>
      </w:r>
      <w:r>
        <w:rPr>
          <w:rtl w:val="true"/>
        </w:rPr>
        <w:t>)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گُلِ خورشید را 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باغ این دنیای زیبا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گل‌های پاک روشنایی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 میان باغ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دگر بذر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کشتزار آسمان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در نزدیک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دگر فانوس آویخت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کدامین باغبانی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جهان را این‌چنین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را چید و به جایش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هزاران غنچه آورد؟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فانوس شب‌ها را که آویخت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کشتزار آسمان‌ها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می‌دانم آن دست خدا بود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خداوند توانا </w:t>
      </w:r>
      <w:bookmarkStart w:id="94" w:name="pg4601_53777"/>
    </w:p>
    <w:p>
      <w:pPr>
        <w:pStyle w:val="Heading3"/>
        <w:numPr>
          <w:ilvl w:val="2"/>
          <w:numId w:val="1"/>
        </w:numPr>
        <w:rPr/>
      </w:pPr>
      <w:bookmarkStart w:id="95" w:name="__RefHeading___Toc106191_425041290"/>
      <w:bookmarkStart w:id="96" w:name="_Toc32"/>
      <w:bookmarkEnd w:id="94"/>
      <w:bookmarkEnd w:id="95"/>
      <w:r>
        <w:rPr>
          <w:rtl w:val="true"/>
        </w:rPr>
        <w:t xml:space="preserve">نشانه‌ها </w:t>
      </w:r>
      <w:r>
        <w:rPr>
          <w:rtl w:val="true"/>
        </w:rPr>
        <w:t xml:space="preserve">/ </w:t>
      </w:r>
      <w:r>
        <w:rPr>
          <w:rtl w:val="true"/>
        </w:rPr>
        <w:t>شاهین رهنما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چشمه، تند راه می‌رود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 ایستاده سربلند </w:t>
      </w:r>
      <w:bookmarkStart w:id="97" w:name="pg4601_53778"/>
    </w:p>
    <w:p>
      <w:pPr>
        <w:pStyle w:val="BookText"/>
        <w:rPr/>
      </w:pPr>
      <w:bookmarkEnd w:id="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حرف می‌زند زلال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سنگ‌ها سکوت کرده‌اند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با سر و صدای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کوه گشت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قدم قدم‌زنان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سری به دشت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ما ولی هنوز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سکوت خود 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بار سنگ‌های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غصه‌دار و دل‌شکسته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دردمند از دلش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آب نشت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بی‌خیال درد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دشت گشت می‌زند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98" w:name="__RefHeading___Toc106193_425041290"/>
      <w:bookmarkStart w:id="99" w:name="_Toc33"/>
      <w:bookmarkEnd w:id="98"/>
      <w:r>
        <w:rPr>
          <w:rtl w:val="true"/>
        </w:rPr>
        <w:t xml:space="preserve">ریشه باز در آب است </w:t>
      </w:r>
      <w:r>
        <w:rPr>
          <w:rtl w:val="true"/>
        </w:rPr>
        <w:t xml:space="preserve">/ </w:t>
      </w:r>
      <w:r>
        <w:rPr>
          <w:rtl w:val="true"/>
        </w:rPr>
        <w:t>مصطفی رحماندوست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هنوز آبی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پاره‌ای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آسمان هر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تک‌ستاره‌ای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 کاملاً سبز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بهاری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قفس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قناری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همچنان تلخ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باز شیرین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پر از شادی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باز غمگین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بچه‌ها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آشنایی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 تقویمم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برگ‌هایی هست </w:t>
      </w:r>
      <w:bookmarkStart w:id="100" w:name="pg4601_53780"/>
    </w:p>
    <w:p>
      <w:pPr>
        <w:pStyle w:val="BookText"/>
        <w:rPr/>
      </w:pPr>
      <w:bookmarkEnd w:id="10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خدایی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دعایی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سجده‌های طولانی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ربّنایی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همچنان در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بهار 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چرا نرویم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هنوز می‌روید</w:t>
      </w:r>
    </w:p>
    <w:p>
      <w:pPr>
        <w:pStyle w:val="Heading3"/>
        <w:numPr>
          <w:ilvl w:val="2"/>
          <w:numId w:val="1"/>
        </w:numPr>
        <w:rPr/>
      </w:pPr>
      <w:bookmarkStart w:id="101" w:name="__RefHeading___Toc106195_425041290"/>
      <w:bookmarkStart w:id="102" w:name="_Toc34"/>
      <w:bookmarkEnd w:id="101"/>
      <w:r>
        <w:rPr>
          <w:rtl w:val="true"/>
        </w:rPr>
        <w:t xml:space="preserve">نماز باران </w:t>
      </w:r>
      <w:r>
        <w:rPr>
          <w:rtl w:val="true"/>
        </w:rPr>
        <w:t xml:space="preserve">/ </w:t>
      </w:r>
      <w:r>
        <w:rPr>
          <w:rtl w:val="true"/>
        </w:rPr>
        <w:t>رابعه راد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باران چرا نمی‌باری؟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تب کرد، چشمه‌ها خشکید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داغ‌دار لک لک‌ها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بی‌صدا از کنار ما کوچید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غریب گنجشکان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شاخه‌ای سبز و تازه مهمان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لانه‌ها روی شاخه پژمردند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دیگر ترانه‌باران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غنچه‌ها ترک خورده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 پس چرا نمی‌بارید؟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آواز چشمه‌ها شرشر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تنگ ما نمی‌بارید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خاک، دل‌تنگ بوی باران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باد، آشفته و پریشان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سروها رو به قبله خم شده‌اند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غرق نماز باران است </w:t>
      </w:r>
      <w:bookmarkStart w:id="103" w:name="pg4601_53782"/>
    </w:p>
    <w:p>
      <w:pPr>
        <w:pStyle w:val="Heading3"/>
        <w:numPr>
          <w:ilvl w:val="2"/>
          <w:numId w:val="1"/>
        </w:numPr>
        <w:rPr/>
      </w:pPr>
      <w:bookmarkStart w:id="104" w:name="__RefHeading___Toc106197_425041290"/>
      <w:bookmarkStart w:id="105" w:name="_Toc35"/>
      <w:bookmarkEnd w:id="103"/>
      <w:bookmarkEnd w:id="104"/>
      <w:r>
        <w:rPr>
          <w:rtl w:val="true"/>
        </w:rPr>
        <w:t xml:space="preserve">راز این جهان </w:t>
      </w:r>
      <w:r>
        <w:rPr>
          <w:rtl w:val="true"/>
        </w:rPr>
        <w:t xml:space="preserve">/ </w:t>
      </w:r>
      <w:r>
        <w:rPr>
          <w:rtl w:val="true"/>
        </w:rPr>
        <w:t>عرفان نظرآهاری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رودخانه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اشک‌ها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بال‌ها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رازهای واقعی </w:t>
      </w:r>
      <w:bookmarkStart w:id="106" w:name="pg4601_53783"/>
    </w:p>
    <w:p>
      <w:pPr>
        <w:pStyle w:val="BookText"/>
        <w:rPr/>
      </w:pPr>
      <w:bookmarkEnd w:id="1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رازهای برملاست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این جهان، خداست</w:t>
      </w:r>
    </w:p>
    <w:p>
      <w:pPr>
        <w:pStyle w:val="Heading3"/>
        <w:numPr>
          <w:ilvl w:val="2"/>
          <w:numId w:val="1"/>
        </w:numPr>
        <w:rPr/>
      </w:pPr>
      <w:bookmarkStart w:id="107" w:name="__RefHeading___Toc106199_425041290"/>
      <w:bookmarkStart w:id="108" w:name="_Toc36"/>
      <w:bookmarkEnd w:id="107"/>
      <w:r>
        <w:rPr>
          <w:rtl w:val="true"/>
        </w:rPr>
        <w:t xml:space="preserve">فرشته </w:t>
      </w:r>
      <w:r>
        <w:rPr>
          <w:rtl w:val="true"/>
        </w:rPr>
        <w:t xml:space="preserve">/ </w:t>
      </w:r>
      <w:r>
        <w:rPr>
          <w:rtl w:val="true"/>
        </w:rPr>
        <w:t>مریم سقلاطونی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آن‌قدر به آسمان و رود و چشمه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می‌رسم به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آن‌قدر خیال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می‌شوم پرنده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می‌شوم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شبیه رودها میان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می‌شوم فرشته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به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می‌رسم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که لحظه لحظه تنگ می‌شود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برای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109" w:name="pg4601_53784"/>
    </w:p>
    <w:p>
      <w:pPr>
        <w:pStyle w:val="BookText"/>
        <w:rPr/>
      </w:pPr>
      <w:bookmarkEnd w:id="1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رودها و چشمه‌ها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باغ‌ها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پرنده‌ها</w:t>
      </w:r>
    </w:p>
    <w:p>
      <w:pPr>
        <w:pStyle w:val="Heading3"/>
        <w:numPr>
          <w:ilvl w:val="2"/>
          <w:numId w:val="1"/>
        </w:numPr>
        <w:rPr/>
      </w:pPr>
      <w:bookmarkStart w:id="110" w:name="__RefHeading___Toc106201_425041290"/>
      <w:bookmarkStart w:id="111" w:name="_Toc37"/>
      <w:bookmarkEnd w:id="110"/>
      <w:r>
        <w:rPr>
          <w:rtl w:val="true"/>
        </w:rPr>
        <w:t xml:space="preserve">صدا، صدای خدا بود </w:t>
      </w:r>
      <w:r>
        <w:rPr>
          <w:rtl w:val="true"/>
        </w:rPr>
        <w:t xml:space="preserve">/ </w:t>
      </w:r>
      <w:r>
        <w:rPr>
          <w:rtl w:val="true"/>
        </w:rPr>
        <w:t>مارتین میرت تی‌هی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رحماندوست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مزرعه‌ها گل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کشتزارها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و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دانه‌هایی مانده بود که پرستوها را سیر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پرستوها کوچ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پرستوها از گل‌های دوست‌داشتنی دل 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دانه‌های خوب و خوردن هم فکر نکردند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در گوش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کنید، زمستان نزدیک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خدا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هوای پرستوها را داشت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هزاران کیلومتر آن طرف‌تر </w:t>
      </w:r>
      <w:bookmarkStart w:id="112" w:name="pg4601_53785"/>
    </w:p>
    <w:p>
      <w:pPr>
        <w:pStyle w:val="BookText"/>
        <w:rPr/>
      </w:pPr>
      <w:bookmarkEnd w:id="1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برای پرستوها دانه و گل آفریده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پرستوها کوچ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آنجا که زمستانی در راه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سفره باز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پرستوها را به میهمانی می‌خواند</w:t>
      </w:r>
    </w:p>
    <w:p>
      <w:pPr>
        <w:pStyle w:val="Heading3"/>
        <w:numPr>
          <w:ilvl w:val="2"/>
          <w:numId w:val="1"/>
        </w:numPr>
        <w:rPr/>
      </w:pPr>
      <w:bookmarkStart w:id="113" w:name="__RefHeading___Toc106203_425041290"/>
      <w:bookmarkStart w:id="114" w:name="_Toc38"/>
      <w:bookmarkEnd w:id="113"/>
      <w:r>
        <w:rPr>
          <w:rtl w:val="true"/>
        </w:rPr>
        <w:t xml:space="preserve">هوای تازه </w:t>
      </w:r>
      <w:r>
        <w:rPr>
          <w:rtl w:val="true"/>
        </w:rPr>
        <w:t xml:space="preserve">/ </w:t>
      </w:r>
      <w:r>
        <w:rPr>
          <w:rtl w:val="true"/>
        </w:rPr>
        <w:t>علی باباجانی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شاخ و برگ هر گیاه مرده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هوای زندگی دمیده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هر درخت پیر و کهنه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زلال از آب و گل کشیده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همیشه می‌دهد به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خیس و رویش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می‌دهد به دست آسمان‌ها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پرنده‌های روشن ستاره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کوچه‌ها نسیم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 شود در آن هوای تازه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بچه‌ها نشاط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صدایشان صدای تازه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گوش هر کسی چنین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قلب‌ها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شاد و مهربان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پنجره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روشنی تو وا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مثل آسمان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بتاب بر دل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را رها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پرنده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وا کن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و لحظه‌ای مرا صدا کن </w:t>
      </w:r>
      <w:bookmarkStart w:id="115" w:name="pg4601_53787"/>
    </w:p>
    <w:p>
      <w:pPr>
        <w:pStyle w:val="Heading3"/>
        <w:numPr>
          <w:ilvl w:val="2"/>
          <w:numId w:val="1"/>
        </w:numPr>
        <w:rPr/>
      </w:pPr>
      <w:bookmarkStart w:id="116" w:name="__RefHeading___Toc106205_425041290"/>
      <w:bookmarkStart w:id="117" w:name="_Toc39"/>
      <w:bookmarkEnd w:id="115"/>
      <w:bookmarkEnd w:id="116"/>
      <w:r>
        <w:rPr>
          <w:rtl w:val="true"/>
        </w:rPr>
        <w:t xml:space="preserve">لحظه‌های دعا </w:t>
      </w:r>
      <w:r>
        <w:rPr>
          <w:rtl w:val="true"/>
        </w:rPr>
        <w:t xml:space="preserve">/ </w:t>
      </w:r>
      <w:r>
        <w:rPr>
          <w:rtl w:val="true"/>
        </w:rPr>
        <w:t>عباس‌علی سپاهی یونسی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دل‌های آبی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این مردم آفتابی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پاکی که همتا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اینجا و آنجا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نگاهم بکن تا برویم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توانم بده تا که نامت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کن که از سنگ چیزی بفهمم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یک دلِ تنگ چیزی بفهمم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غرق در لحظه‌های دعا کن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ای همه مهربانی صدا کن </w:t>
      </w:r>
      <w:bookmarkStart w:id="118" w:name="pg4601_53788"/>
    </w:p>
    <w:p>
      <w:pPr>
        <w:pStyle w:val="BookText"/>
        <w:rPr/>
      </w:pPr>
      <w:bookmarkEnd w:id="1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ساکن آسمان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عابر کوچه کهکشان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کن که در من دوبیتی بروید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زبانم برای درختان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آشنا با غم دیگران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همانی که خواهی، همان کن</w:t>
      </w:r>
    </w:p>
    <w:p>
      <w:pPr>
        <w:pStyle w:val="Heading3"/>
        <w:numPr>
          <w:ilvl w:val="2"/>
          <w:numId w:val="1"/>
        </w:numPr>
        <w:rPr/>
      </w:pPr>
      <w:bookmarkStart w:id="119" w:name="__RefHeading___Toc106207_425041290"/>
      <w:bookmarkStart w:id="120" w:name="_Toc40"/>
      <w:bookmarkEnd w:id="119"/>
      <w:r>
        <w:rPr>
          <w:rtl w:val="true"/>
        </w:rPr>
        <w:t xml:space="preserve">دوست </w:t>
      </w:r>
      <w:r>
        <w:rPr>
          <w:rtl w:val="true"/>
        </w:rPr>
        <w:t xml:space="preserve">/ </w:t>
      </w:r>
      <w:r>
        <w:rPr>
          <w:rtl w:val="true"/>
        </w:rPr>
        <w:t>باب راج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حنانه ظاهری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می‌پذیرم که بزرگ‌ترین اشتباهم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 هنگام که کسی دوستی‌اش را نشان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وجود می‌میرم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دیگر را نمی‌خواهم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دوستی‌اش را با من قسمت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و تنها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را می‌خواهم که </w:t>
      </w:r>
      <w:bookmarkStart w:id="121" w:name="pg4601_53789"/>
    </w:p>
    <w:p>
      <w:pPr>
        <w:pStyle w:val="BookText"/>
        <w:rPr/>
      </w:pPr>
      <w:bookmarkEnd w:id="1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من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از هرچه بیشتر دوستم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همراهم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مهم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من چه می‌گویند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مرا به سوی خود می‌خواند و من در او گم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سایه‌سار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پناه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مهم نیست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خودم پیوند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همیشه، تا همیشه با من می‌ماند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106209_425041290"/>
      <w:bookmarkStart w:id="123" w:name="_Toc41"/>
      <w:bookmarkEnd w:id="122"/>
      <w:r>
        <w:rPr>
          <w:rtl w:val="true"/>
        </w:rPr>
        <w:t xml:space="preserve">بوی درختان سیب </w:t>
      </w:r>
      <w:r>
        <w:rPr>
          <w:rtl w:val="true"/>
        </w:rPr>
        <w:t xml:space="preserve">/ </w:t>
      </w:r>
      <w:r>
        <w:rPr>
          <w:rtl w:val="true"/>
        </w:rPr>
        <w:t>پدرام پاک‌آیین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پرده‌ای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پرده‌ای آویخته از پنجره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 ابرها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تماشای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طرف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پنجره‌هایی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درختان سیب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خیره به دنیای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می‌گشود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به آن سوی درختان سیب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طرف ابرها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طرفِ پنجره‌ها جای ماست </w:t>
      </w:r>
      <w:bookmarkStart w:id="124" w:name="pg4601_53791"/>
    </w:p>
    <w:p>
      <w:pPr>
        <w:pStyle w:val="Heading3"/>
        <w:numPr>
          <w:ilvl w:val="2"/>
          <w:numId w:val="1"/>
        </w:numPr>
        <w:rPr/>
      </w:pPr>
      <w:bookmarkStart w:id="125" w:name="__RefHeading___Toc106211_425041290"/>
      <w:bookmarkStart w:id="126" w:name="_Toc42"/>
      <w:bookmarkEnd w:id="124"/>
      <w:bookmarkEnd w:id="125"/>
      <w:r>
        <w:rPr>
          <w:rtl w:val="true"/>
        </w:rPr>
        <w:t xml:space="preserve">مثل پیچک </w:t>
      </w:r>
      <w:r>
        <w:rPr>
          <w:rtl w:val="true"/>
        </w:rPr>
        <w:t xml:space="preserve">/ </w:t>
      </w:r>
      <w:r>
        <w:rPr>
          <w:rtl w:val="true"/>
        </w:rPr>
        <w:t>داوود لطف‌اللّه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بودن در مسیر باد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ریشه‌هاست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ریشه‌ای هرگز اسیر باد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زندگانی پیچک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انتهایش می‌رسد پیش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آن را سبز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آن را آب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با آبپاش لحظه‌ها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106213_425041290"/>
      <w:bookmarkStart w:id="128" w:name="_Toc43"/>
      <w:bookmarkEnd w:id="127"/>
      <w:r>
        <w:rPr>
          <w:rtl w:val="true"/>
        </w:rPr>
        <w:t xml:space="preserve">عطر ایمان </w:t>
      </w:r>
      <w:r>
        <w:rPr>
          <w:rtl w:val="true"/>
        </w:rPr>
        <w:t xml:space="preserve">/ </w:t>
      </w:r>
      <w:r>
        <w:rPr>
          <w:rtl w:val="true"/>
        </w:rPr>
        <w:t>مهدی طهوری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یادم هست یک روز قشنگ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صبحدم گل‌های مریم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استقبال گل‌ها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لحظه‌های تازگی آغاز شد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خانه‌مان پر بود از گل‌های یاس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من روبه‌روشان ایستاد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گیج بودم، مادرم لبخند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گل‌ها را برایم شرح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راهرو پیچیده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مریم، بوی دریا، بوی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دریا، انتهای پنجره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را نگاه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چشم‌انداز دریا، باغچه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غوطه‌ور در آفتاب فصل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غرق تماشای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 با شوق، شعری می‌سرود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می‌گفت مادر آن همه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 سال باران بوده‌اند </w:t>
      </w:r>
      <w:bookmarkStart w:id="129" w:name="pg4601_53793"/>
    </w:p>
    <w:p>
      <w:pPr>
        <w:pStyle w:val="BookText"/>
        <w:rPr/>
      </w:pPr>
      <w:bookmarkEnd w:id="1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ماه، مریم، یاس، دریا، پنجره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میوه‌های عطر ایمان بوده‌اند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پژمردن یاس سپید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آرام و تنها می‌گریست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 خیس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دلواپس ایمان کیست؟</w:t>
      </w:r>
    </w:p>
    <w:p>
      <w:pPr>
        <w:pStyle w:val="Heading3"/>
        <w:numPr>
          <w:ilvl w:val="2"/>
          <w:numId w:val="1"/>
        </w:numPr>
        <w:rPr/>
      </w:pPr>
      <w:bookmarkStart w:id="130" w:name="__RefHeading___Toc106215_425041290"/>
      <w:bookmarkStart w:id="131" w:name="_Toc44"/>
      <w:bookmarkEnd w:id="130"/>
      <w:r>
        <w:rPr>
          <w:rtl w:val="true"/>
        </w:rPr>
        <w:t xml:space="preserve">چقدر باشکوه </w:t>
      </w:r>
      <w:r>
        <w:rPr>
          <w:rtl w:val="true"/>
        </w:rPr>
        <w:t xml:space="preserve">/ </w:t>
      </w:r>
      <w:r>
        <w:rPr>
          <w:rtl w:val="true"/>
        </w:rPr>
        <w:t>مریم سقلاطونی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پدر به کوه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جمعه؛ ساعت چهار عصر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ایستاده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آسمان سرش خم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زانوان خاکی زمین گذاشته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رکوع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 با تو حرف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قله‌ام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ساعت شش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زیر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روبه‌روی دشت‌ها، چنارها، پرنده‌ها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قله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دشت‌های سبز تو چه‌قدر دیدنی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چه‌قدر باشکوه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چه‌قدر باشکوه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چه‌قدر باشکوه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132" w:name="pg4601_53795"/>
    </w:p>
    <w:p>
      <w:pPr>
        <w:pStyle w:val="Heading3"/>
        <w:numPr>
          <w:ilvl w:val="2"/>
          <w:numId w:val="1"/>
        </w:numPr>
        <w:rPr/>
      </w:pPr>
      <w:bookmarkStart w:id="133" w:name="__RefHeading___Toc106217_425041290"/>
      <w:bookmarkStart w:id="134" w:name="_Toc45"/>
      <w:bookmarkEnd w:id="132"/>
      <w:bookmarkEnd w:id="133"/>
      <w:r>
        <w:rPr>
          <w:rtl w:val="true"/>
        </w:rPr>
        <w:t>خدا یعنی</w:t>
      </w:r>
      <w:r>
        <w:rPr>
          <w:rtl w:val="true"/>
        </w:rPr>
        <w:t xml:space="preserve">... / </w:t>
      </w:r>
      <w:r>
        <w:rPr>
          <w:rtl w:val="true"/>
        </w:rPr>
        <w:t>عرفان نظر آهاری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که والشمس ضحیها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قسم بر آسمان‌ها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که یک عالم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چکیده روی دست کهکشان‌ها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که یک گل با اجازه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خانه پروانه رویید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برای خاطر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چشمه‌ای از سنگ جوشید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پرستوها قشنگند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یعنی که دریا هست آبی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برای پرسش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یک جواب آفتابی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که ماهی ضرب در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که جمع بال و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که پایان پرستو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که هر چیزی از 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سجود قطره بر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رکوع برگ در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تشهدهای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وقتی که گل را آب می‌داد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یعنی که والیّل اِذا یَسر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که حتی مطلع الفجر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لَهُ ما فی السموات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یعنی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135" w:name="pg4601_53797"/>
    </w:p>
    <w:p>
      <w:pPr>
        <w:pStyle w:val="Heading3"/>
        <w:numPr>
          <w:ilvl w:val="2"/>
          <w:numId w:val="1"/>
        </w:numPr>
        <w:rPr/>
      </w:pPr>
      <w:bookmarkStart w:id="136" w:name="__RefHeading___Toc106219_425041290"/>
      <w:bookmarkStart w:id="137" w:name="_Toc46"/>
      <w:bookmarkEnd w:id="135"/>
      <w:bookmarkEnd w:id="136"/>
      <w:r>
        <w:rPr>
          <w:rtl w:val="true"/>
        </w:rPr>
        <w:t xml:space="preserve">ستاره‌ها </w:t>
      </w:r>
      <w:r>
        <w:rPr>
          <w:rtl w:val="true"/>
        </w:rPr>
        <w:t xml:space="preserve">/ </w:t>
      </w:r>
      <w:r>
        <w:rPr>
          <w:rtl w:val="true"/>
        </w:rPr>
        <w:t>غلام‌رضا بکتاش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کلاس درس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 ستاره میز اولند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 ستاره میز آخرند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 ستاره غایبند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 ستاره حاضرند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کلاس چشم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 ستاره میز اولند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 ستاره میز آخرند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 ستاره غایبند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 ستاره حاضرند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خدا 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ما ستاره نصف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 ستاره مال آسمان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تا ستاره مال چشم من </w:t>
      </w:r>
      <w:bookmarkStart w:id="138" w:name="pg4601_53798"/>
    </w:p>
    <w:p>
      <w:pPr>
        <w:pStyle w:val="Heading3"/>
        <w:numPr>
          <w:ilvl w:val="2"/>
          <w:numId w:val="1"/>
        </w:numPr>
        <w:rPr/>
      </w:pPr>
      <w:bookmarkStart w:id="139" w:name="__RefHeading___Toc106221_425041290"/>
      <w:bookmarkStart w:id="140" w:name="_Toc47"/>
      <w:bookmarkEnd w:id="138"/>
      <w:bookmarkEnd w:id="139"/>
      <w:r>
        <w:rPr>
          <w:rtl w:val="true"/>
        </w:rPr>
        <w:t xml:space="preserve">بعد خلقت خدا </w:t>
      </w:r>
      <w:r>
        <w:rPr>
          <w:rtl w:val="true"/>
        </w:rPr>
        <w:t xml:space="preserve">/ </w:t>
      </w:r>
      <w:r>
        <w:rPr>
          <w:rtl w:val="true"/>
        </w:rPr>
        <w:t>یحیی علوی‌فرد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قطعه شد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خلقت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شد به هر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هر کسی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جای سبز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هر پرنده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خشک و بی‌علف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خزنده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بیشه سهم شیر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جغد، روی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قوش،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پرشکوه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روستا و شهر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ما از این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ما در این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بود و بهترین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ما که کم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کلک زدیم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تمام سهم‌ها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 ناخنک زدیم </w:t>
      </w:r>
      <w:bookmarkStart w:id="141" w:name="pg4601_53800"/>
    </w:p>
    <w:p>
      <w:pPr>
        <w:pStyle w:val="Heading3"/>
        <w:numPr>
          <w:ilvl w:val="2"/>
          <w:numId w:val="1"/>
        </w:numPr>
        <w:rPr/>
      </w:pPr>
      <w:bookmarkStart w:id="142" w:name="__RefHeading___Toc106223_425041290"/>
      <w:bookmarkStart w:id="143" w:name="_Toc48"/>
      <w:bookmarkEnd w:id="141"/>
      <w:bookmarkEnd w:id="142"/>
      <w:r>
        <w:rPr>
          <w:rtl w:val="true"/>
        </w:rPr>
        <w:t xml:space="preserve">شعر ناب </w:t>
      </w:r>
      <w:r>
        <w:rPr>
          <w:rtl w:val="true"/>
        </w:rPr>
        <w:t xml:space="preserve">/ </w:t>
      </w:r>
      <w:r>
        <w:rPr>
          <w:rtl w:val="true"/>
        </w:rPr>
        <w:t>بابک نیک‌طلب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از اوست، آفتاب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و باد و خاک و آب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باغ و کهکشان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روشن شهاب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ابر و خنده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نورباران ماهتاب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سبزی و زردی بهار و خزان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 و بوی گل و گلاب از اوست </w:t>
      </w:r>
      <w:bookmarkStart w:id="144" w:name="pg4601_53801"/>
    </w:p>
    <w:p>
      <w:pPr>
        <w:pStyle w:val="BookText"/>
        <w:rPr/>
      </w:pPr>
      <w:bookmarkEnd w:id="1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و امید و مژده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و سوره و کتاب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دفتر اگر چه نام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شعرهای ناب از اوست</w:t>
      </w:r>
    </w:p>
    <w:p>
      <w:pPr>
        <w:pStyle w:val="Heading3"/>
        <w:numPr>
          <w:ilvl w:val="2"/>
          <w:numId w:val="1"/>
        </w:numPr>
        <w:rPr/>
      </w:pPr>
      <w:bookmarkStart w:id="145" w:name="__RefHeading___Toc106225_425041290"/>
      <w:bookmarkStart w:id="146" w:name="_Toc49"/>
      <w:bookmarkEnd w:id="145"/>
      <w:r>
        <w:rPr>
          <w:rtl w:val="true"/>
        </w:rPr>
        <w:t>کاش</w:t>
      </w:r>
      <w:r>
        <w:rPr>
          <w:rtl w:val="true"/>
        </w:rPr>
        <w:t xml:space="preserve">... / </w:t>
      </w:r>
      <w:r>
        <w:rPr>
          <w:rtl w:val="true"/>
        </w:rPr>
        <w:t>فریدون سراج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الان چند روز است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هستم توی فکرت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عیبی دارد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یک لحظه صحبت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این همه حرف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کن تا دلیلِ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سکوتت را بدانم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تو برایم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رنگ 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حرف‌هایت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تنگ تنگ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کمی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این دلم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سکوتت هم قشنگ است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 ولی کاش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147" w:name="pg4601_53803"/>
    </w:p>
    <w:p>
      <w:pPr>
        <w:pStyle w:val="Heading3"/>
        <w:numPr>
          <w:ilvl w:val="2"/>
          <w:numId w:val="1"/>
        </w:numPr>
        <w:rPr/>
      </w:pPr>
      <w:bookmarkStart w:id="148" w:name="__RefHeading___Toc106227_425041290"/>
      <w:bookmarkStart w:id="149" w:name="_Toc50"/>
      <w:bookmarkEnd w:id="147"/>
      <w:bookmarkEnd w:id="148"/>
      <w:r>
        <w:rPr>
          <w:rtl w:val="true"/>
        </w:rPr>
        <w:t xml:space="preserve">ترانه‌های ماه </w:t>
      </w:r>
      <w:r>
        <w:rPr>
          <w:rtl w:val="true"/>
        </w:rPr>
        <w:t xml:space="preserve">/ </w:t>
      </w:r>
      <w:r>
        <w:rPr>
          <w:rtl w:val="true"/>
        </w:rPr>
        <w:t>مطهره خادمی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در اوج تیرگی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چشمه نور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خاطرات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تو مرور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دشت و باغ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پرنده‌زار کرده‌ای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قلب کوچک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بهار کرده‌ای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ما به اذن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رنگ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پر از شمیم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قشنگ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مهربان من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کمی نگاه کن </w:t>
      </w:r>
      <w:bookmarkStart w:id="150" w:name="pg4601_53804"/>
    </w:p>
    <w:p>
      <w:pPr>
        <w:pStyle w:val="BookText"/>
        <w:rPr/>
      </w:pPr>
      <w:bookmarkEnd w:id="1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شب مرا پر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ترانه‌های ماه کن</w:t>
      </w:r>
    </w:p>
    <w:p>
      <w:pPr>
        <w:pStyle w:val="Heading3"/>
        <w:numPr>
          <w:ilvl w:val="2"/>
          <w:numId w:val="1"/>
        </w:numPr>
        <w:rPr/>
      </w:pPr>
      <w:bookmarkStart w:id="151" w:name="__RefHeading___Toc106229_425041290"/>
      <w:bookmarkStart w:id="152" w:name="_Toc51"/>
      <w:bookmarkEnd w:id="151"/>
      <w:r>
        <w:rPr>
          <w:rtl w:val="true"/>
        </w:rPr>
        <w:t xml:space="preserve">برق خنده ستاره‌ها </w:t>
      </w:r>
      <w:r>
        <w:rPr>
          <w:rtl w:val="true"/>
        </w:rPr>
        <w:t xml:space="preserve">/ </w:t>
      </w:r>
      <w:r>
        <w:rPr>
          <w:rtl w:val="true"/>
        </w:rPr>
        <w:t>محسن اعلاء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که می‌رسد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پرستاره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می‌وزد نسیمی آشنا 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تیره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و عشق پاک و بی‌ریای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برق خنده ستاره‌ها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می‌کنند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ای خدا، خدا، خدای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آسمانم از سرود روشنی لبالب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دلم بدون شک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خدای خلوت شب است </w:t>
      </w:r>
      <w:bookmarkStart w:id="153" w:name="pg4601_53805"/>
    </w:p>
    <w:p>
      <w:pPr>
        <w:pStyle w:val="Heading3"/>
        <w:numPr>
          <w:ilvl w:val="2"/>
          <w:numId w:val="1"/>
        </w:numPr>
        <w:rPr/>
      </w:pPr>
      <w:bookmarkStart w:id="154" w:name="__RefHeading___Toc106231_425041290"/>
      <w:bookmarkStart w:id="155" w:name="_Toc52"/>
      <w:bookmarkEnd w:id="153"/>
      <w:bookmarkEnd w:id="154"/>
      <w:r>
        <w:rPr>
          <w:rtl w:val="true"/>
        </w:rPr>
        <w:t xml:space="preserve">مثل شاپرک </w:t>
      </w:r>
      <w:r>
        <w:rPr>
          <w:rtl w:val="true"/>
        </w:rPr>
        <w:t xml:space="preserve">/ </w:t>
      </w:r>
      <w:r>
        <w:rPr>
          <w:rtl w:val="true"/>
        </w:rPr>
        <w:t>مریم سقلاطونی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عصر جمعه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داغ تیر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شبیه شاپرک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خانه تو چرخ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شاپرک به گِرد شاخه 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خانه تو می‌برد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مرا به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 می‌پرم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می‌زنم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 چرخ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بارش فرشته‌ها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خیس می‌شود پَرم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می‌نشینم و سکوت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چه‌قدر شاپرک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چه‌قدر شاپرک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56" w:name="pg4601_53806"/>
    </w:p>
    <w:p>
      <w:pPr>
        <w:pStyle w:val="BookText"/>
        <w:rPr/>
      </w:pPr>
      <w:bookmarkEnd w:id="1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دیدن تو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تمام نقطه جهان</w:t>
      </w:r>
    </w:p>
    <w:p>
      <w:pPr>
        <w:pStyle w:val="Heading3"/>
        <w:numPr>
          <w:ilvl w:val="2"/>
          <w:numId w:val="1"/>
        </w:numPr>
        <w:rPr/>
      </w:pPr>
      <w:bookmarkStart w:id="157" w:name="__RefHeading___Toc106233_425041290"/>
      <w:bookmarkStart w:id="158" w:name="_Toc53"/>
      <w:bookmarkEnd w:id="157"/>
      <w:r>
        <w:rPr>
          <w:rtl w:val="true"/>
        </w:rPr>
        <w:t xml:space="preserve">خدای من </w:t>
      </w:r>
      <w:r>
        <w:rPr>
          <w:rtl w:val="true"/>
        </w:rPr>
        <w:t xml:space="preserve">/ </w:t>
      </w:r>
      <w:r>
        <w:rPr>
          <w:rtl w:val="true"/>
        </w:rPr>
        <w:t>محمدکاظم مزینانی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شکاف صخره‌ها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نگاه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اشاره‌ای مرا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و گیاه می‌کنی </w:t>
      </w:r>
      <w:bookmarkStart w:id="159" w:name="pg4601_53807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می‌وزی چه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درخت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اخم می‌کنی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سنگ سخت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سروها بلند و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سلام می‌کنند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سبزه‌ها برای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قیام می‌کنند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کیستی؟ پرنده‌ای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شانه‌های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با منی،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من، خدای من</w:t>
      </w:r>
    </w:p>
    <w:p>
      <w:pPr>
        <w:pStyle w:val="Heading3"/>
        <w:numPr>
          <w:ilvl w:val="2"/>
          <w:numId w:val="1"/>
        </w:numPr>
        <w:rPr/>
      </w:pPr>
      <w:bookmarkStart w:id="160" w:name="__RefHeading___Toc106235_425041290"/>
      <w:bookmarkStart w:id="161" w:name="_Toc54"/>
      <w:bookmarkEnd w:id="160"/>
      <w:r>
        <w:rPr>
          <w:rtl w:val="true"/>
        </w:rPr>
        <w:t xml:space="preserve">به جست‌وجوی تو </w:t>
      </w:r>
      <w:r>
        <w:rPr>
          <w:rtl w:val="true"/>
        </w:rPr>
        <w:t xml:space="preserve">/ </w:t>
      </w:r>
      <w:r>
        <w:rPr>
          <w:rtl w:val="true"/>
        </w:rPr>
        <w:t>ناصر کشاورز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نگاه خیره‌ای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دشت و باغ می‌کنم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هرچه هست 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سراغ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این درخت‌ها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سبزه‌ها، گیاه‌ها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زردها و سرخ‌ها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سفیدها، سیاه‌ها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می‌کنم بر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 می‌دهم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 قطره 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قلب او فرو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جست‌وجوی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هرچه سر کشیده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بپرس از این دلم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جز خودت چه دیده است </w:t>
      </w:r>
      <w:bookmarkStart w:id="162" w:name="pg4601_53809"/>
    </w:p>
    <w:p>
      <w:pPr>
        <w:pStyle w:val="BookText"/>
        <w:rPr/>
      </w:pPr>
      <w:bookmarkEnd w:id="1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تمام هرچه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تمام هرچه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 و نیست‌ها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قلب من یکی است</w:t>
      </w:r>
    </w:p>
    <w:p>
      <w:pPr>
        <w:pStyle w:val="Heading3"/>
        <w:numPr>
          <w:ilvl w:val="2"/>
          <w:numId w:val="1"/>
        </w:numPr>
        <w:rPr/>
      </w:pPr>
      <w:bookmarkStart w:id="163" w:name="__RefHeading___Toc106237_425041290"/>
      <w:bookmarkStart w:id="164" w:name="_Toc55"/>
      <w:bookmarkEnd w:id="163"/>
      <w:r>
        <w:rPr>
          <w:rtl w:val="true"/>
        </w:rPr>
        <w:t xml:space="preserve">دوست </w:t>
      </w:r>
      <w:r>
        <w:rPr>
          <w:rtl w:val="true"/>
        </w:rPr>
        <w:t xml:space="preserve">/ </w:t>
      </w:r>
      <w:r>
        <w:rPr>
          <w:rtl w:val="true"/>
        </w:rPr>
        <w:t>محمود پوروهاب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کسی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تو را دوست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اوج تنهایی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می‌گذارد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کسی هست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بزرگ است و ساده </w:t>
      </w:r>
      <w:bookmarkStart w:id="165" w:name="pg4601_53810"/>
    </w:p>
    <w:p>
      <w:pPr>
        <w:pStyle w:val="BookText"/>
        <w:rPr/>
      </w:pPr>
      <w:bookmarkEnd w:id="1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گل زندگی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شاخه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کسی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تازه‌تر از نسیم و شکوفه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دریاست آیینه کوچک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کسی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تو را دوست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اوج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می‌گذارد</w:t>
      </w:r>
    </w:p>
    <w:p>
      <w:pPr>
        <w:pStyle w:val="Heading3"/>
        <w:numPr>
          <w:ilvl w:val="2"/>
          <w:numId w:val="1"/>
        </w:numPr>
        <w:rPr/>
      </w:pPr>
      <w:bookmarkStart w:id="166" w:name="__RefHeading___Toc106239_425041290"/>
      <w:bookmarkStart w:id="167" w:name="_Toc56"/>
      <w:bookmarkEnd w:id="166"/>
      <w:r>
        <w:rPr>
          <w:rtl w:val="true"/>
        </w:rPr>
        <w:t xml:space="preserve">خانه خدا </w:t>
      </w:r>
      <w:r>
        <w:rPr>
          <w:rtl w:val="true"/>
        </w:rPr>
        <w:t xml:space="preserve">/ </w:t>
      </w:r>
      <w:r>
        <w:rPr>
          <w:rtl w:val="true"/>
        </w:rPr>
        <w:t>مریم سقلاطونی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 جهان خانه دارد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می‌رود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می‌رود صبح؟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میخک آهسته از باد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باد وزان خنده‌ای کرد و در گوش گل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</w:t>
      </w:r>
      <w:bookmarkStart w:id="168" w:name="pg4601_53811"/>
    </w:p>
    <w:p>
      <w:pPr>
        <w:pStyle w:val="BookText"/>
        <w:rPr/>
      </w:pPr>
      <w:bookmarkEnd w:id="1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کوه و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دل آسمان‌ها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تمام جهان خانه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لحظه‌ای از من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169" w:name="__RefHeading___Toc106241_425041290"/>
      <w:bookmarkStart w:id="170" w:name="_Toc57"/>
      <w:bookmarkEnd w:id="169"/>
      <w:r>
        <w:rPr>
          <w:rtl w:val="true"/>
        </w:rPr>
        <w:t xml:space="preserve">خوش به حال دلم </w:t>
      </w:r>
      <w:r>
        <w:rPr>
          <w:rtl w:val="true"/>
        </w:rPr>
        <w:t xml:space="preserve">/ </w:t>
      </w:r>
      <w:r>
        <w:rPr>
          <w:rtl w:val="true"/>
        </w:rPr>
        <w:t>علی‌اصغر نصرتی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خدایی که چشمه‌های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خاک از تو می‌جوشد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بهاران، زمین تشنه ما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جامه سبز از تو می‌پوشد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خداوند دشت‌های وسیع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خداوند کوه‌های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بی‌رقیبِ بود و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خداوند گریه و لبخند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چشمان آب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لب‌های باغ می‌خندد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تازه روی دست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مثل چراغ می‌خندد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غرش رعد از تو 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برگ‌ها گواه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یک بوته در میان کویر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تشنه نگاه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نگاه تو پر شکوفه شود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شاخه نازک نهال دلم </w:t>
      </w:r>
      <w:bookmarkStart w:id="171" w:name="pg4601_53813"/>
    </w:p>
    <w:p>
      <w:pPr>
        <w:pStyle w:val="BookText"/>
        <w:rPr/>
      </w:pPr>
      <w:bookmarkEnd w:id="1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پیوسته با دلم خوبی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حال دلم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172" w:name="__RefHeading___Toc106243_425041290"/>
      <w:bookmarkStart w:id="173" w:name="_Toc58"/>
      <w:bookmarkEnd w:id="172"/>
      <w:r>
        <w:rPr>
          <w:rtl w:val="true"/>
        </w:rPr>
        <w:t xml:space="preserve">لبخند خداوند </w:t>
      </w:r>
      <w:r>
        <w:rPr>
          <w:rtl w:val="true"/>
        </w:rPr>
        <w:t xml:space="preserve">/ </w:t>
      </w:r>
      <w:r>
        <w:rPr>
          <w:rtl w:val="true"/>
        </w:rPr>
        <w:t>طاهره اکرمی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مهتاب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گل‌ها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ناز جیرجیرک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تنهایی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بقچه حرف دلش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 گل‌ها باز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یاس و غنچه‌ها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پر از آواز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قاصدک‌های دعایش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سوی آسمان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تمام حرف‌هایش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خدای مهربان است </w:t>
      </w:r>
      <w:bookmarkStart w:id="174" w:name="pg4601_53814"/>
    </w:p>
    <w:p>
      <w:pPr>
        <w:pStyle w:val="BookText"/>
        <w:rPr/>
      </w:pPr>
      <w:bookmarkEnd w:id="1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نگاه او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می‌زند لبخند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لبریز از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جیرجیرک بین گل‌ها</w:t>
      </w:r>
    </w:p>
    <w:p>
      <w:pPr>
        <w:pStyle w:val="Heading3"/>
        <w:numPr>
          <w:ilvl w:val="2"/>
          <w:numId w:val="1"/>
        </w:numPr>
        <w:rPr/>
      </w:pPr>
      <w:bookmarkStart w:id="175" w:name="__RefHeading___Toc106245_425041290"/>
      <w:bookmarkStart w:id="176" w:name="_Toc59"/>
      <w:bookmarkEnd w:id="175"/>
      <w:r>
        <w:rPr>
          <w:rtl w:val="true"/>
        </w:rPr>
        <w:t xml:space="preserve">گل و نور و صدا </w:t>
      </w:r>
      <w:r>
        <w:rPr>
          <w:rtl w:val="true"/>
        </w:rPr>
        <w:t xml:space="preserve">/ </w:t>
      </w:r>
      <w:r>
        <w:rPr>
          <w:rtl w:val="true"/>
        </w:rPr>
        <w:t>تقی متقی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در باد، 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پریشان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مهتاب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مهمان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اطلسی‌های قشنگ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دیوار حیاط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کف‌زنان کردند پهن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شور و نشاط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بادها در های و هوی </w:t>
      </w:r>
      <w:bookmarkStart w:id="177" w:name="pg4601_53815"/>
    </w:p>
    <w:p>
      <w:pPr>
        <w:pStyle w:val="BookText"/>
        <w:rPr/>
      </w:pPr>
      <w:bookmarkEnd w:id="1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 در جنب و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مهتاب‌پاش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بوته‌ها آیینه‌پوش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خاک، در غوغای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آواز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هستی پر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 و نور و صدا</w:t>
      </w:r>
    </w:p>
    <w:p>
      <w:pPr>
        <w:pStyle w:val="Heading3"/>
        <w:numPr>
          <w:ilvl w:val="2"/>
          <w:numId w:val="1"/>
        </w:numPr>
        <w:rPr/>
      </w:pPr>
      <w:bookmarkStart w:id="178" w:name="__RefHeading___Toc106247_425041290"/>
      <w:bookmarkStart w:id="179" w:name="_Toc60"/>
      <w:bookmarkEnd w:id="178"/>
      <w:r>
        <w:rPr>
          <w:rtl w:val="true"/>
        </w:rPr>
        <w:t xml:space="preserve">گل و نور و هستی </w:t>
      </w:r>
      <w:r>
        <w:rPr>
          <w:rtl w:val="true"/>
        </w:rPr>
        <w:t xml:space="preserve">/ </w:t>
      </w:r>
      <w:r>
        <w:rPr>
          <w:rtl w:val="true"/>
        </w:rPr>
        <w:t>شاهین رهنما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سؤالم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جوابم تو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آسمان‌ها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شهابم تو هستی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تو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نامی، نه یادی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بر لب، سرودی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تصنیف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بی‌تو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بی‌تو اصلاً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بی‌تو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بی‌ستاره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 تو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دادی به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و نور و هستی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نبودم، تو بودی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نباشم، تو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180" w:name="pg4601_53817"/>
    </w:p>
    <w:p>
      <w:pPr>
        <w:pStyle w:val="Heading3"/>
        <w:numPr>
          <w:ilvl w:val="2"/>
          <w:numId w:val="1"/>
        </w:numPr>
        <w:rPr/>
      </w:pPr>
      <w:bookmarkStart w:id="181" w:name="__RefHeading___Toc106249_425041290"/>
      <w:bookmarkStart w:id="182" w:name="_Toc61"/>
      <w:bookmarkEnd w:id="180"/>
      <w:bookmarkEnd w:id="181"/>
      <w:r>
        <w:rPr>
          <w:rtl w:val="true"/>
        </w:rPr>
        <w:t xml:space="preserve">بی‌نیاز </w:t>
      </w:r>
      <w:r>
        <w:rPr>
          <w:rtl w:val="true"/>
        </w:rPr>
        <w:t xml:space="preserve">/ </w:t>
      </w:r>
      <w:r>
        <w:rPr>
          <w:rtl w:val="true"/>
        </w:rPr>
        <w:t>داوود لطف اللّه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که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غم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می‌کنم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خدا، خدای 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نماز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نیاز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بی‌نیاز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باز، باز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جانماز بسته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می‌دهم به دست تو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دست‌های خسته را </w:t>
      </w:r>
      <w:bookmarkStart w:id="183" w:name="pg4601_53818"/>
    </w:p>
    <w:p>
      <w:pPr>
        <w:pStyle w:val="BookText"/>
        <w:rPr/>
      </w:pPr>
      <w:bookmarkEnd w:id="1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پرنده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قنوت دست‌ها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می‌شوم پر از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می‌شوم پر از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ظهر و عصر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می‌زنم تو را صدا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می‌کنی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لحظه‌های پاک را</w:t>
      </w:r>
    </w:p>
    <w:p>
      <w:pPr>
        <w:pStyle w:val="Heading3"/>
        <w:numPr>
          <w:ilvl w:val="2"/>
          <w:numId w:val="1"/>
        </w:numPr>
        <w:rPr/>
      </w:pPr>
      <w:bookmarkStart w:id="184" w:name="__RefHeading___Toc106251_425041290"/>
      <w:bookmarkStart w:id="185" w:name="_Toc62"/>
      <w:bookmarkEnd w:id="184"/>
      <w:r>
        <w:rPr>
          <w:rtl w:val="true"/>
        </w:rPr>
        <w:t xml:space="preserve">پیوند </w:t>
      </w:r>
      <w:r>
        <w:rPr>
          <w:rtl w:val="true"/>
        </w:rPr>
        <w:t xml:space="preserve">/ </w:t>
      </w:r>
      <w:r>
        <w:rPr>
          <w:rtl w:val="true"/>
        </w:rPr>
        <w:t>محمود پوروهاب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هستم؟ برگ و شاخه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چه هستی؟ جان و ریشه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هستی، هرچه باشی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دوستت دارم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اگر بر من نتابی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چشم‌هایم سو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 گل انگار سنگ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و رنگ و بو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اگر بر من نباری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پژمردگی‌ها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می‌گیرد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می‌شوم تنهای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دلم پیوند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زمین با روح و ریشه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هستی، هرچه باشی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دوستت دارم همیشه </w:t>
      </w:r>
      <w:bookmarkStart w:id="186" w:name="pg4601_53820"/>
    </w:p>
    <w:p>
      <w:pPr>
        <w:pStyle w:val="Heading2"/>
        <w:numPr>
          <w:ilvl w:val="1"/>
          <w:numId w:val="1"/>
        </w:numPr>
        <w:rPr/>
      </w:pPr>
      <w:bookmarkStart w:id="187" w:name="__RefHeading___Toc106253_425041290"/>
      <w:bookmarkStart w:id="188" w:name="_Toc63"/>
      <w:bookmarkEnd w:id="186"/>
      <w:bookmarkEnd w:id="187"/>
      <w:r>
        <w:rPr>
          <w:rtl w:val="true"/>
        </w:rPr>
        <w:t>بخش دوم</w:t>
      </w:r>
      <w:r>
        <w:rPr>
          <w:rtl w:val="true"/>
        </w:rPr>
        <w:t xml:space="preserve">: </w:t>
      </w:r>
      <w:r>
        <w:rPr>
          <w:rtl w:val="true"/>
        </w:rPr>
        <w:t>شعر کودک</w:t>
      </w:r>
      <w:bookmarkEnd w:id="188"/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89" w:name="__RefHeading___Toc106255_425041290"/>
      <w:bookmarkStart w:id="190" w:name="_Toc64"/>
      <w:bookmarkEnd w:id="189"/>
      <w:r>
        <w:rPr>
          <w:rtl w:val="true"/>
        </w:rPr>
        <w:t xml:space="preserve">نسیم دعا </w:t>
      </w:r>
      <w:r>
        <w:rPr>
          <w:rtl w:val="true"/>
        </w:rPr>
        <w:t xml:space="preserve">/ </w:t>
      </w:r>
      <w:r>
        <w:rPr>
          <w:rtl w:val="true"/>
        </w:rPr>
        <w:t>محمود پوروهاب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رنگین کمان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بخشنده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زیبایی و عطر و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پروانه‌های قشنگ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باران و نُقل تگرگ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نفس‌های باد و تپش‌های برگ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لبریز آرامش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 سرسبزی و دانش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از بوی گل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نور و باران صمیمی‌تر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صمیمی، خدای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غزل، قصه ناتمام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مهربانی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ساده و آسمانی بده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... </w:t>
      </w:r>
      <w:bookmarkStart w:id="191" w:name="pg4601_53822"/>
    </w:p>
    <w:p>
      <w:pPr>
        <w:pStyle w:val="BookText"/>
        <w:rPr/>
      </w:pPr>
      <w:bookmarkEnd w:id="1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مثل گل‌خانه دوستی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عطر و پروانه دوستی</w:t>
      </w:r>
    </w:p>
    <w:p>
      <w:pPr>
        <w:pStyle w:val="Heading3"/>
        <w:numPr>
          <w:ilvl w:val="2"/>
          <w:numId w:val="1"/>
        </w:numPr>
        <w:rPr/>
      </w:pPr>
      <w:bookmarkStart w:id="192" w:name="__RefHeading___Toc106257_425041290"/>
      <w:bookmarkStart w:id="193" w:name="_Toc65"/>
      <w:bookmarkEnd w:id="192"/>
      <w:r>
        <w:rPr>
          <w:rtl w:val="true"/>
        </w:rPr>
        <w:t xml:space="preserve">مثل آفتاب </w:t>
      </w:r>
      <w:r>
        <w:rPr>
          <w:rtl w:val="true"/>
        </w:rPr>
        <w:t xml:space="preserve">/ </w:t>
      </w:r>
      <w:r>
        <w:rPr>
          <w:rtl w:val="true"/>
        </w:rPr>
        <w:t>علی باباجانی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پرنده‌ام که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داده‌ای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شوم در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و شادمان،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دلم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می‌شود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می‌شوم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می‌کنم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گلم پر از دعا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من به سوی تو </w:t>
      </w:r>
      <w:bookmarkStart w:id="194" w:name="pg4601_53823"/>
    </w:p>
    <w:p>
      <w:pPr>
        <w:pStyle w:val="BookText"/>
        <w:rPr/>
      </w:pPr>
      <w:bookmarkEnd w:id="1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و تازه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نسیم بوی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خوب و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مثل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مثل آسمان</w:t>
      </w:r>
    </w:p>
    <w:p>
      <w:pPr>
        <w:pStyle w:val="Heading3"/>
        <w:numPr>
          <w:ilvl w:val="2"/>
          <w:numId w:val="1"/>
        </w:numPr>
        <w:rPr/>
      </w:pPr>
      <w:bookmarkStart w:id="195" w:name="__RefHeading___Toc106259_425041290"/>
      <w:bookmarkStart w:id="196" w:name="_Toc66"/>
      <w:bookmarkEnd w:id="195"/>
      <w:r>
        <w:rPr>
          <w:rtl w:val="true"/>
        </w:rPr>
        <w:t xml:space="preserve">راز </w:t>
      </w:r>
      <w:r>
        <w:rPr>
          <w:rtl w:val="true"/>
        </w:rPr>
        <w:t xml:space="preserve">/ </w:t>
      </w:r>
      <w:r>
        <w:rPr>
          <w:rtl w:val="true"/>
        </w:rPr>
        <w:t>داوود لطف‌اللّه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ابرهای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رازهایی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آن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می‌بارند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آنها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ریختن با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بالا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ما آدم‌ها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راز آنهاست </w:t>
      </w:r>
      <w:bookmarkStart w:id="197" w:name="pg4601_53824"/>
    </w:p>
    <w:p>
      <w:pPr>
        <w:pStyle w:val="BookText"/>
        <w:rPr/>
      </w:pPr>
      <w:bookmarkEnd w:id="1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زدن سوی خداست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106261_425041290"/>
      <w:bookmarkStart w:id="199" w:name="_Toc67"/>
      <w:bookmarkEnd w:id="198"/>
      <w:r>
        <w:rPr>
          <w:rtl w:val="true"/>
        </w:rPr>
        <w:t xml:space="preserve">پاک مثل آب </w:t>
      </w:r>
      <w:r>
        <w:rPr>
          <w:rtl w:val="true"/>
        </w:rPr>
        <w:t xml:space="preserve">/ </w:t>
      </w:r>
      <w:r>
        <w:rPr>
          <w:rtl w:val="true"/>
        </w:rPr>
        <w:t>سید سعید هاشمی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شد دوباره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نماز ایستاد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سبک‌بال پرواز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ابرها دست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شد لبان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معطر به هر آیه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اوج‌ها با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باز همسایه شد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آسمان دست برد </w:t>
      </w:r>
      <w:bookmarkStart w:id="200" w:name="pg4601_53825"/>
    </w:p>
    <w:p>
      <w:pPr>
        <w:pStyle w:val="BookText"/>
        <w:rPr/>
      </w:pPr>
      <w:bookmarkEnd w:id="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التماس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مادرم را 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کرد بعد از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دلش را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خدا هدیه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قسم داد 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خواند و هی گریه کرد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 کن که دل‌های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پاک مانند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کن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دعاهای ما مستجاب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106263_425041290"/>
      <w:bookmarkStart w:id="202" w:name="_Toc68"/>
      <w:bookmarkEnd w:id="201"/>
      <w:r>
        <w:rPr>
          <w:rtl w:val="true"/>
        </w:rPr>
        <w:t xml:space="preserve">به رنگ یاس </w:t>
      </w:r>
      <w:r>
        <w:rPr>
          <w:rtl w:val="true"/>
        </w:rPr>
        <w:t xml:space="preserve">/ </w:t>
      </w:r>
      <w:r>
        <w:rPr>
          <w:rtl w:val="true"/>
        </w:rPr>
        <w:t>نوشین نوری</w:t>
      </w:r>
      <w:bookmarkEnd w:id="202"/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دستم خشک و خالی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خاک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نگاهم سرد و تاریک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تنهای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چشمم را که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دیدم سیاهی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ندیدم توی قلبم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خورشیدی، نه 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یک شب قناری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در گوش من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که نام و یادش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زنده گرداند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صبح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رنگ یاس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آن زمان بود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 احساس کردم </w:t>
      </w:r>
      <w:bookmarkStart w:id="203" w:name="pg4601_53827"/>
    </w:p>
    <w:p>
      <w:pPr>
        <w:pStyle w:val="Heading3"/>
        <w:numPr>
          <w:ilvl w:val="2"/>
          <w:numId w:val="1"/>
        </w:numPr>
        <w:rPr/>
      </w:pPr>
      <w:bookmarkStart w:id="204" w:name="__RefHeading___Toc106265_425041290"/>
      <w:bookmarkStart w:id="205" w:name="_Toc69"/>
      <w:bookmarkEnd w:id="203"/>
      <w:bookmarkEnd w:id="204"/>
      <w:r>
        <w:rPr>
          <w:rtl w:val="true"/>
        </w:rPr>
        <w:t xml:space="preserve">ستارگان </w:t>
      </w:r>
      <w:r>
        <w:rPr>
          <w:rtl w:val="true"/>
        </w:rPr>
        <w:t xml:space="preserve">/ </w:t>
      </w:r>
      <w:r>
        <w:rPr>
          <w:rtl w:val="true"/>
        </w:rPr>
        <w:t>اسداللّه شعبانی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بی‌کران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 نشسته‌اند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خوشه خوشه‌اند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دسته دسته‌اند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 آسمان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غنچه‌ها رمیده‌اند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نقش‌های گونه‌گون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آسمان کشیده‌اند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دست باهنر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 این ستارگان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 است و می‌کشد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 بر آسمان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باغ آسمان ما </w:t>
      </w:r>
      <w:bookmarkStart w:id="206" w:name="pg4601_53828"/>
    </w:p>
    <w:p>
      <w:pPr>
        <w:pStyle w:val="BookText"/>
        <w:rPr/>
      </w:pPr>
      <w:bookmarkEnd w:id="2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جوانه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ز نغمه‌های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ترانه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نشسته‌ام به یاد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خدای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خوب آفریده‌ای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آسمان ستارگان</w:t>
      </w:r>
    </w:p>
    <w:p>
      <w:pPr>
        <w:pStyle w:val="Heading3"/>
        <w:numPr>
          <w:ilvl w:val="2"/>
          <w:numId w:val="1"/>
        </w:numPr>
        <w:rPr/>
      </w:pPr>
      <w:bookmarkStart w:id="207" w:name="__RefHeading___Toc106267_425041290"/>
      <w:bookmarkStart w:id="208" w:name="_Toc70"/>
      <w:bookmarkEnd w:id="207"/>
      <w:r>
        <w:rPr>
          <w:rtl w:val="true"/>
        </w:rPr>
        <w:t xml:space="preserve">خدای ستاره‌ها </w:t>
      </w:r>
      <w:r>
        <w:rPr>
          <w:rtl w:val="true"/>
        </w:rPr>
        <w:t xml:space="preserve">/ </w:t>
      </w:r>
      <w:r>
        <w:rPr>
          <w:rtl w:val="true"/>
        </w:rPr>
        <w:t>علی موسوی گرمارودی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 ستاره‌های قشنگ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 جهان رنگارنگ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ناهید را تو آوردی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و خورشید را تو آوردی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کوه و تپه و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درختان پر گل و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زیبا برای پروانه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پرندگان لانه </w:t>
      </w:r>
      <w:bookmarkStart w:id="209" w:name="pg4601_53829"/>
    </w:p>
    <w:p>
      <w:pPr>
        <w:pStyle w:val="BookText"/>
        <w:rPr/>
      </w:pPr>
      <w:bookmarkEnd w:id="2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و بازی و توانایی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ما را برای بینایی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 و باران و گرمی و سردی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ای خدا تو آوردی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از تو خواستم،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را تو پر کن از شادی</w:t>
      </w:r>
    </w:p>
    <w:p>
      <w:pPr>
        <w:pStyle w:val="Heading3"/>
        <w:numPr>
          <w:ilvl w:val="2"/>
          <w:numId w:val="1"/>
        </w:numPr>
        <w:rPr/>
      </w:pPr>
      <w:bookmarkStart w:id="210" w:name="__RefHeading___Toc106269_425041290"/>
      <w:bookmarkStart w:id="211" w:name="_Toc71"/>
      <w:bookmarkEnd w:id="210"/>
      <w:r>
        <w:rPr>
          <w:rtl w:val="true"/>
        </w:rPr>
        <w:t xml:space="preserve">مانند پروانه </w:t>
      </w:r>
      <w:r>
        <w:rPr>
          <w:rtl w:val="true"/>
        </w:rPr>
        <w:t xml:space="preserve">/ </w:t>
      </w:r>
      <w:r>
        <w:rPr>
          <w:rtl w:val="true"/>
        </w:rPr>
        <w:t>افسانه شعبان‌نژاد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آرزو دارم که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پدر قرآن بخوانم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گوشه‌ای بنشینم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قصه‌های آن بخوانم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خوب می‌دانم که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هدیه‌های آسمان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حرف زیبایی که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خدای مهربان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برایم مثل باغی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باغی پر از گل‌های خوش‌بو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همیشه دوست باشم </w:t>
      </w:r>
      <w:bookmarkStart w:id="212" w:name="pg4601_53830"/>
    </w:p>
    <w:p>
      <w:pPr>
        <w:pStyle w:val="BookText"/>
        <w:rPr/>
      </w:pPr>
      <w:bookmarkEnd w:id="2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یک پروانه با او</w:t>
      </w:r>
    </w:p>
    <w:p>
      <w:pPr>
        <w:pStyle w:val="Heading3"/>
        <w:numPr>
          <w:ilvl w:val="2"/>
          <w:numId w:val="1"/>
        </w:numPr>
        <w:rPr/>
      </w:pPr>
      <w:bookmarkStart w:id="213" w:name="__RefHeading___Toc106271_425041290"/>
      <w:bookmarkStart w:id="214" w:name="_Toc72"/>
      <w:bookmarkEnd w:id="213"/>
      <w:r>
        <w:rPr>
          <w:rtl w:val="true"/>
        </w:rPr>
        <w:t xml:space="preserve">هدیه خوب خدا </w:t>
      </w:r>
      <w:r>
        <w:rPr>
          <w:rtl w:val="true"/>
        </w:rPr>
        <w:t xml:space="preserve">/ </w:t>
      </w:r>
      <w:r>
        <w:rPr>
          <w:rtl w:val="true"/>
        </w:rPr>
        <w:t>مصطفی رحماندوست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خواهری دارم که مثل گل قشنگ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عروسک، کوچک و خوش آب و 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خانه می‌رسم، پَر می‌کشد پَر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خانه آغوش من، مثل کبوتر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می‌بوسمش، می‌بوسد او من را، نه یک بار </w:t>
      </w:r>
      <w:bookmarkStart w:id="215" w:name="pg4601_53831"/>
    </w:p>
    <w:p>
      <w:pPr>
        <w:pStyle w:val="BookText"/>
        <w:rPr/>
      </w:pPr>
      <w:bookmarkEnd w:id="2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بار،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بار،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شیرین‌زبانی‌های او دل می‌برد،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 است، اما تیز و شیطان، مثل فلفل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بلبل آوازه‌خوان خانه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او شیرین‌ترین لبخند دنیاست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خواهرم را مثل گل‌ها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هدیه خوب خدا را دوست دارم</w:t>
      </w:r>
    </w:p>
    <w:p>
      <w:pPr>
        <w:pStyle w:val="Heading3"/>
        <w:numPr>
          <w:ilvl w:val="2"/>
          <w:numId w:val="1"/>
        </w:numPr>
        <w:rPr/>
      </w:pPr>
      <w:bookmarkStart w:id="216" w:name="__RefHeading___Toc106273_425041290"/>
      <w:bookmarkStart w:id="217" w:name="_Toc73"/>
      <w:bookmarkEnd w:id="216"/>
      <w:r>
        <w:rPr>
          <w:rtl w:val="true"/>
        </w:rPr>
        <w:t xml:space="preserve">رازهای سربسته </w:t>
      </w:r>
      <w:r>
        <w:rPr>
          <w:rtl w:val="true"/>
        </w:rPr>
        <w:t xml:space="preserve">/ </w:t>
      </w:r>
      <w:r>
        <w:rPr>
          <w:rtl w:val="true"/>
        </w:rPr>
        <w:t>قیصر امین‌پور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جوانه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خاک می‌خندید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زمین، رازی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دود می‌پیچید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زمین، غنچه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راز، پنهان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رازهای سربسته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دلش فراوان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باد، باد بازیگوش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 غنچه را وا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خاک را در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بوته بوته افشا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ورق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باد، دفتر 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کسی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چشم بلبل را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کاشکی کنار گل </w:t>
      </w:r>
      <w:bookmarkStart w:id="218" w:name="pg4601_53833"/>
    </w:p>
    <w:p>
      <w:pPr>
        <w:pStyle w:val="BookText"/>
        <w:rPr/>
      </w:pPr>
      <w:bookmarkEnd w:id="2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 می‌ماندیم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زیبا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صفحه می‌خواندیم</w:t>
      </w:r>
    </w:p>
    <w:p>
      <w:pPr>
        <w:pStyle w:val="Heading3"/>
        <w:numPr>
          <w:ilvl w:val="2"/>
          <w:numId w:val="1"/>
        </w:numPr>
        <w:rPr/>
      </w:pPr>
      <w:bookmarkStart w:id="219" w:name="__RefHeading___Toc106275_425041290"/>
      <w:bookmarkStart w:id="220" w:name="_Toc74"/>
      <w:bookmarkEnd w:id="219"/>
      <w:r>
        <w:rPr>
          <w:rtl w:val="true"/>
        </w:rPr>
        <w:t xml:space="preserve">گل دست‌ها </w:t>
      </w:r>
      <w:r>
        <w:rPr>
          <w:rtl w:val="true"/>
        </w:rPr>
        <w:t xml:space="preserve">/ </w:t>
      </w:r>
      <w:r>
        <w:rPr>
          <w:rtl w:val="true"/>
        </w:rPr>
        <w:t>محمود پوروهاب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آواز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احساس 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دید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شاعرانه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چون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رود،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می‌سراید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 و قناری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می‌توان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و سبزه بو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راحت چه ساده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تو رو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دست‌هامان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شاخه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دعاهای‌مان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روی دستند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این همه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برایت شکفته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این قدر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ندیده، نگفته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یک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نیز رو کن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دست ما را </w:t>
      </w:r>
      <w:bookmarkStart w:id="221" w:name="pg4601_53835"/>
    </w:p>
    <w:p>
      <w:pPr>
        <w:pStyle w:val="BookText"/>
        <w:rPr/>
      </w:pPr>
      <w:bookmarkEnd w:id="2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بچین، خوب بو کن</w:t>
      </w:r>
    </w:p>
    <w:p>
      <w:pPr>
        <w:pStyle w:val="Heading3"/>
        <w:numPr>
          <w:ilvl w:val="2"/>
          <w:numId w:val="1"/>
        </w:numPr>
        <w:rPr/>
      </w:pPr>
      <w:bookmarkStart w:id="222" w:name="__RefHeading___Toc106277_425041290"/>
      <w:bookmarkStart w:id="223" w:name="_Toc75"/>
      <w:bookmarkEnd w:id="222"/>
      <w:r>
        <w:rPr>
          <w:rtl w:val="true"/>
        </w:rPr>
        <w:t xml:space="preserve">رازهای زندگی </w:t>
      </w:r>
      <w:r>
        <w:rPr>
          <w:rtl w:val="true"/>
        </w:rPr>
        <w:t xml:space="preserve">/ </w:t>
      </w:r>
      <w:r>
        <w:rPr>
          <w:rtl w:val="true"/>
        </w:rPr>
        <w:t xml:space="preserve">جعفر ابراهیمی </w:t>
      </w:r>
      <w:r>
        <w:rPr>
          <w:rtl w:val="true"/>
        </w:rPr>
        <w:t>(</w:t>
      </w:r>
      <w:r>
        <w:rPr>
          <w:rtl w:val="true"/>
        </w:rPr>
        <w:t>شاهد</w:t>
      </w:r>
      <w:r>
        <w:rPr>
          <w:rtl w:val="true"/>
        </w:rPr>
        <w:t>)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ابرهای خیس و بارانی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حرف و صد آهنگ و آواز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شرشر آن ناودان پیر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قصه و صد شعر و صد 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آوازهای بی‌شماری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چک چک موسیقی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می‌دانی آیا رازهایی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قامت سبز سپیداران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جیک جیک گرم گنجشکان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صدای دیگری هم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پرواز کبوترها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شادی و هم شور و هم غم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سنگ‌ها هم حرف‌هایی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نشست و گوش کرد و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گذشت از ظاهر هر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حرف او را از دلش نوشید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چشمه و در کوه و در 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و در زمین و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دنبال پیامی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دنبال صدایی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شهاب آسمانی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خود حرف‌ها دارد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شنید آوازهایش را </w:t>
      </w:r>
      <w:bookmarkStart w:id="224" w:name="pg4601_53837"/>
    </w:p>
    <w:p>
      <w:pPr>
        <w:pStyle w:val="BookText"/>
        <w:rPr/>
      </w:pPr>
      <w:bookmarkEnd w:id="2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پیامی از خدا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خود را بعد از این،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طور دیگر بر جهان وا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ببین و خوب‌تر بشنو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در آب و خاک پیدا کن</w:t>
      </w:r>
    </w:p>
    <w:p>
      <w:pPr>
        <w:pStyle w:val="Heading3"/>
        <w:numPr>
          <w:ilvl w:val="2"/>
          <w:numId w:val="1"/>
        </w:numPr>
        <w:rPr/>
      </w:pPr>
      <w:bookmarkStart w:id="225" w:name="__RefHeading___Toc106279_425041290"/>
      <w:bookmarkStart w:id="226" w:name="_Toc76"/>
      <w:bookmarkEnd w:id="225"/>
      <w:r>
        <w:rPr>
          <w:rtl w:val="true"/>
        </w:rPr>
        <w:t xml:space="preserve">مناجات </w:t>
      </w:r>
      <w:r>
        <w:rPr>
          <w:rtl w:val="true"/>
        </w:rPr>
        <w:t xml:space="preserve">/ </w:t>
      </w:r>
      <w:r>
        <w:rPr>
          <w:rtl w:val="true"/>
        </w:rPr>
        <w:t>مصطفی رحماندوست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 پاک و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 بی‌همتا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خداوند آسمان و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خداوند دره و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دارد توان جنبیدن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و بال پرندگان قشنگ </w:t>
      </w:r>
      <w:bookmarkStart w:id="227" w:name="pg4601_53838"/>
    </w:p>
    <w:p>
      <w:pPr>
        <w:pStyle w:val="BookText"/>
        <w:rPr/>
      </w:pPr>
      <w:bookmarkEnd w:id="2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و مرغابی و کبوترها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گونه‌گونه رنگارنگ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من، قلب و جان و هستی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اثری روشن از خدایی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جهت سعی و کوششم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راه آشنایی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فقط بنده و مطیع تواَم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خداوند قادر و دانا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ره لطف و مهربانی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من راه راستی بنما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28" w:name="__RefHeading___Toc106281_425041290"/>
      <w:bookmarkStart w:id="229" w:name="_Toc77"/>
      <w:bookmarkEnd w:id="228"/>
      <w:r>
        <w:rPr>
          <w:rtl w:val="true"/>
        </w:rPr>
        <w:t xml:space="preserve">قبله آبی </w:t>
      </w:r>
      <w:r>
        <w:rPr>
          <w:rtl w:val="true"/>
        </w:rPr>
        <w:t xml:space="preserve">/ </w:t>
      </w:r>
      <w:r>
        <w:rPr>
          <w:rtl w:val="true"/>
        </w:rPr>
        <w:t>ملیحه مهرپرور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تو، سرآغاز نوری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تو، سرانجام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دانه در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رویش سبز 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آسمان‌ها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نگاهت چکیده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 تو 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گلدان کشیده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لهجه خوب بلبل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سبز بهاری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شیرین انگور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سرخ اناری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شروع اقاقی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سرآغاز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آبی آب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آفریننده 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نباشم، تو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نبودم،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خواستی تا که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بودنم را سرودی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سلام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صدای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و آخرینی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خدای همیشه </w:t>
      </w:r>
      <w:bookmarkStart w:id="230" w:name="pg4601_53841"/>
    </w:p>
    <w:p>
      <w:pPr>
        <w:pStyle w:val="Heading3"/>
        <w:numPr>
          <w:ilvl w:val="2"/>
          <w:numId w:val="1"/>
        </w:numPr>
        <w:rPr/>
      </w:pPr>
      <w:bookmarkStart w:id="231" w:name="__RefHeading___Toc106283_425041290"/>
      <w:bookmarkStart w:id="232" w:name="_Toc78"/>
      <w:bookmarkEnd w:id="230"/>
      <w:bookmarkEnd w:id="231"/>
      <w:r>
        <w:rPr>
          <w:rtl w:val="true"/>
        </w:rPr>
        <w:t xml:space="preserve">به نام خدا </w:t>
      </w:r>
      <w:r>
        <w:rPr>
          <w:rtl w:val="true"/>
        </w:rPr>
        <w:t xml:space="preserve">/ </w:t>
      </w:r>
      <w:r>
        <w:rPr>
          <w:rtl w:val="true"/>
        </w:rPr>
        <w:t>مجید ملامحمدی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 غنچه‌ای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قشنگش پر از راز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اقاقی به او تکه‌ای سایه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 بلبلی غرق آواز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بال طلاییّ زنبورها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موج موسیقی و ساز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رقص آمد از عطر او شاپرک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خیالش پر از شوق پرواز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خدا، غنچه لبخند زد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شبنمی صورتش باز شد </w:t>
      </w:r>
      <w:bookmarkStart w:id="233" w:name="pg4601_53842"/>
    </w:p>
    <w:p>
      <w:pPr>
        <w:pStyle w:val="Heading3"/>
        <w:numPr>
          <w:ilvl w:val="2"/>
          <w:numId w:val="1"/>
        </w:numPr>
        <w:rPr/>
      </w:pPr>
      <w:bookmarkStart w:id="234" w:name="__RefHeading___Toc106285_425041290"/>
      <w:bookmarkStart w:id="235" w:name="_Toc79"/>
      <w:bookmarkEnd w:id="233"/>
      <w:bookmarkEnd w:id="234"/>
      <w:r>
        <w:rPr>
          <w:rtl w:val="true"/>
        </w:rPr>
        <w:t xml:space="preserve">پر از آفتاب </w:t>
      </w:r>
      <w:r>
        <w:rPr>
          <w:rtl w:val="true"/>
        </w:rPr>
        <w:t xml:space="preserve">/ </w:t>
      </w:r>
      <w:r>
        <w:rPr>
          <w:rtl w:val="true"/>
        </w:rPr>
        <w:t>ناصر کشاورز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خدای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پروانه را آفرید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دو تا بال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و خال زیبا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خدایی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خورشید گفته بتاب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و سبزه را ناز کن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را پر از آفتاب </w:t>
      </w:r>
      <w:bookmarkStart w:id="236" w:name="pg4601_53843"/>
    </w:p>
    <w:p>
      <w:pPr>
        <w:pStyle w:val="BookText"/>
        <w:rPr/>
      </w:pPr>
      <w:bookmarkEnd w:id="2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با دست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غنچه‌ها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 زرد بلبل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شعر و آواز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پرواز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گنجشک آموخته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لباسی هم از جنس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تنش دوخته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با یاد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می‌شود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در هر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توی دل، آسمان</w:t>
      </w:r>
    </w:p>
    <w:p>
      <w:pPr>
        <w:pStyle w:val="Heading3"/>
        <w:numPr>
          <w:ilvl w:val="2"/>
          <w:numId w:val="1"/>
        </w:numPr>
        <w:rPr/>
      </w:pPr>
      <w:bookmarkStart w:id="237" w:name="__RefHeading___Toc106287_425041290"/>
      <w:bookmarkStart w:id="238" w:name="_Toc80"/>
      <w:bookmarkEnd w:id="237"/>
      <w:r>
        <w:rPr>
          <w:rtl w:val="true"/>
        </w:rPr>
        <w:t xml:space="preserve">هزاران گل </w:t>
      </w:r>
      <w:r>
        <w:rPr>
          <w:rtl w:val="true"/>
        </w:rPr>
        <w:t xml:space="preserve">/ </w:t>
      </w:r>
      <w:r>
        <w:rPr>
          <w:rtl w:val="true"/>
        </w:rPr>
        <w:t>فریدون سراج</w:t>
      </w:r>
      <w:bookmarkEnd w:id="238"/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گنجشک و قناری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سرودن یاد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موی شاخه‌ها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باد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 گفتی بخندد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چشمه بجوشد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دنیا در بهاران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نو بپوشد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لبخند 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من می‌آیی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بدانم تو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می‌خواهد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حتماً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باغ نگاهت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گل بچینم </w:t>
      </w:r>
      <w:bookmarkStart w:id="239" w:name="pg4601_53845"/>
    </w:p>
    <w:p>
      <w:pPr>
        <w:pStyle w:val="Heading3"/>
        <w:numPr>
          <w:ilvl w:val="2"/>
          <w:numId w:val="1"/>
        </w:numPr>
        <w:rPr/>
      </w:pPr>
      <w:bookmarkStart w:id="240" w:name="__RefHeading___Toc106289_425041290"/>
      <w:bookmarkStart w:id="241" w:name="_Toc81"/>
      <w:bookmarkEnd w:id="239"/>
      <w:bookmarkEnd w:id="240"/>
      <w:r>
        <w:rPr>
          <w:rtl w:val="true"/>
        </w:rPr>
        <w:t xml:space="preserve">تا هر کجا که رفتم </w:t>
      </w:r>
      <w:r>
        <w:rPr>
          <w:rtl w:val="true"/>
        </w:rPr>
        <w:t xml:space="preserve">/ </w:t>
      </w:r>
      <w:r>
        <w:rPr>
          <w:rtl w:val="true"/>
        </w:rPr>
        <w:t>علی‌رضا آقابالایی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هر کجا که 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تو را در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کوه و دشت و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باغ‌های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هر کجا که 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هر کجا 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گل قشنگی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شنیدم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هر کجا که رفتم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دست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تو به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پاشیده نور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هر کجا که 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نشانی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 این جهان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نهانی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هر کجا که 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تو را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هرچه هست، از توست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ای خدای یکتا </w:t>
      </w:r>
      <w:bookmarkStart w:id="242" w:name="pg4601_53847"/>
    </w:p>
    <w:p>
      <w:pPr>
        <w:pStyle w:val="Heading3"/>
        <w:numPr>
          <w:ilvl w:val="2"/>
          <w:numId w:val="1"/>
        </w:numPr>
        <w:rPr/>
      </w:pPr>
      <w:bookmarkStart w:id="243" w:name="__RefHeading___Toc106291_425041290"/>
      <w:bookmarkStart w:id="244" w:name="_Toc82"/>
      <w:bookmarkEnd w:id="242"/>
      <w:bookmarkEnd w:id="243"/>
      <w:r>
        <w:rPr>
          <w:rtl w:val="true"/>
        </w:rPr>
        <w:t xml:space="preserve">او خدای مهربان است </w:t>
      </w:r>
      <w:r>
        <w:rPr>
          <w:rtl w:val="true"/>
        </w:rPr>
        <w:t xml:space="preserve">/ </w:t>
      </w:r>
      <w:r>
        <w:rPr>
          <w:rtl w:val="true"/>
        </w:rPr>
        <w:t>محمدرضا میرزایی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خسته‌ام از دست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خسته‌ام از دست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این خانه کسی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بشنود حرف دلم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و بابا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تا شب فکر کارند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اینکه توی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فرزندی ندارند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هستم چون که اصلاً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در فکر من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فرقی هم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آنها صفر یا بیست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تنها و غریبم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قلب من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اما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قلب من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که دوست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بشنود حرف دلم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خدای مهربان است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حل، مشکلم را </w:t>
      </w:r>
      <w:bookmarkStart w:id="245" w:name="pg4601_53849"/>
    </w:p>
    <w:p>
      <w:pPr>
        <w:pStyle w:val="Heading3"/>
        <w:numPr>
          <w:ilvl w:val="2"/>
          <w:numId w:val="1"/>
        </w:numPr>
        <w:rPr/>
      </w:pPr>
      <w:bookmarkStart w:id="246" w:name="__RefHeading___Toc106293_425041290"/>
      <w:bookmarkStart w:id="247" w:name="_Toc83"/>
      <w:bookmarkEnd w:id="245"/>
      <w:bookmarkEnd w:id="246"/>
      <w:r>
        <w:rPr>
          <w:rtl w:val="true"/>
        </w:rPr>
        <w:t xml:space="preserve">پروانه‌ها </w:t>
      </w:r>
      <w:r>
        <w:rPr>
          <w:rtl w:val="true"/>
        </w:rPr>
        <w:t xml:space="preserve">/ </w:t>
      </w:r>
      <w:r>
        <w:rPr>
          <w:rtl w:val="true"/>
        </w:rPr>
        <w:t>داوود لطف‌اللّه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پروانه‌ها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بالی شاد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باغ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نقش و نگارند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چکیده رنگ‌هایی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بال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 دست‌هایی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آنها خال زیبا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رفیق غنچه و گل </w:t>
      </w:r>
      <w:bookmarkStart w:id="248" w:name="pg4601_53850"/>
    </w:p>
    <w:p>
      <w:pPr>
        <w:pStyle w:val="BookText"/>
        <w:rPr/>
      </w:pPr>
      <w:bookmarkEnd w:id="2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پروانه‌هایند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زیباست،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شکل خدایند</w:t>
      </w:r>
    </w:p>
    <w:p>
      <w:pPr>
        <w:pStyle w:val="Heading3"/>
        <w:numPr>
          <w:ilvl w:val="2"/>
          <w:numId w:val="1"/>
        </w:numPr>
        <w:rPr/>
      </w:pPr>
      <w:bookmarkStart w:id="249" w:name="__RefHeading___Toc106295_425041290"/>
      <w:bookmarkStart w:id="250" w:name="_Toc84"/>
      <w:bookmarkEnd w:id="249"/>
      <w:r>
        <w:rPr>
          <w:rtl w:val="true"/>
        </w:rPr>
        <w:t xml:space="preserve">نشانه‌های پاکی </w:t>
      </w:r>
      <w:r>
        <w:rPr>
          <w:rtl w:val="true"/>
        </w:rPr>
        <w:t xml:space="preserve">/ </w:t>
      </w:r>
      <w:r>
        <w:rPr>
          <w:rtl w:val="true"/>
        </w:rPr>
        <w:t>علی‌اصغر نصرتی</w:t>
      </w:r>
      <w:bookmarkEnd w:id="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درختان تناور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شما را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شالی‌زار تشنه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رودها را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گل‌های بهاری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دوستم با ابر و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دشت‌ها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آب چشمه‌ساران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پرستوهای وحشی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تاریک و خلوت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اختران را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خداوند توانا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جهان را آفریدی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رودها را، دشت‌ها را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را آفریدی </w:t>
      </w:r>
      <w:bookmarkStart w:id="251" w:name="pg4601_53852"/>
    </w:p>
    <w:p>
      <w:pPr>
        <w:pStyle w:val="Heading3"/>
        <w:numPr>
          <w:ilvl w:val="2"/>
          <w:numId w:val="1"/>
        </w:numPr>
        <w:rPr/>
      </w:pPr>
      <w:bookmarkStart w:id="252" w:name="__RefHeading___Toc106297_425041290"/>
      <w:bookmarkStart w:id="253" w:name="_Toc85"/>
      <w:bookmarkEnd w:id="251"/>
      <w:bookmarkEnd w:id="252"/>
      <w:r>
        <w:rPr>
          <w:rtl w:val="true"/>
        </w:rPr>
        <w:t xml:space="preserve">امید بچه‌ها </w:t>
      </w:r>
      <w:r>
        <w:rPr>
          <w:rtl w:val="true"/>
        </w:rPr>
        <w:t xml:space="preserve">/ </w:t>
      </w:r>
      <w:r>
        <w:rPr>
          <w:rtl w:val="true"/>
        </w:rPr>
        <w:t>حمید هنرجو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خدا، خدای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خوب و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ماهتاب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این ستاره‌ها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بال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پرنده‌ها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باز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جوجه را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می‌کند کمک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بچه‌ها خدا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خوب و مهربان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بچه‌ها تویی </w:t>
      </w:r>
      <w:bookmarkStart w:id="254" w:name="pg4601_53853"/>
    </w:p>
    <w:p>
      <w:pPr>
        <w:pStyle w:val="Heading3"/>
        <w:numPr>
          <w:ilvl w:val="2"/>
          <w:numId w:val="1"/>
        </w:numPr>
        <w:rPr/>
      </w:pPr>
      <w:bookmarkStart w:id="255" w:name="__RefHeading___Toc106299_425041290"/>
      <w:bookmarkStart w:id="256" w:name="_Toc86"/>
      <w:bookmarkEnd w:id="254"/>
      <w:bookmarkEnd w:id="255"/>
      <w:r>
        <w:rPr>
          <w:rtl w:val="true"/>
        </w:rPr>
        <w:t xml:space="preserve">کجا هستی </w:t>
      </w:r>
      <w:r>
        <w:rPr>
          <w:rtl w:val="true"/>
        </w:rPr>
        <w:t xml:space="preserve">/ </w:t>
      </w:r>
      <w:r>
        <w:rPr>
          <w:rtl w:val="true"/>
        </w:rPr>
        <w:t>رابعه راد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تو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مامان و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هم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مانند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من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می‌دانی حتماً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ای کاش می‌شد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می‌دیدم تو را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هدیه‌هایی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برایت می‌خریدم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شادی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سویت می‌دویدم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نمی‌بینم تو را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هستی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برایت می‌فرستم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دعاهای خودم را </w:t>
      </w:r>
      <w:bookmarkStart w:id="257" w:name="pg4601_53855"/>
    </w:p>
    <w:p>
      <w:pPr>
        <w:pStyle w:val="Heading3"/>
        <w:numPr>
          <w:ilvl w:val="2"/>
          <w:numId w:val="1"/>
        </w:numPr>
        <w:rPr/>
      </w:pPr>
      <w:bookmarkStart w:id="258" w:name="__RefHeading___Toc106301_425041290"/>
      <w:bookmarkStart w:id="259" w:name="_Toc87"/>
      <w:bookmarkEnd w:id="257"/>
      <w:bookmarkEnd w:id="258"/>
      <w:r>
        <w:rPr>
          <w:rtl w:val="true"/>
        </w:rPr>
        <w:t xml:space="preserve">خدای مهربان </w:t>
      </w:r>
      <w:r>
        <w:rPr>
          <w:rtl w:val="true"/>
        </w:rPr>
        <w:t xml:space="preserve">/ </w:t>
      </w:r>
      <w:r>
        <w:rPr>
          <w:rtl w:val="true"/>
        </w:rPr>
        <w:t>سید سعید هاشمی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چشمه و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شادی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آرزوها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هر دل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نام خوبت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هر سؤالی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شبیه باغی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شکوفه خالی است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دست من بلند است </w:t>
      </w:r>
      <w:bookmarkStart w:id="260" w:name="pg4601_53856"/>
    </w:p>
    <w:p>
      <w:pPr>
        <w:pStyle w:val="BookText"/>
        <w:rPr/>
      </w:pPr>
      <w:bookmarkEnd w:id="2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تو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 کمک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دل من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گل و ستاره</w:t>
      </w:r>
    </w:p>
    <w:p>
      <w:pPr>
        <w:pStyle w:val="Heading3"/>
        <w:numPr>
          <w:ilvl w:val="2"/>
          <w:numId w:val="1"/>
        </w:numPr>
        <w:rPr/>
      </w:pPr>
      <w:bookmarkStart w:id="261" w:name="__RefHeading___Toc106303_425041290"/>
      <w:bookmarkStart w:id="262" w:name="_Toc88"/>
      <w:bookmarkEnd w:id="261"/>
      <w:r>
        <w:rPr>
          <w:rtl w:val="true"/>
        </w:rPr>
        <w:t xml:space="preserve">سفره شام </w:t>
      </w:r>
      <w:r>
        <w:rPr>
          <w:rtl w:val="true"/>
        </w:rPr>
        <w:t xml:space="preserve">/ </w:t>
      </w:r>
      <w:r>
        <w:rPr>
          <w:rtl w:val="true"/>
        </w:rPr>
        <w:t>مصطفی رحماندوست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دانه قاشق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دانه بشقاب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نمکدان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کاسه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دیگی پر از آش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شام ساده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 سفره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خانواده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مهربانی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هم نشستند </w:t>
      </w:r>
      <w:bookmarkStart w:id="263" w:name="pg4601_53857"/>
    </w:p>
    <w:p>
      <w:pPr>
        <w:pStyle w:val="BookText"/>
        <w:rPr/>
      </w:pPr>
      <w:bookmarkEnd w:id="2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سینه،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چهره، لبخند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خوردند با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غذا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سفره 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شام دلخواه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غذا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الحمدللّه</w:t>
      </w:r>
    </w:p>
    <w:p>
      <w:pPr>
        <w:pStyle w:val="Heading3"/>
        <w:numPr>
          <w:ilvl w:val="2"/>
          <w:numId w:val="1"/>
        </w:numPr>
        <w:rPr/>
      </w:pPr>
      <w:bookmarkStart w:id="264" w:name="__RefHeading___Toc106305_425041290"/>
      <w:bookmarkStart w:id="265" w:name="_Toc89"/>
      <w:bookmarkEnd w:id="264"/>
      <w:r>
        <w:rPr>
          <w:rtl w:val="true"/>
        </w:rPr>
        <w:t xml:space="preserve">مهربان‌تر از همه </w:t>
      </w:r>
      <w:r>
        <w:rPr>
          <w:rtl w:val="true"/>
        </w:rPr>
        <w:t xml:space="preserve">/ </w:t>
      </w:r>
      <w:r>
        <w:rPr>
          <w:rtl w:val="true"/>
        </w:rPr>
        <w:t>افسانه شعبان‌نژاد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مهربان‌تر از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مهربان‌تر از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مهربان‌تر از آبی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تمام ماهی‌ها </w:t>
      </w:r>
      <w:bookmarkStart w:id="266" w:name="pg4601_53858"/>
    </w:p>
    <w:p>
      <w:pPr>
        <w:pStyle w:val="BookText"/>
        <w:rPr/>
      </w:pPr>
      <w:bookmarkEnd w:id="2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مهربان‌تر از 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بال پروانه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مهربان‌تر از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درخت و با 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مهربان‌تر از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گل و زمینی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خدا، خدا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مهربان‌ترینی تو</w:t>
      </w:r>
    </w:p>
    <w:p>
      <w:pPr>
        <w:pStyle w:val="Heading3"/>
        <w:numPr>
          <w:ilvl w:val="2"/>
          <w:numId w:val="1"/>
        </w:numPr>
        <w:rPr/>
      </w:pPr>
      <w:bookmarkStart w:id="267" w:name="__RefHeading___Toc106307_425041290"/>
      <w:bookmarkStart w:id="268" w:name="_Toc90"/>
      <w:bookmarkEnd w:id="267"/>
      <w:r>
        <w:rPr>
          <w:rtl w:val="true"/>
        </w:rPr>
        <w:t xml:space="preserve">سکه‌ها </w:t>
      </w:r>
      <w:r>
        <w:rPr>
          <w:rtl w:val="true"/>
        </w:rPr>
        <w:t xml:space="preserve">/ </w:t>
      </w:r>
      <w:r>
        <w:rPr>
          <w:rtl w:val="true"/>
        </w:rPr>
        <w:t>اسداللّه شعبانی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چپ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ماهتاب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پربهاست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نقره‌ای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هدیه‌ای است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</w:t>
      </w:r>
      <w:bookmarkStart w:id="269" w:name="pg4601_53860"/>
    </w:p>
    <w:p>
      <w:pPr>
        <w:pStyle w:val="Heading3"/>
        <w:numPr>
          <w:ilvl w:val="2"/>
          <w:numId w:val="1"/>
        </w:numPr>
        <w:rPr/>
      </w:pPr>
      <w:bookmarkStart w:id="270" w:name="__RefHeading___Toc106309_425041290"/>
      <w:bookmarkStart w:id="271" w:name="_Toc91"/>
      <w:bookmarkEnd w:id="269"/>
      <w:bookmarkEnd w:id="270"/>
      <w:r>
        <w:rPr>
          <w:rtl w:val="true"/>
        </w:rPr>
        <w:t xml:space="preserve">مهربان جاودانی </w:t>
      </w:r>
      <w:r>
        <w:rPr>
          <w:rtl w:val="true"/>
        </w:rPr>
        <w:t xml:space="preserve">/ </w:t>
      </w:r>
      <w:r>
        <w:rPr>
          <w:rtl w:val="true"/>
        </w:rPr>
        <w:t>شراره وظیفه‌شناس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خنده‌های گرم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گریه‌های سرد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دشت‌ها و سبزه‌زاران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رودها و کوهساران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صبح‌های روشن از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پرستاره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طلوع و هر غروبی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ابرهای پاره پاره </w:t>
      </w:r>
      <w:bookmarkStart w:id="272" w:name="pg4601_53861"/>
    </w:p>
    <w:p>
      <w:pPr>
        <w:pStyle w:val="BookText"/>
        <w:rPr/>
      </w:pPr>
      <w:bookmarkEnd w:id="2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 هر باغ و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بوسه پروانه بر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برگ‌های سبز و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چهچه پرشور بلبل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کجا می‌بینمش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هرچه پاک و خوب و زیباست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مهربان جاودانی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خوب و یکتاست</w:t>
      </w:r>
    </w:p>
    <w:p>
      <w:pPr>
        <w:pStyle w:val="Heading3"/>
        <w:numPr>
          <w:ilvl w:val="2"/>
          <w:numId w:val="1"/>
        </w:numPr>
        <w:rPr/>
      </w:pPr>
      <w:bookmarkStart w:id="273" w:name="__RefHeading___Toc106311_425041290"/>
      <w:bookmarkStart w:id="274" w:name="_Toc92"/>
      <w:bookmarkEnd w:id="273"/>
      <w:r>
        <w:rPr>
          <w:rtl w:val="true"/>
        </w:rPr>
        <w:t xml:space="preserve">ای گل چه قشنگی </w:t>
      </w:r>
      <w:r>
        <w:rPr>
          <w:rtl w:val="true"/>
        </w:rPr>
        <w:t xml:space="preserve">/ </w:t>
      </w:r>
      <w:r>
        <w:rPr>
          <w:rtl w:val="true"/>
        </w:rPr>
        <w:t>ناصر علی‌اکبرسلطان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سنجاقک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زد لب جویی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بشوید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و سر و رویی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به گل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وا شد و 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سنجاقک خوش‌حال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 زد و رقصید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خنده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چه قشنگی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 که چه بویی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 که چه 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گل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رنگ تو از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عطر دل‌انگیز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جان تو از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صورت و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 به ما هم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جلوه همان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275" w:name="pg4601_53863"/>
    </w:p>
    <w:p>
      <w:pPr>
        <w:pStyle w:val="Heading2"/>
        <w:numPr>
          <w:ilvl w:val="1"/>
          <w:numId w:val="1"/>
        </w:numPr>
        <w:rPr/>
      </w:pPr>
      <w:bookmarkStart w:id="276" w:name="__RefHeading___Toc106313_425041290"/>
      <w:bookmarkStart w:id="277" w:name="_Toc93"/>
      <w:bookmarkEnd w:id="275"/>
      <w:bookmarkEnd w:id="276"/>
      <w:r>
        <w:rPr>
          <w:rtl w:val="true"/>
        </w:rPr>
        <w:t>اسامی شاعران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آقابالایی، علی‌رضا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آمیغی، فائزه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،جعفر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اریلی، پت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اعلاء، محسن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اکرمی، طاهره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امین‌پور، قیصر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باباجانی، علی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بکتاش، غلام‌رضا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پاک‌آیین، پدرام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پوروهاب، 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خادمی، مطهره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دولت‌آبادی، پروین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راج، باب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راد، رابعه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ربانی جویباری، محسن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رحماندوست، مصطفی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رهنما، سارا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رهنما، شاهین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سپاهی یونسی، عباس‌علی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سپهری، سهراب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سراج، فریدون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سقلاطونی، مریم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شعبان‌نژاد، افسانه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شعبانی، اسداللّه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صالحی، آتوسا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طهوری، مهدی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عزیزی،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علوی‌فرد، یحیی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علی‌اکبرسلطان، ناصر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فِری‌من، جان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کشاورز، ناصر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کیانوش، 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لطف‌اللّه، داوود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متقی، تقی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مرادی، مهدی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مزینانی، محمدکاظم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ملامحمدی، مجید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ملکی، بیوک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موسوی گرمارودی، علی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مهرپرور، ملیحه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میرت تی‌هی، مارتین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میرزایی، محمدرضا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نصرتی، علی‌اصغر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آهاری، عرفان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نوری، نوشین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نیک‌خواه آزاد، وحید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نیک‌طلب، بابک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وظیفه‌شناس، شراره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هاشمی، سید سعید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هنرجو، حمید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4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image" Target="media/image2.jpeg"/><Relationship Id="rId139" Type="http://schemas.openxmlformats.org/officeDocument/2006/relationships/image" Target="media/image2.jpeg"/><Relationship Id="rId140" Type="http://schemas.openxmlformats.org/officeDocument/2006/relationships/footer" Target="footer133.xml"/><Relationship Id="rId141" Type="http://schemas.openxmlformats.org/officeDocument/2006/relationships/numbering" Target="numbering.xml"/><Relationship Id="rId142" Type="http://schemas.openxmlformats.org/officeDocument/2006/relationships/fontTable" Target="fontTable.xml"/><Relationship Id="rId143" Type="http://schemas.openxmlformats.org/officeDocument/2006/relationships/settings" Target="settings.xml"/><Relationship Id="rId14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137</Pages>
  <Words>8010</Words>
  <Characters>28918</Characters>
  <CharactersWithSpaces>35225</CharactersWithSpaces>
  <Paragraphs>1923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2026-08-18T15:27:56Z</dcterms:created>
  <dc:creator>ghaemiyeh.com</dc:creator>
  <dc:description/>
  <dc:language>en-US</dc:language>
  <cp:lastModifiedBy/>
  <dcterms:modified xsi:type="dcterms:W3CDTF">2026-08-18T18:57:59Z</dcterms:modified>
  <cp:revision>1</cp:revision>
  <dc:subject/>
  <dc:title>و خدایی که در این نزدیکی است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