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48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2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175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سفینه نور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79763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65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67_653776707">
            <w:r>
              <w:rPr>
                <w:webHidden/>
                <w:rStyle w:val="IndexLink"/>
                <w:rtl w:val="true"/>
              </w:rPr>
              <w:t>مناجات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69_653776707">
            <w:r>
              <w:rPr>
                <w:webHidden/>
                <w:rStyle w:val="IndexLink"/>
                <w:rtl w:val="true"/>
              </w:rPr>
              <w:t>میخانه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71_653776707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73_653776707">
            <w:r>
              <w:rPr>
                <w:webHidden/>
                <w:rStyle w:val="IndexLink"/>
                <w:rtl w:val="true"/>
              </w:rPr>
              <w:t>خطا پوش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75_653776707">
            <w:r>
              <w:rPr>
                <w:webHidden/>
                <w:rStyle w:val="IndexLink"/>
                <w:rtl w:val="true"/>
              </w:rPr>
              <w:t>قرار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77_653776707">
            <w:r>
              <w:rPr>
                <w:webHidden/>
                <w:rStyle w:val="IndexLink"/>
                <w:rtl w:val="true"/>
              </w:rPr>
              <w:t>بی 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79_653776707">
            <w:r>
              <w:rPr>
                <w:webHidden/>
                <w:rStyle w:val="IndexLink"/>
                <w:rtl w:val="true"/>
              </w:rPr>
              <w:t>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81_653776707">
            <w:r>
              <w:rPr>
                <w:webHidden/>
                <w:rStyle w:val="IndexLink"/>
                <w:rtl w:val="true"/>
              </w:rPr>
              <w:t>بی بند و باری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83_653776707">
            <w:r>
              <w:rPr>
                <w:webHidden/>
                <w:rStyle w:val="IndexLink"/>
                <w:rtl w:val="true"/>
              </w:rPr>
              <w:t>اجل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85_653776707">
            <w:r>
              <w:rPr>
                <w:webHidden/>
                <w:rStyle w:val="IndexLink"/>
                <w:rtl w:val="true"/>
              </w:rPr>
              <w:t>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87_653776707">
            <w:r>
              <w:rPr>
                <w:webHidden/>
                <w:rStyle w:val="IndexLink"/>
                <w:rtl w:val="true"/>
              </w:rPr>
              <w:t>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89_653776707">
            <w:r>
              <w:rPr>
                <w:webHidden/>
                <w:rStyle w:val="IndexLink"/>
                <w:rtl w:val="true"/>
              </w:rPr>
              <w:t>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91_653776707">
            <w:r>
              <w:rPr>
                <w:webHidden/>
                <w:rStyle w:val="IndexLink"/>
                <w:rtl w:val="true"/>
              </w:rPr>
              <w:t>نصیحت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93_653776707">
            <w:r>
              <w:rPr>
                <w:webHidden/>
                <w:rStyle w:val="IndexLink"/>
                <w:rtl w:val="true"/>
              </w:rPr>
              <w:t>غزل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95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چه کرده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97_653776707">
            <w:r>
              <w:rPr>
                <w:webHidden/>
                <w:rStyle w:val="IndexLink"/>
                <w:rtl w:val="true"/>
              </w:rPr>
              <w:t>آدم دنیا طلب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799_653776707">
            <w:r>
              <w:rPr>
                <w:webHidden/>
                <w:rStyle w:val="IndexLink"/>
                <w:rtl w:val="true"/>
              </w:rPr>
              <w:t>چوگان عزّت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01_653776707">
            <w:r>
              <w:rPr>
                <w:webHidden/>
                <w:rStyle w:val="IndexLink"/>
                <w:rtl w:val="true"/>
              </w:rPr>
              <w:t>توکّل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03_653776707">
            <w:r>
              <w:rPr>
                <w:webHidden/>
                <w:rStyle w:val="IndexLink"/>
                <w:rtl w:val="true"/>
              </w:rPr>
              <w:t>حسن نیّت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05_653776707">
            <w:r>
              <w:rPr>
                <w:webHidden/>
                <w:rStyle w:val="IndexLink"/>
                <w:rtl w:val="true"/>
              </w:rPr>
              <w:t>یا بنده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07_653776707">
            <w:r>
              <w:rPr>
                <w:webHidden/>
                <w:rStyle w:val="IndexLink"/>
                <w:rtl w:val="true"/>
              </w:rPr>
              <w:t>تورم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09_653776707">
            <w:r>
              <w:rPr>
                <w:webHidden/>
                <w:rStyle w:val="IndexLink"/>
                <w:rtl w:val="true"/>
              </w:rPr>
              <w:t>گنج قناعت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11_653776707">
            <w:r>
              <w:rPr>
                <w:webHidden/>
                <w:rStyle w:val="IndexLink"/>
                <w:rtl w:val="true"/>
              </w:rPr>
              <w:t>مشکل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13_653776707">
            <w:r>
              <w:rPr>
                <w:webHidden/>
                <w:rStyle w:val="IndexLink"/>
                <w:rtl w:val="true"/>
              </w:rPr>
              <w:t>کام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15_653776707">
            <w:r>
              <w:rPr>
                <w:webHidden/>
                <w:rStyle w:val="IndexLink"/>
                <w:rtl w:val="true"/>
              </w:rPr>
              <w:t>حکایت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17_653776707">
            <w:r>
              <w:rPr>
                <w:webHidden/>
                <w:rStyle w:val="IndexLink"/>
                <w:rtl w:val="true"/>
              </w:rPr>
              <w:t>منای قرب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19_653776707">
            <w:r>
              <w:rPr>
                <w:webHidden/>
                <w:rStyle w:val="IndexLink"/>
                <w:rtl w:val="true"/>
              </w:rPr>
              <w:t>مدایح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9821_653776707">
            <w:r>
              <w:rPr>
                <w:webHidden/>
                <w:rStyle w:val="IndexLink"/>
                <w:rtl w:val="true"/>
              </w:rPr>
              <w:t xml:space="preserve">میلاد رسول اکرم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23_653776707">
            <w:r>
              <w:rPr>
                <w:webHidden/>
                <w:rStyle w:val="IndexLink"/>
                <w:rtl w:val="true"/>
              </w:rPr>
              <w:t xml:space="preserve">ميلاد علی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25_653776707">
            <w:r>
              <w:rPr>
                <w:webHidden/>
                <w:rStyle w:val="IndexLink"/>
                <w:rtl w:val="true"/>
              </w:rPr>
              <w:t>مولود کعبه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27_653776707">
            <w:r>
              <w:rPr>
                <w:webHidden/>
                <w:rStyle w:val="IndexLink"/>
                <w:rtl w:val="true"/>
              </w:rPr>
              <w:t xml:space="preserve">علی بن ابیطالب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29_653776707">
            <w:r>
              <w:rPr>
                <w:webHidden/>
                <w:rStyle w:val="IndexLink"/>
                <w:rtl w:val="true"/>
              </w:rPr>
              <w:t>در وصف مولای متقیان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31_653776707">
            <w:r>
              <w:rPr>
                <w:webHidden/>
                <w:rStyle w:val="IndexLink"/>
                <w:rtl w:val="true"/>
              </w:rPr>
              <w:t>-«</w:t>
            </w:r>
            <w:r>
              <w:rPr>
                <w:rStyle w:val="IndexLink"/>
                <w:rtl w:val="true"/>
              </w:rPr>
              <w:t>غدیریه</w:t>
            </w:r>
            <w:r>
              <w:rPr>
                <w:rStyle w:val="IndexLink"/>
                <w:rtl w:val="true"/>
              </w:rPr>
              <w:t>» -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33_653776707">
            <w:r>
              <w:rPr>
                <w:webHidden/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35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9837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9839_653776707">
            <w:r>
              <w:rPr>
                <w:webHidden/>
                <w:rStyle w:val="IndexLink"/>
                <w:rtl w:val="true"/>
              </w:rPr>
              <w:t>غدير خُم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9841_653776707">
            <w:r>
              <w:rPr>
                <w:webHidden/>
                <w:rStyle w:val="IndexLink"/>
                <w:rtl w:val="true"/>
              </w:rPr>
              <w:t xml:space="preserve">میلاد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9843_653776707">
            <w:r>
              <w:rPr>
                <w:webHidden/>
                <w:rStyle w:val="IndexLink"/>
                <w:rtl w:val="true"/>
              </w:rPr>
              <w:t>بند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45_653776707">
            <w:r>
              <w:rPr>
                <w:webHidden/>
                <w:rStyle w:val="IndexLink"/>
                <w:rtl w:val="true"/>
              </w:rPr>
              <w:t xml:space="preserve">تولد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47_653776707">
            <w:r>
              <w:rPr>
                <w:webHidden/>
                <w:rStyle w:val="IndexLink"/>
                <w:rtl w:val="true"/>
              </w:rPr>
              <w:t xml:space="preserve">ميلاديه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49_653776707">
            <w:r>
              <w:rPr>
                <w:webHidden/>
                <w:rStyle w:val="IndexLink"/>
                <w:rtl w:val="true"/>
              </w:rPr>
              <w:t>افتخار دختر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51_653776707">
            <w:r>
              <w:rPr>
                <w:webHidden/>
                <w:rStyle w:val="IndexLink"/>
                <w:rtl w:val="true"/>
              </w:rPr>
              <w:t>در میلاد صدیقه کبری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53_653776707">
            <w:r>
              <w:rPr>
                <w:webHidden/>
                <w:rStyle w:val="IndexLink"/>
                <w:rtl w:val="true"/>
              </w:rPr>
              <w:t xml:space="preserve">در میلاد حضرت جواد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55_653776707">
            <w:r>
              <w:rPr>
                <w:webHidden/>
                <w:rStyle w:val="IndexLink"/>
                <w:rtl w:val="true"/>
              </w:rPr>
              <w:t>مراثی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179857_653776707">
            <w:r>
              <w:rPr>
                <w:webHidden/>
                <w:rStyle w:val="IndexLink"/>
                <w:rtl w:val="true"/>
              </w:rPr>
              <w:t xml:space="preserve">نوحه رحلت حضرت رسول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59_653776707">
            <w:r>
              <w:rPr>
                <w:webHidden/>
                <w:rStyle w:val="IndexLink"/>
                <w:rtl w:val="true"/>
              </w:rPr>
              <w:t>سقیفه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61_653776707">
            <w:r>
              <w:rPr>
                <w:webHidden/>
                <w:rStyle w:val="IndexLink"/>
                <w:rtl w:val="true"/>
              </w:rPr>
              <w:t xml:space="preserve">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63_653776707">
            <w:r>
              <w:rPr>
                <w:webHidden/>
                <w:rStyle w:val="IndexLink"/>
                <w:rtl w:val="true"/>
              </w:rPr>
              <w:t xml:space="preserve">حضرت صدیقه کبری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65_653776707">
            <w:r>
              <w:rPr>
                <w:webHidden/>
                <w:rStyle w:val="IndexLink"/>
                <w:rtl w:val="true"/>
              </w:rPr>
              <w:t xml:space="preserve">زبان حال صدیقه کبری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67_653776707">
            <w:r>
              <w:rPr>
                <w:webHidden/>
                <w:rStyle w:val="IndexLink"/>
                <w:rtl w:val="true"/>
              </w:rPr>
              <w:t>علی و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69_653776707">
            <w:r>
              <w:rPr>
                <w:webHidden/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71_653776707">
            <w:r>
              <w:rPr>
                <w:webHidden/>
                <w:rStyle w:val="IndexLink"/>
                <w:rtl w:val="true"/>
              </w:rPr>
              <w:t>دو بیتی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73_653776707">
            <w:r>
              <w:rPr>
                <w:webHidden/>
                <w:rStyle w:val="IndexLink"/>
                <w:rtl w:val="true"/>
              </w:rPr>
              <w:t xml:space="preserve">در مصیبت حضرت زهرا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75_653776707">
            <w:r>
              <w:rPr>
                <w:webHidden/>
                <w:rStyle w:val="IndexLink"/>
                <w:rtl w:val="true"/>
              </w:rPr>
              <w:t>شب و ماهتاب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77_653776707">
            <w:r>
              <w:rPr>
                <w:webHidden/>
                <w:rStyle w:val="IndexLink"/>
                <w:rtl w:val="true"/>
              </w:rPr>
              <w:t>قطعات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79_653776707">
            <w:r>
              <w:rPr>
                <w:webHidden/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81_653776707">
            <w:r>
              <w:rPr>
                <w:webHidden/>
                <w:rStyle w:val="IndexLink"/>
                <w:rtl w:val="true"/>
              </w:rPr>
              <w:t>دعای نیمه 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83_65377670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دو بیتی 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85_653776707">
            <w:r>
              <w:rPr>
                <w:webHidden/>
                <w:rStyle w:val="IndexLink"/>
                <w:rtl w:val="true"/>
              </w:rPr>
              <w:t xml:space="preserve">در سوک علی بن ابو طالب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87_653776707">
            <w:r>
              <w:rPr>
                <w:webHidden/>
                <w:rStyle w:val="IndexLink"/>
                <w:rtl w:val="true"/>
              </w:rPr>
              <w:t>نوحه امام حسن مجتبی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89_653776707">
            <w:r>
              <w:rPr>
                <w:webHidden/>
                <w:rStyle w:val="IndexLink"/>
                <w:rtl w:val="true"/>
              </w:rPr>
              <w:t xml:space="preserve">امام سجاد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1_653776707">
            <w:r>
              <w:rPr>
                <w:webHidden/>
                <w:rStyle w:val="IndexLink"/>
                <w:rtl w:val="true"/>
              </w:rPr>
              <w:t xml:space="preserve">حضرت سجاد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3_653776707">
            <w:r>
              <w:rPr>
                <w:webHidden/>
                <w:rStyle w:val="IndexLink"/>
                <w:rtl w:val="true"/>
              </w:rPr>
              <w:t xml:space="preserve">در سوک امام باقر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5_653776707">
            <w:r>
              <w:rPr>
                <w:webHidden/>
                <w:rStyle w:val="IndexLink"/>
                <w:rtl w:val="true"/>
              </w:rPr>
              <w:t xml:space="preserve">در سوک امام هشتم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7_653776707">
            <w:r>
              <w:rPr>
                <w:webHidden/>
                <w:rStyle w:val="IndexLink"/>
                <w:rtl w:val="true"/>
              </w:rPr>
              <w:t>جواد ابن رضا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899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کوفه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01_653776707">
            <w:r>
              <w:rPr>
                <w:webHidden/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03_653776707">
            <w:r>
              <w:rPr>
                <w:webHidden/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05_653776707">
            <w:r>
              <w:rPr>
                <w:webHidden/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07_653776707">
            <w:r>
              <w:rPr>
                <w:webHidden/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09_653776707">
            <w:r>
              <w:rPr>
                <w:webHidden/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11_653776707">
            <w:r>
              <w:rPr>
                <w:webHidden/>
                <w:rStyle w:val="IndexLink"/>
                <w:rtl w:val="true"/>
              </w:rPr>
              <w:t>کوفه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13_653776707">
            <w:r>
              <w:rPr>
                <w:webHidden/>
                <w:rStyle w:val="IndexLink"/>
                <w:rtl w:val="true"/>
              </w:rPr>
              <w:t xml:space="preserve">مسلم بن عقیل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15_653776707">
            <w:r>
              <w:rPr>
                <w:webHidden/>
                <w:rStyle w:val="IndexLink"/>
                <w:rtl w:val="true"/>
              </w:rPr>
              <w:t>اولین سرباز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17_653776707">
            <w:r>
              <w:rPr>
                <w:webHidden/>
                <w:rStyle w:val="IndexLink"/>
                <w:rtl w:val="true"/>
              </w:rPr>
              <w:t>نوحه مسلم بن عقی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19_653776707">
            <w:r>
              <w:rPr>
                <w:webHidden/>
                <w:rStyle w:val="IndexLink"/>
                <w:rtl w:val="true"/>
              </w:rPr>
              <w:t xml:space="preserve">مسلم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21_653776707">
            <w:r>
              <w:rPr>
                <w:webHidden/>
                <w:rStyle w:val="IndexLink"/>
                <w:rtl w:val="true"/>
              </w:rPr>
              <w:t>نوحه سینه زنی مسلم بن عقیل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23_653776707">
            <w:r>
              <w:rPr>
                <w:webHidden/>
                <w:rStyle w:val="IndexLink"/>
                <w:rtl w:val="true"/>
              </w:rPr>
              <w:t>ورود به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25_653776707">
            <w:r>
              <w:rPr>
                <w:webHidden/>
                <w:rStyle w:val="IndexLink"/>
                <w:rtl w:val="true"/>
              </w:rPr>
              <w:t>ورود به کربلا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27_653776707">
            <w:r>
              <w:rPr>
                <w:webHidden/>
                <w:rStyle w:val="IndexLink"/>
                <w:rtl w:val="true"/>
              </w:rPr>
              <w:t>نوحه سینه زنی حُرّ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29_653776707">
            <w:r>
              <w:rPr>
                <w:webHidden/>
                <w:rStyle w:val="IndexLink"/>
                <w:rtl w:val="true"/>
              </w:rPr>
              <w:t>یا حسین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31_653776707">
            <w:r>
              <w:rPr>
                <w:webHidden/>
                <w:rStyle w:val="IndexLink"/>
                <w:rtl w:val="true"/>
              </w:rPr>
              <w:t xml:space="preserve">وداع ابا عبدالله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33_653776707">
            <w:r>
              <w:rPr>
                <w:webHidden/>
                <w:rStyle w:val="IndexLink"/>
                <w:rtl w:val="true"/>
              </w:rPr>
              <w:t xml:space="preserve">ابوالفضل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35_653776707">
            <w:r>
              <w:rPr>
                <w:webHidden/>
                <w:rStyle w:val="IndexLink"/>
                <w:rtl w:val="true"/>
              </w:rPr>
              <w:t xml:space="preserve">ابوالفضل العباس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37_653776707">
            <w:r>
              <w:rPr>
                <w:webHidden/>
                <w:rStyle w:val="IndexLink"/>
                <w:rtl w:val="true"/>
              </w:rPr>
              <w:t xml:space="preserve">حضرت قاسم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39_653776707">
            <w:r>
              <w:rPr>
                <w:webHidden/>
                <w:rStyle w:val="IndexLink"/>
                <w:rtl w:val="true"/>
              </w:rPr>
              <w:t>علی اکبر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41_653776707">
            <w:r>
              <w:rPr>
                <w:webHidden/>
                <w:rStyle w:val="IndexLink"/>
                <w:rtl w:val="true"/>
              </w:rPr>
              <w:t>زبان حال خواهر و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43_653776707">
            <w:r>
              <w:rPr>
                <w:webHidden/>
                <w:rStyle w:val="IndexLink"/>
                <w:rtl w:val="true"/>
              </w:rPr>
              <w:t>خواهر و برادر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45_653776707">
            <w:r>
              <w:rPr>
                <w:webHidden/>
                <w:rStyle w:val="IndexLink"/>
                <w:rtl w:val="true"/>
              </w:rPr>
              <w:t xml:space="preserve">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47_653776707">
            <w:r>
              <w:rPr>
                <w:webHidden/>
                <w:rStyle w:val="IndexLink"/>
                <w:rtl w:val="true"/>
              </w:rPr>
              <w:t>دروازه کوفه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49_653776707">
            <w:r>
              <w:rPr>
                <w:webHidden/>
                <w:rStyle w:val="IndexLink"/>
                <w:rtl w:val="true"/>
              </w:rPr>
              <w:t xml:space="preserve">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قهرمان صبر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51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دو طفلان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53_653776707">
            <w:r>
              <w:rPr>
                <w:webHidden/>
                <w:rStyle w:val="IndexLink"/>
                <w:rtl w:val="true"/>
              </w:rPr>
              <w:t>از سقیفه تا دروازه کوفه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55_653776707">
            <w:r>
              <w:rPr>
                <w:webHidden/>
                <w:rStyle w:val="IndexLink"/>
                <w:rtl w:val="true"/>
              </w:rPr>
              <w:t xml:space="preserve">تولّد 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غلیها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57_653776707">
            <w:r>
              <w:rPr>
                <w:webHidden/>
                <w:rStyle w:val="IndexLink"/>
                <w:rtl w:val="true"/>
              </w:rPr>
              <w:t>تولّد حضرت زینب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59_653776707">
            <w:r>
              <w:rPr>
                <w:webHidden/>
                <w:rStyle w:val="IndexLink"/>
                <w:rtl w:val="true"/>
              </w:rPr>
              <w:t xml:space="preserve">تولد حضرت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61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زينب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)»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63_65377670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اربعین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65_653776707">
            <w:r>
              <w:rPr>
                <w:webHidden/>
                <w:rStyle w:val="IndexLink"/>
                <w:rtl w:val="true"/>
              </w:rPr>
              <w:t>اربعین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67_653776707">
            <w:r>
              <w:rPr>
                <w:webHidden/>
                <w:rStyle w:val="IndexLink"/>
                <w:rtl w:val="true"/>
              </w:rPr>
              <w:t>اربعین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69_653776707">
            <w:r>
              <w:rPr>
                <w:webHidden/>
                <w:rStyle w:val="IndexLink"/>
                <w:rtl w:val="true"/>
              </w:rPr>
              <w:t>اربعین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71_653776707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حضرت رقیه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و سر امام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 »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73_653776707">
            <w:r>
              <w:rPr>
                <w:webHidden/>
                <w:rStyle w:val="IndexLink"/>
                <w:rtl w:val="true"/>
              </w:rPr>
              <w:t>برگشت در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75_653776707">
            <w:r>
              <w:rPr>
                <w:webHidden/>
                <w:rStyle w:val="IndexLink"/>
                <w:rtl w:val="true"/>
              </w:rPr>
              <w:t>برگشت در مدینه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79977_653776707">
            <w:r>
              <w:rPr>
                <w:webHidden/>
                <w:rStyle w:val="IndexLink"/>
                <w:rtl w:val="true"/>
              </w:rPr>
              <w:t>فهرست سفینه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8734_82937"/>
      <w:bookmarkStart w:id="1" w:name="pg8734_8293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8734_82937"/>
      <w:bookmarkStart w:id="3" w:name="__RefHeading___Toc3179763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نیشابوری، حسن،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 حسن 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مفید،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گلواژه های عشق؛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؛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PIR8077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 </w:t>
      </w:r>
      <w:r>
        <w:rPr>
          <w:rFonts w:eastAsia="IRNazanin" w:cs="IRNazanin"/>
          <w:color w:val="111111"/>
          <w:sz w:val="28"/>
          <w:szCs w:val="28"/>
          <w:lang w:bidi="fa-IR"/>
        </w:rPr>
        <w:t>1/62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 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البيت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ژولیده نیشابوری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دوم از گلواژه های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مریم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79765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فرحبخش نیشابوری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متخلص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طباطبائی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مفيد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ناصر خسرو کوچه حاج نایب پاساژ خاتمی 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394922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 پستی </w:t>
      </w:r>
      <w:r>
        <w:rPr>
          <w:rFonts w:eastAsia="IRNazanin" w:cs="IRNazanin"/>
          <w:color w:val="111111"/>
          <w:sz w:val="28"/>
          <w:szCs w:val="28"/>
          <w:lang w:bidi="fa-IR"/>
        </w:rPr>
        <w:t>11166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964-5950-40-6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lang w:bidi="fa-IR"/>
        </w:rPr>
        <w:t>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bookmarkStart w:id="7" w:name="pg8734_82939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179767_653776707"/>
      <w:bookmarkStart w:id="9" w:name="_Toc3"/>
      <w:bookmarkEnd w:id="8"/>
      <w:r>
        <w:rPr>
          <w:rtl w:val="true"/>
        </w:rPr>
        <w:t>مناجات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بنده ای گم کرده 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راهم که سر تا پا گناهم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بی پناهان را پناهی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پناهم ده پناهم ده پناهم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از سوز دل رازم گواهی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رحمت عامت گواهم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هر چه هستم هر که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بخشنده و من عذر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بار معصیت خم گشته پشتم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کن تو بر حال تباهم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آب رحمتت کن رو سپیدم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از فرط عصیان رو سیاهم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عمر خطا کردم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پی برده ام بر اشتباهم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پشیمانم ز اعمال بد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نجاتم ده که من در قعر 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روزم سیه تر از شب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غفلت رفته از کف سال و ماهم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غیر توأم فریاد رس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فریادم برس چون بی پناهم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نخواهد کرد کس بر من نگاهی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راه عطوفت کن پناهم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دعایم را اجابت کن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تیره شد از دود آهم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حماسه سازان قرون </w:t>
      </w:r>
      <w:bookmarkStart w:id="10" w:name="pg8734_82940"/>
    </w:p>
    <w:p>
      <w:pPr>
        <w:pStyle w:val="Heading2"/>
        <w:numPr>
          <w:ilvl w:val="1"/>
          <w:numId w:val="1"/>
        </w:numPr>
        <w:rPr/>
      </w:pPr>
      <w:bookmarkStart w:id="11" w:name="__RefHeading___Toc3179769_653776707"/>
      <w:bookmarkStart w:id="12" w:name="_Toc4"/>
      <w:bookmarkEnd w:id="10"/>
      <w:bookmarkEnd w:id="11"/>
      <w:r>
        <w:rPr>
          <w:rtl w:val="true"/>
        </w:rPr>
        <w:t>میخانه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اگر خواهی کن از اغیار خالی خانه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نباشد آشنائی با خدا بیگانه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جانی تر از شیطان هوای نفس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جهاد خود بکش این جانی دیوانه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گردش گردن نباشد خالی از حکمت تو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کف ساقی مکن خالی طلب پیمانه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شمعی گر که می سوزی بسوز از بهر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 کار خویش کن جانبازی پروانه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مقام بندگی شو بی ریا چون پوریا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سودی نیست بهرت سبحه صد دانه را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مرگ در راه تو غافل مست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ورنه می بندد در میخانه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ای هم حرف حق را در ضمیرت جا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کردی گوش صد ها قصّه و افسانه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بی رنجی تو را باشد بعالم آبرو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تغافل زیر و رو سازی چرا ویرانه را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پریشانی بود ژولیده را حالی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آرایش مده بیهوده زحمت شانه را </w:t>
      </w:r>
      <w:bookmarkStart w:id="13" w:name="pg8734_82942"/>
    </w:p>
    <w:p>
      <w:pPr>
        <w:pStyle w:val="Heading2"/>
        <w:numPr>
          <w:ilvl w:val="1"/>
          <w:numId w:val="1"/>
        </w:numPr>
        <w:rPr/>
      </w:pPr>
      <w:bookmarkStart w:id="14" w:name="__RefHeading___Toc3179771_653776707"/>
      <w:bookmarkStart w:id="15" w:name="_Toc5"/>
      <w:bookmarkEnd w:id="13"/>
      <w:bookmarkEnd w:id="14"/>
      <w:r>
        <w:rPr>
          <w:rtl w:val="true"/>
        </w:rPr>
        <w:t>غزل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سازد رهبر خود عقل دور اندیش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تسلیم آرد نفس کافر کیش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گول هر گندم نمای جو فروشی را نخور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طمع گرگی نمی پوشد لباس میش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دهی نانی به کس آلوده با خونش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مده آن نوش را و یا مزن این نیش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آب جویی آبروی خود مریز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 دونان مکش خور نان خشک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دگر گونت نسازد مال دنیا کن 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بام کاخت کلبه درویش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روزگاری گر بلندت کرد دست روزگار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غرور خود مرنجان مردم دل ریش را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میگوید که از بار گنه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سنگین نسازی کوله بار خویش را </w:t>
      </w:r>
      <w:bookmarkStart w:id="16" w:name="pg8734_82943"/>
    </w:p>
    <w:p>
      <w:pPr>
        <w:pStyle w:val="Heading2"/>
        <w:numPr>
          <w:ilvl w:val="1"/>
          <w:numId w:val="1"/>
        </w:numPr>
        <w:rPr/>
      </w:pPr>
      <w:bookmarkStart w:id="17" w:name="__RefHeading___Toc3179773_653776707"/>
      <w:bookmarkStart w:id="18" w:name="_Toc6"/>
      <w:bookmarkEnd w:id="16"/>
      <w:bookmarkEnd w:id="17"/>
      <w:r>
        <w:rPr>
          <w:rtl w:val="true"/>
        </w:rPr>
        <w:t>خطا پوش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 پند گران قدر و فراموش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مرگ و خداوند خطا پوش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کسی با تو بدی کرد تو نیکش پندار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نیکی از هر که رسد بر تو فراموش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ضامن رزق تو تا خالق یکتاست 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 از خلق مکش نیش کسی نوش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در اندیشه تو شمع تفکر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بردار و تو بی تجربه خاموش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عروسی که خریدار دو صد دامادست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بیهوده در دهر هم آغوش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آخرت آباد کن ای خانه بدوش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خانه چوبین سر دوش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آنی که اجل شیشه عمرت 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رجز خوانی دنیای دنی گوش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خیر است بسود تو مرو در پی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را با عمل خویش سیه پوش مکن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کن شاعر ژولیده که لقمان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یاد خدا باش فراموش مکن </w:t>
      </w:r>
      <w:bookmarkStart w:id="19" w:name="pg8734_82944"/>
    </w:p>
    <w:p>
      <w:pPr>
        <w:pStyle w:val="Heading2"/>
        <w:numPr>
          <w:ilvl w:val="1"/>
          <w:numId w:val="1"/>
        </w:numPr>
        <w:rPr/>
      </w:pPr>
      <w:bookmarkStart w:id="20" w:name="__RefHeading___Toc3179775_653776707"/>
      <w:bookmarkStart w:id="21" w:name="_Toc7"/>
      <w:bookmarkEnd w:id="19"/>
      <w:bookmarkEnd w:id="20"/>
      <w:r>
        <w:rPr>
          <w:rtl w:val="true"/>
        </w:rPr>
        <w:t>قرار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را ز دست آدم نادان قرار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بخت آن کسی که باین غم دچار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 ز راه فلسفه عالم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را توان درک نهار و بهار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مشو ز تیر اجل زانکه بی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گمره مشو که بهر تو راه فرار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اگر به رشوه گریزی ز دست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نجات دست ریال و دلار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گر به حیله فریبی تو خلق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سزای حیله گران غیر نار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در اختیار تو هم نیک و هم بد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تو را به کرده خود اختیار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تشخیص راه و چاه تو را هست و ای دریغ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رهواره ای تو را به سر رهگذار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 جواب خالق خود را چه می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در گفت سند اعتبار نیست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که نوکر آل محمّدم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این بدست من سند افتخار نیست </w:t>
      </w:r>
      <w:bookmarkStart w:id="22" w:name="pg8734_82945"/>
    </w:p>
    <w:p>
      <w:pPr>
        <w:pStyle w:val="Heading2"/>
        <w:numPr>
          <w:ilvl w:val="1"/>
          <w:numId w:val="1"/>
        </w:numPr>
        <w:rPr/>
      </w:pPr>
      <w:bookmarkStart w:id="23" w:name="__RefHeading___Toc3179777_653776707"/>
      <w:bookmarkStart w:id="24" w:name="_Toc8"/>
      <w:bookmarkEnd w:id="22"/>
      <w:bookmarkEnd w:id="23"/>
      <w:r>
        <w:rPr>
          <w:rtl w:val="true"/>
        </w:rPr>
        <w:t>بی خبر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از حساب خویش آنی بی خبر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فروشد سود خود را و خریدار ضرر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ناقوس قدر بشنو تو آژیر خطر ای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کاخ آرزو هایت همه زیر و زیر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دل مکن خوش زان که بهرت نا خوشی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زان کسی باشد که از دنیا بدر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ایام خردی و جوانی را غنیمت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پیری رسد از ره گناهت بیشتر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غیر عمدی را به عالم سرسری مشمار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آتش هر کجا افتد ز غفلت شعله ور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سرپیچی فرزند نوح این نکته دانستم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ها خون شود تا یک پسر مثل پدر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کاری که از غفلت به کار خویش درمانی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کاری که تلخی ها به کامت چون شکر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دنیا نخل عمرت تا نگشته خشک کاری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فردا نخل نیکی ها برایت بارور گردد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مگذار در راه عبث ژولیده و برگو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احوال آن فردی که از این راه برگردد </w:t>
      </w:r>
      <w:bookmarkStart w:id="25" w:name="pg8734_82946"/>
    </w:p>
    <w:p>
      <w:pPr>
        <w:pStyle w:val="Heading2"/>
        <w:numPr>
          <w:ilvl w:val="1"/>
          <w:numId w:val="1"/>
        </w:numPr>
        <w:rPr/>
      </w:pPr>
      <w:bookmarkStart w:id="26" w:name="__RefHeading___Toc3179779_653776707"/>
      <w:bookmarkStart w:id="27" w:name="_Toc9"/>
      <w:bookmarkEnd w:id="25"/>
      <w:bookmarkEnd w:id="26"/>
      <w:r>
        <w:rPr>
          <w:rtl w:val="true"/>
        </w:rPr>
        <w:t>مرگ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از غافله رهگذر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شو آماده برای سفر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موی تو از بهر تو پیک خبری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ازین پیک نگیری خبر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بودی توالف قامت و شد قامت تو 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تو را حاصل عمر و ثمر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آرد بصدا مرگ فلان ابن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و هر ثانیه زنگ خطر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که بسود تو بود ماندن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جبران نشود بهر تو فردا ضرر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مکن ایدل چه بخواهی چه نخواهی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غافله مرگ شوی رهسپر مرگ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بگو بار دگر بیت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از قافله رهگذر مرگ </w:t>
      </w:r>
      <w:bookmarkStart w:id="28" w:name="pg8734_82947"/>
    </w:p>
    <w:p>
      <w:pPr>
        <w:pStyle w:val="Heading2"/>
        <w:numPr>
          <w:ilvl w:val="1"/>
          <w:numId w:val="1"/>
        </w:numPr>
        <w:rPr/>
      </w:pPr>
      <w:bookmarkStart w:id="29" w:name="__RefHeading___Toc3179781_653776707"/>
      <w:bookmarkStart w:id="30" w:name="_Toc10"/>
      <w:bookmarkEnd w:id="28"/>
      <w:bookmarkEnd w:id="29"/>
      <w:r>
        <w:rPr>
          <w:rtl w:val="true"/>
        </w:rPr>
        <w:t>بی بند و باری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خیره چشمی در بر خلّاق باری تا به 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خرده بگرفتن به کار کردگاری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هستی عالم همه در دست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او دعوی صاحب اختیاری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از باد غرورت باد گوید الامان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طوفان طبیعت پایداری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از مژگان ما باشد به ما نزدیک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از این دوستی و هم جواری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چارپایان را به عالم قید و بندی حائل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انسانی بگو بی بند و باری تا به کی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 مردم می خوری و آب هم بالای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از گنج قارون و نداری تا به کی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عزّت بهر خود خواهی و خواری بهر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از بازی چرخ و روز خواری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زخود خواهی ز خود بی خود به خود آی و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مهربان خود فراری تا به 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چون بهرام صد ها گور در دامت 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گوری عاقبت چابک سواری تا به کی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 اسیر ما و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از روز حساب و شرمساری تا به کی </w:t>
      </w:r>
      <w:bookmarkStart w:id="31" w:name="pg8734_82949"/>
    </w:p>
    <w:p>
      <w:pPr>
        <w:pStyle w:val="Heading2"/>
        <w:numPr>
          <w:ilvl w:val="1"/>
          <w:numId w:val="1"/>
        </w:numPr>
        <w:rPr/>
      </w:pPr>
      <w:bookmarkStart w:id="32" w:name="__RefHeading___Toc3179783_653776707"/>
      <w:bookmarkStart w:id="33" w:name="_Toc11"/>
      <w:bookmarkEnd w:id="31"/>
      <w:bookmarkEnd w:id="32"/>
      <w:r>
        <w:rPr>
          <w:rtl w:val="true"/>
        </w:rPr>
        <w:t>اجل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گیرد ز تو جان را چه بخواهی چه نخواهی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عمر گران را چه بخواهی چه نخواهی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اندرین مزرعه تا چند تو مشغول چریدن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درد گرگ شبان را چه بخواهی چه نخواهی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غفلت از روز حسابت مکن ای دوست که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سنجش سود و زیان را چه بخواهی چه نخواهی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بهارست بچین از چمن عمر گلی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ببینی تو خزان را چه بخواهی چه نخواهی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الف قامتی ای دل به عمل کوش که 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نگری قدّ کمان را چه بخواهی چه نخواهی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غفلت کنی از بندگی حق به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نبری خط امان را چه بخواهی چه نخواهی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دل از پرده دل گویم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گیرد ز تو جان را چه بخواهی چه نخواهی </w:t>
      </w:r>
      <w:bookmarkStart w:id="34" w:name="pg8734_82950"/>
    </w:p>
    <w:p>
      <w:pPr>
        <w:pStyle w:val="Heading2"/>
        <w:numPr>
          <w:ilvl w:val="1"/>
          <w:numId w:val="1"/>
        </w:numPr>
        <w:rPr/>
      </w:pPr>
      <w:bookmarkStart w:id="35" w:name="__RefHeading___Toc3179785_653776707"/>
      <w:bookmarkStart w:id="36" w:name="_Toc12"/>
      <w:bookmarkEnd w:id="34"/>
      <w:bookmarkEnd w:id="35"/>
      <w:r>
        <w:rPr>
          <w:rtl w:val="true"/>
        </w:rPr>
        <w:t>ازدواج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بنشستی چو معتادان خمار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همتی کن تا شوی مشغول کار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حکم کردگار و سنّت پیغمبر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عمل تطبیق کن اینک شعار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بری لذت ز عمر و زندگانی ای جوان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مفتخر شو بر مدال افتخار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یکی چشمت بدنبال پریرویان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پری وصلت کن و جان کن نثار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نگردی در جهان بی بهره از لطف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معتبر شو از طفیل اعتبار ازدواج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بکی گوئی که تنهائی است درد بی دوا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خود درمان بکن با ابتکار ازدواج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مادر گریه کن در پیش بابا ناله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گردند از دل و جان خواستگار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بگیر و از تهی دستی بعالم دم نزن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زن آرد ریال و هم دلار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گرانی ها مترس و بهر روزی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ارزانی بود از برگ و بار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یکی هستی پیاده در مسیر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آن باشد که می گردد سوار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 زن بر تو روا باشد مکن تأخیر زود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بگیر ای دل که زن باشد بهار ازدواج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می ترسی عدالت را کنی اجرا 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تأئید خلقی هست یک بار ازدواج </w:t>
      </w:r>
      <w:bookmarkStart w:id="37" w:name="pg8734_82952"/>
    </w:p>
    <w:p>
      <w:pPr>
        <w:pStyle w:val="Heading2"/>
        <w:numPr>
          <w:ilvl w:val="1"/>
          <w:numId w:val="1"/>
        </w:numPr>
        <w:rPr/>
      </w:pPr>
      <w:bookmarkStart w:id="38" w:name="__RefHeading___Toc3179787_653776707"/>
      <w:bookmarkStart w:id="39" w:name="_Toc13"/>
      <w:bookmarkEnd w:id="37"/>
      <w:bookmarkEnd w:id="38"/>
      <w:r>
        <w:rPr>
          <w:rtl w:val="true"/>
        </w:rPr>
        <w:t>عالم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علمش بود در خط تسلیم و رضا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راضی شود بر آن چه خواهد از خدا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ساحل می رساند خلق را از ورطه طوفان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کشتی هدایت تا که باشد ناخدا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میدان عمل گر پا گذارد بی ریا 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را کند كُنْ فَيَكُونُ با یک دعا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وصف عالمان دین چنین فرموده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افضل می شود در مرتبت از انبیاء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گمراهی بشر را نفس سرکش می کشد کمتر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گردد بشر را با حقیقت رهنما عالم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هر کس بست عمامه به سر شیخ بها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صد شیخ می گردد یکی شیخ بها عالم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عالم که با علمش دوای درد دین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داند هزاران درد را بخشد شفا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میدان عمل معلوم گردد قدر دانایی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عالم نگردد هیچ کس با ادعا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کسب علم و دانش جهد کن مانند جهرودی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نوشد ز جهد خویشتن آب بقا عالم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فانی شود آثار علمش تا ابد باقیست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میرد اگر کارش بود بهر خدا عالم </w:t>
      </w:r>
      <w:bookmarkStart w:id="40" w:name="pg8734_82954"/>
    </w:p>
    <w:p>
      <w:pPr>
        <w:pStyle w:val="Heading2"/>
        <w:numPr>
          <w:ilvl w:val="1"/>
          <w:numId w:val="1"/>
        </w:numPr>
        <w:rPr/>
      </w:pPr>
      <w:bookmarkStart w:id="41" w:name="__RefHeading___Toc3179789_653776707"/>
      <w:bookmarkStart w:id="42" w:name="_Toc14"/>
      <w:bookmarkEnd w:id="40"/>
      <w:bookmarkEnd w:id="41"/>
      <w:r>
        <w:rPr>
          <w:rtl w:val="true"/>
        </w:rPr>
        <w:t>علم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انسان بهترین سرمایه دنیاست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 گی ها را چو خورشید جهان آراست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مثل عالم بود دریا و انسان چون 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این صدف یک دُرّ ناپیداست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مداد عالم از خون شهیدان افضل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ارزنده ای از خالق یکتاست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پیغمبر که شهر علمم و بابش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علی و من ز جمع ماسوی منهاست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آن باشد که باشد در جهان مرد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عمل چون چشمه بی آب بی معناست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دانی باز هم دانی که نادانی بدان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چون قطره ای و در مثل دریاست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جاهل به نص آیه لا یعلمون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مردنش به چون حیات آدم داناست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کسب دانش کن ز مهد زندگی تا مهد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بهرت بهترین سرمایه عقباست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 دانائی نگنجد در خیال بو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شکوه اقتدار بوعلی سیناست علم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می گوید دو صد بار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انسان بهترین سرمایه دنیاست علم </w:t>
      </w:r>
      <w:bookmarkStart w:id="43" w:name="pg8734_82955"/>
    </w:p>
    <w:p>
      <w:pPr>
        <w:pStyle w:val="Heading2"/>
        <w:numPr>
          <w:ilvl w:val="1"/>
          <w:numId w:val="1"/>
        </w:numPr>
        <w:rPr/>
      </w:pPr>
      <w:bookmarkStart w:id="44" w:name="__RefHeading___Toc3179791_653776707"/>
      <w:bookmarkStart w:id="45" w:name="_Toc15"/>
      <w:bookmarkEnd w:id="43"/>
      <w:bookmarkEnd w:id="44"/>
      <w:r>
        <w:rPr>
          <w:rtl w:val="true"/>
        </w:rPr>
        <w:t>نصیحت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امروزش به کسب علم فردا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گره فردا ز کارش خود به خود وا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اکسیری است در عالم اگر پیدا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هر کور مادر زاد بینا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عمل چون علم توأم گشت گردد کیمیا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 هم گر کنی غفلت مطلّا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 کسب دانش صبر را از کف 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با صبر کردن غوره حلوا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نازم آن عالم که علمش وقف در راه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چنین باشد ز علمش مرده احیا می شود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امضاء هست و دانش مهر و عالم چون سَنَد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سند بی مهر و امضاء گشت ملقی می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حروف ابجدی خود را به چشم کم مبین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چون که گردد جمع دریا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 پند گران بوعلی سینا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انسان ز دانش طور سینا می شود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جهرودی ز خود ژولیده آثاری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اثر قدر و مقام علم پیدا می شود </w:t>
      </w:r>
      <w:bookmarkStart w:id="46" w:name="pg8734_82957"/>
    </w:p>
    <w:p>
      <w:pPr>
        <w:pStyle w:val="Heading2"/>
        <w:numPr>
          <w:ilvl w:val="1"/>
          <w:numId w:val="1"/>
        </w:numPr>
        <w:rPr/>
      </w:pPr>
      <w:bookmarkStart w:id="47" w:name="__RefHeading___Toc3179793_653776707"/>
      <w:bookmarkStart w:id="48" w:name="_Toc16"/>
      <w:bookmarkEnd w:id="46"/>
      <w:bookmarkEnd w:id="47"/>
      <w:r>
        <w:rPr>
          <w:rtl w:val="true"/>
        </w:rPr>
        <w:t>غزل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خودستایی باعث سستی ایمان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ای کز خود بر آرد آب ویران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بهترین پاسخ برای ابلهان خاموشی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نادان را چو دانا کرد نادان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باعث بدبختی انسان شود باد 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با دریا چو پیمان بست طوفان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چون سرکش شود کارش به طغیان می کشد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گر درمان نگردد قاتل جان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از حدّش تجاوز کرد حدّش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از غفلت بهشتی اهل نیران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عاقبت کار زلیخا می شود دریوزگی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بی جا زدن این گونه جبران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عزّت هر ملّتی از حُسن کار دولت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محتسب چون دزد گردد گرگ چوپان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غافل مشو زیرا که چوبش بی صداست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خدا خواهد عصا هم شکل ثعبان می شود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پا مکن از حد برون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حد خود شناسد شخص سلمان می شود </w:t>
      </w:r>
      <w:bookmarkStart w:id="49" w:name="pg8734_82958"/>
    </w:p>
    <w:p>
      <w:pPr>
        <w:pStyle w:val="Heading2"/>
        <w:numPr>
          <w:ilvl w:val="1"/>
          <w:numId w:val="1"/>
        </w:numPr>
        <w:rPr/>
      </w:pPr>
      <w:bookmarkStart w:id="50" w:name="__RefHeading___Toc3179795_653776707"/>
      <w:bookmarkStart w:id="51" w:name="_Toc17"/>
      <w:bookmarkEnd w:id="49"/>
      <w:bookmarkEnd w:id="50"/>
      <w:r>
        <w:rPr>
          <w:rtl w:val="true"/>
        </w:rPr>
        <w:t>«</w:t>
      </w:r>
      <w:r>
        <w:rPr>
          <w:rtl w:val="true"/>
        </w:rPr>
        <w:t>چه کرده</w:t>
      </w:r>
      <w:r>
        <w:rPr>
          <w:rtl w:val="true"/>
        </w:rPr>
        <w:t>»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چند زنی داد که بیداد چه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بکنی ناله که فریاد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خموشان قدمی نه که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پیر و جوان دهر غم آباد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بادیدة عبرت بنگر بر قفس 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گوی تو با صید که صیّاد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خویش بپرس ای به جهان بی خبر از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نفس دنی عقل پری زاد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لحظه بخود آی که در مسند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 کجا رفته و شدّاد چه کرده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بندگی ذات خدا کوش که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سلمان ز چه سلمان شد و مقداد چه کرده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فرط غرورت مفکن باد به غبغب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شوی با خبر این باد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 خبر از فلسفه روز قیامت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افکار تو با وعده میعاد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شاگردی استاد کن ای بی خبر از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 بری از رنج که استاد چه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که پس از مرگ سر از قبر در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که ببینی به تو اولاد چه کرده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خواننده چو شعر من ژولیده پس از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دانند که ژولیده آزاد چه کرده </w:t>
      </w:r>
      <w:bookmarkStart w:id="52" w:name="pg8734_82960"/>
    </w:p>
    <w:p>
      <w:pPr>
        <w:pStyle w:val="Heading2"/>
        <w:numPr>
          <w:ilvl w:val="1"/>
          <w:numId w:val="1"/>
        </w:numPr>
        <w:rPr/>
      </w:pPr>
      <w:bookmarkStart w:id="53" w:name="__RefHeading___Toc3179797_653776707"/>
      <w:bookmarkStart w:id="54" w:name="_Toc18"/>
      <w:bookmarkEnd w:id="52"/>
      <w:bookmarkEnd w:id="53"/>
      <w:r>
        <w:rPr>
          <w:rtl w:val="true"/>
        </w:rPr>
        <w:t>آدم دنیا طلب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دنیا طلب را ترک دنیا مشکلست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صورت را بعالم درک معنا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 با دست پر در هر کجا منزل گزید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رفتن از این جا بآن جا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پرده می توان صد ها خیانت کرد 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رود فردا ز کارت پرده بالا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 امروز خون خلق را در شیشه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بشکند گر شیشه در دست تو فردا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شهوت بهر یوسف هست عزّت آفرین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ذلّت دریوزگی بهر زلیخا مشکلست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هنگام نماز صبح شیرین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قضا شد تلخی اش بر اهل تقوا مشکلست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میزان عمل رفتن قیامت سخت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حساب عمر گردد جمع و منها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دوزخ را گشودن در جهان آسان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جنّت باز کردن روز عقبی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خروار ها خاک آرمیدن سخت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ولای مرتضی رفتن ز دنیا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سیاهی یا سپیدی با خدا یک رنگ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دو رنگی در بر خلاق یکتا مشکلست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 ژولیده گردی نزد زهرا رو سپید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سیاهی روز محشر نزد زهرا مشکلست </w:t>
      </w:r>
      <w:bookmarkStart w:id="55" w:name="pg8734_82962"/>
    </w:p>
    <w:p>
      <w:pPr>
        <w:pStyle w:val="Heading2"/>
        <w:numPr>
          <w:ilvl w:val="1"/>
          <w:numId w:val="1"/>
        </w:numPr>
        <w:rPr/>
      </w:pPr>
      <w:bookmarkStart w:id="56" w:name="__RefHeading___Toc3179799_653776707"/>
      <w:bookmarkStart w:id="57" w:name="_Toc19"/>
      <w:bookmarkEnd w:id="55"/>
      <w:bookmarkEnd w:id="56"/>
      <w:r>
        <w:rPr>
          <w:rtl w:val="true"/>
        </w:rPr>
        <w:t>چوگان عزّت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بگذرد از پل هر آن فردی که از زر بگذرد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سرفرازی از کسی باشد که از سر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خم چوگان عزّت گوی سبقت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از خوان رنگین ستمگر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پا بر فراز قاب او اَدنا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مسیر زندگانی گر که از شر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دارد آبرو در کوی عجزش راه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بی آبی به عالم آبش از سر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به زیر بار ذلّت مرد غیرت کی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سختی روزگارش تا به آخر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جهان سفله مردان خدا را کار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طریق از گیر و دار روز محشر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توکّل کشتیش را نیست توفیق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 در وقت طوفان از خدا گر بگذرد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 مرگ از برایش از عسل شیرین 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عمرش در مسیر عشق داور بگذرد </w:t>
      </w:r>
      <w:bookmarkStart w:id="58" w:name="pg8734_82963"/>
    </w:p>
    <w:p>
      <w:pPr>
        <w:pStyle w:val="Heading2"/>
        <w:numPr>
          <w:ilvl w:val="1"/>
          <w:numId w:val="1"/>
        </w:numPr>
        <w:rPr/>
      </w:pPr>
      <w:bookmarkStart w:id="59" w:name="__RefHeading___Toc3179801_653776707"/>
      <w:bookmarkStart w:id="60" w:name="_Toc20"/>
      <w:bookmarkEnd w:id="58"/>
      <w:bookmarkEnd w:id="59"/>
      <w:r>
        <w:rPr>
          <w:rtl w:val="true"/>
        </w:rPr>
        <w:t>توکّل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خلیل حق به حق هر کس توکل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برایش آتش نمرود هم گل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جاری می کند از کوه هم چون کوه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زخم تیشه را بر سر تحمّل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بیداری ما در ما در باغ درس عبرت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خوابی که گل در چشم بلبل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چنان بهلول عاقل پیروی از عقل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دوزخی بوجهل خود را از تجاهل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در غبغب میفکن چون شدی صاحب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ببارد ابر قیمت ها تنزل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دولت از ظلمی به ملّت کرد هم چون شیر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را روبه چو بیند فکر آغل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حق از حرف حق گفتن ندارد واهمه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آید بر سرش اوّل تقبّل می کند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را غیر از توکل کار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ها را بیشتر درمان توسّل می کند </w:t>
      </w:r>
      <w:bookmarkStart w:id="61" w:name="pg8734_82964"/>
    </w:p>
    <w:p>
      <w:pPr>
        <w:pStyle w:val="Heading2"/>
        <w:numPr>
          <w:ilvl w:val="1"/>
          <w:numId w:val="1"/>
        </w:numPr>
        <w:rPr/>
      </w:pPr>
      <w:bookmarkStart w:id="62" w:name="__RefHeading___Toc3179803_653776707"/>
      <w:bookmarkStart w:id="63" w:name="_Toc21"/>
      <w:bookmarkEnd w:id="61"/>
      <w:bookmarkEnd w:id="62"/>
      <w:r>
        <w:rPr>
          <w:rtl w:val="true"/>
        </w:rPr>
        <w:t>حسن نیّت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هر کاری به عالم حسن نیّت لازمست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نیّت داشتن را قابلیت لازمست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ما و چارپایان خواب و خور را فرق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را خط و مشی آدمیت لازمست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حاکمیت را تداوم نیست با خودکامگی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عدل حكم حاکمیّت لازمست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برای خود کفا گردیدن هر ملتی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همیاری ارباب و رعیت لازمست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دولتی نبود به تأیید 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ملت را رضای اکثریت لازمست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یکی چشم طمع بر عرض مردم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را در زندگی یک جو همّت لازمست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و ملزوم هم باشند مرگ و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نظامی را در این عالم مشيّت لازمست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اکثریت در خطر هستند الّا متقين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تقوی را به هر جا اولویّت لازمست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بندگی کن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بندگی را سیم و زر نه معنویت لازمست </w:t>
      </w:r>
      <w:bookmarkStart w:id="64" w:name="pg8734_82966"/>
    </w:p>
    <w:p>
      <w:pPr>
        <w:pStyle w:val="Heading2"/>
        <w:numPr>
          <w:ilvl w:val="1"/>
          <w:numId w:val="1"/>
        </w:numPr>
        <w:rPr/>
      </w:pPr>
      <w:bookmarkStart w:id="65" w:name="__RefHeading___Toc3179805_653776707"/>
      <w:bookmarkStart w:id="66" w:name="_Toc22"/>
      <w:bookmarkEnd w:id="64"/>
      <w:bookmarkEnd w:id="65"/>
      <w:r>
        <w:rPr>
          <w:rtl w:val="true"/>
        </w:rPr>
        <w:t>یا بنده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چون گردد شکوفا آرزو پیدا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خم صاف گردد می سبو پیدا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نظام دهر هر جوینده ای یابنده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 چون سر را کند گُم جستجو پیدا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رفته بار دیگر بر نمی گردد به 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ما هم در مثل از آب جو پیدا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 رفته را در کف نمی آری مگر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از نو زایدت تا آبرو پیدا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زند هر روزه بهرت مرگ آژیر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آثار مرگ از رنگ مو پیدا شود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عضو عضو ما عليه ما شهادت می 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میزان عمل گر قصد سوء پیدا 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 با خُلق خوش غارت گر دل ها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ختم رسل از خلق و خو پیدا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 در آتش دوزخ بهشتی آفرید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را حُبّ علی از لطف هو پیدا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سخن کز دل بر آید می کند بر دل اثر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عمل معیار قدر گفتگو پیدا شود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زمان ژولیده گوید شعر در مدح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چشم و عقده در نای گلو پیدا شود </w:t>
      </w:r>
      <w:bookmarkStart w:id="67" w:name="pg8734_82968"/>
    </w:p>
    <w:p>
      <w:pPr>
        <w:pStyle w:val="Heading2"/>
        <w:numPr>
          <w:ilvl w:val="1"/>
          <w:numId w:val="1"/>
        </w:numPr>
        <w:rPr/>
      </w:pPr>
      <w:bookmarkStart w:id="68" w:name="__RefHeading___Toc3179807_653776707"/>
      <w:bookmarkStart w:id="69" w:name="_Toc23"/>
      <w:bookmarkEnd w:id="67"/>
      <w:bookmarkEnd w:id="68"/>
      <w:r>
        <w:rPr>
          <w:rtl w:val="true"/>
        </w:rPr>
        <w:t>تورم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در ظاهر دفاع از حق مردم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نان جو دارد که فکر نان گندم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دارد ادعای امر و نهی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عمل آید به میدان خویش را گم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می بینی در این عالم ز روی حکمت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علتی دارد که ساقی باده در خم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 یوسف زلیخا در مصاف آزمون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و بد را پیش چشم ما تجسّم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 گل می گردد از نیشی مبدّل بر عسل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گوهر می شود چون جا به قلزُم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از روزی خود از خدا دارد 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صحبت از گرانی و تورّم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ریزد اشک بر احوال خلق بینوا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نوا تا گشت مستغنی تبسّم می کند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دعوی بی جا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مدعی خود را به هنگام عمل گم می کند </w:t>
      </w:r>
      <w:bookmarkStart w:id="70" w:name="pg8734_82969"/>
    </w:p>
    <w:p>
      <w:pPr>
        <w:pStyle w:val="Heading2"/>
        <w:numPr>
          <w:ilvl w:val="1"/>
          <w:numId w:val="1"/>
        </w:numPr>
        <w:rPr/>
      </w:pPr>
      <w:bookmarkStart w:id="71" w:name="__RefHeading___Toc3179809_653776707"/>
      <w:bookmarkStart w:id="72" w:name="_Toc24"/>
      <w:bookmarkEnd w:id="70"/>
      <w:bookmarkEnd w:id="71"/>
      <w:r>
        <w:rPr>
          <w:rtl w:val="true"/>
        </w:rPr>
        <w:t>گنج قناعت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 اگر خواهی به عالم رنج بی مرّ بایدت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نخواهی حدّ خورى حدّ مقرر بايدت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خدا خواهی رفیق ناخدا گشتن خطاست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دریا زن اگر ارزنده گوهر بایدت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بر این دنیا مبند و غفلت از عقبی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کن گر نجات از روز محشر بایدت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گول زرق و برق زر را همچنان زرگر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زردتر از زردی زر شو اگر زر بایدت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مریدی را نگردد کار بر وفق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جان کن خون دل گر وصل دلبر بایدت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همچون سایه از انسان نمی گرد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 به قبرستان نظر کن گر که باور بایدت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ظالم دفاع از مردم مظلوم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فرازی گر که خواهی دادن سر بایدت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بهایی کم بهایی نیست در نزد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بها شو گر بهشت آب کوثر بایدت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عفو گناه ما و تو حبّ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علی باش از نجات از دست کیفر بایدت </w:t>
      </w:r>
      <w:bookmarkStart w:id="73" w:name="pg8734_82971"/>
    </w:p>
    <w:p>
      <w:pPr>
        <w:pStyle w:val="Heading2"/>
        <w:numPr>
          <w:ilvl w:val="1"/>
          <w:numId w:val="1"/>
        </w:numPr>
        <w:rPr/>
      </w:pPr>
      <w:bookmarkStart w:id="74" w:name="__RefHeading___Toc3179811_653776707"/>
      <w:bookmarkStart w:id="75" w:name="_Toc25"/>
      <w:bookmarkEnd w:id="73"/>
      <w:bookmarkEnd w:id="74"/>
      <w:r>
        <w:rPr>
          <w:rtl w:val="true"/>
        </w:rPr>
        <w:t>مشکل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وجود خار گل از شاخه چیدن مشکلست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قفس مرغ اسیری را پریدن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همنشینی با بدان آلودگی آرد به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 چو آید بهره ای از خیر دیدن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ستمگر دوستی کردن کمال ابلهیست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 را در دامن خود پروریدن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به دنیا بستن آسانست اما گاه مرگ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دنیا طلب را دل بریدن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برون از کوره گردد زر شود صاحب عیار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نباشد رنج بر گنجی رسیدن مشکلست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دانه ای از بهر صید ما و تو بی دام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تعارف دانه ای بی دام چیدن مشکلست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نان خشک خویش خوردن چون علی نتوان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 دونان برای نان کشیدن مشکلست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جوانی زاد راهی را فراهم کن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پیری در پی فرصت دویدن مشکلست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دل مرنجان از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 آزار کسی بهر تو دیدن مشکلست </w:t>
      </w:r>
      <w:bookmarkStart w:id="76" w:name="pg8734_82973"/>
    </w:p>
    <w:p>
      <w:pPr>
        <w:pStyle w:val="Heading2"/>
        <w:numPr>
          <w:ilvl w:val="1"/>
          <w:numId w:val="1"/>
        </w:numPr>
        <w:rPr/>
      </w:pPr>
      <w:bookmarkStart w:id="77" w:name="__RefHeading___Toc3179813_653776707"/>
      <w:bookmarkStart w:id="78" w:name="_Toc26"/>
      <w:bookmarkEnd w:id="76"/>
      <w:bookmarkEnd w:id="77"/>
      <w:r>
        <w:rPr>
          <w:rtl w:val="true"/>
        </w:rPr>
        <w:t>کام دل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 عاشق از وصال یار شیرین 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 چون شد شامل دیدار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بر قفل مهمّات تو می باشد کلید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غوره چون با صبر گردد یار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سجن است و مؤمن هست زندانی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تلخیش از مرگ استثمار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و نیروی هر فردی ز کار و کوشش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دهقان وقت برگ و بار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حق تلخ است بهر آدم حق ناشناس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چو گردد هضم زهر مار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 جان کندن و تنگی گور و سوز 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 حیدر کرار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علی یارست بهر میثم خرما فروش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بازی با طناب دار شیرین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شیعه را گر بند از بندش کنید دشمن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بهرش کوری کفّار شیرین می شود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ژولیده می گوید که با حبّ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 ایام و هجر یار شیرین می شود </w:t>
      </w:r>
      <w:bookmarkStart w:id="79" w:name="pg8734_82974"/>
    </w:p>
    <w:p>
      <w:pPr>
        <w:pStyle w:val="Heading2"/>
        <w:numPr>
          <w:ilvl w:val="1"/>
          <w:numId w:val="1"/>
        </w:numPr>
        <w:rPr/>
      </w:pPr>
      <w:bookmarkStart w:id="80" w:name="__RefHeading___Toc3179815_653776707"/>
      <w:bookmarkStart w:id="81" w:name="_Toc27"/>
      <w:bookmarkEnd w:id="79"/>
      <w:bookmarkEnd w:id="80"/>
      <w:r>
        <w:rPr>
          <w:rtl w:val="true"/>
        </w:rPr>
        <w:t>حکایت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شنیدم از منازل الآخره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مطلبی بس دل ربا و فاخره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مسیری مرد کی دنیا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دوید و از پیش یک فیل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 تار و پود او از هم کسیخت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دوید آن فیل و مردک می گریخت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مسیر راه او یک چاه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از حال او آگاه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آن چاه دامی چیده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هایی از زمین روئیده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 زد آن شاخه ها را بر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گمانش زندگی از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دیدی دو موش از آن گیاه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خورندی یک سپید و یک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 افعی دید زیر شاخه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برون کردند از سوراخ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نظر بر قعر چاه انداخت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خود را ز وحشت باخت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اژدهایی دید بگشوده دهان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دهانی را که بد آتش 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سر را کرد بالا آن دغل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 را دید منزوج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در دل داشت حرص آن بی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سود خویش بودی بی ضرر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اژدها و مار ها غافل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شهد کام او حاصل شدی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فراموشش که می افتد به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قاتلش گردید شهد آن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مثل آن چاه دنیای دنی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مصیبت ها که در آن خفتی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رشته عمر بشر آن شاخه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 را با منیّت کار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چار افعی در مصاف آزمون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صفرا بلغم و سودا و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بجوش آیند هر یک فاعلیست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قتل انسان قاتل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موشی را که آن بیچاره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باشد سیاه و هم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اژدها مرگ است و انسانش شکار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سر و پایش ببارد اضطهار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بیا دل را بر این دنیا مبند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این دنیای وانفسا مبند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سجن است و ما زندانیش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مثل گرگ است و ما قربانیش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دارد حرص دنیا بیشتر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 است از روز عقبی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است از پای میزان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عقبی می فروشد با عسل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جهان باشد عروس هرزه 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مردی گرد آن هرگز مَگرد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گردی بار ها بارت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خزان در قید اقسارت کند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جانت شود با نام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آن را که خاطر خواه اوست </w:t>
      </w:r>
      <w:bookmarkStart w:id="82" w:name="pg8734_82976"/>
    </w:p>
    <w:p>
      <w:pPr>
        <w:pStyle w:val="Heading2"/>
        <w:numPr>
          <w:ilvl w:val="1"/>
          <w:numId w:val="1"/>
        </w:numPr>
        <w:rPr/>
      </w:pPr>
      <w:bookmarkStart w:id="83" w:name="__RefHeading___Toc3179817_653776707"/>
      <w:bookmarkStart w:id="84" w:name="_Toc28"/>
      <w:bookmarkEnd w:id="82"/>
      <w:bookmarkEnd w:id="83"/>
      <w:r>
        <w:rPr>
          <w:rtl w:val="true"/>
        </w:rPr>
        <w:t>منای قرب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قرآن که از ربّ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حكم مأموریت آمد بر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خلیل ما از ما تجلیل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ما ذبح اسماعیل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بندة ما طاعت فرمان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بر او ما بگوئیم آن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دست خود در آر از آستین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بکامت زهر گردد انگبین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ما گوئیم آن را نیز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خنجرت را هر چه خواهی تیز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خلیل از امر حق تجلیل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تبسم رو به اسماعیل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فرزند شادی نوش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چشم و گرمی آغوش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تو را خواهد که من قربان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منای عشق او بی جان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مصمم بهر قربانی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گشتم در خدا فانی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چه گویم من بتو افسانه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قبال امر حق تکلیف 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اسماعیل لایم ای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رضای حق رضایم ای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و با پدر همراه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تا سر فانی فی الله شد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منا آن حق پرست چیره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و پای نور چشم خویش را بست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خنجر را بنای حنجرش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پیکر جدا سازد 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خنجر را کشیدی سخت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گلوی او نمی کردی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عمل آن مقتدا شد دل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برنده را زد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خنجرش بر سنگ خورد و شد دو 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و حیران شد خلیل ازین قسیم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بر خنجر را که ای برنده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بر حلقش نباشی کارگر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خنجر در جهان برندگی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برندگی خود بندگی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با من بنده می گوید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بخشنده می گوید 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 تمرّد می توان زامر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توان سرپیچی از امر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فرمان باری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ذبیح الله یاری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خلیل الله را آمد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قبول ذبح تو ای مقتدا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امتحان دادی و گشتی ممتحن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گوسفندی را بکن قربان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ذبح من در کربلا باید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ما را منا باید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 آن جا دل نوازی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گلوی ذبح بازی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ذبح ما باشد شهادت را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باشد حسین ابن علی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ثمر بر نخل باور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در راه ما سر می دهند </w:t>
      </w:r>
      <w:bookmarkStart w:id="85" w:name="pg8734_82978"/>
    </w:p>
    <w:p>
      <w:pPr>
        <w:pStyle w:val="Heading2"/>
        <w:numPr>
          <w:ilvl w:val="1"/>
          <w:numId w:val="1"/>
        </w:numPr>
        <w:rPr/>
      </w:pPr>
      <w:bookmarkStart w:id="86" w:name="__RefHeading___Toc3179819_653776707"/>
      <w:bookmarkStart w:id="87" w:name="_Toc29"/>
      <w:bookmarkEnd w:id="85"/>
      <w:bookmarkEnd w:id="86"/>
      <w:r>
        <w:rPr>
          <w:rtl w:val="true"/>
        </w:rPr>
        <w:t>مدایح</w:t>
      </w:r>
      <w:bookmarkEnd w:id="87"/>
    </w:p>
    <w:p>
      <w:pPr>
        <w:pStyle w:val="Heading3"/>
        <w:numPr>
          <w:ilvl w:val="2"/>
          <w:numId w:val="1"/>
        </w:numPr>
        <w:rPr/>
      </w:pPr>
      <w:bookmarkStart w:id="88" w:name="__RefHeading___Toc3179821_653776707"/>
      <w:bookmarkStart w:id="89" w:name="_Toc30"/>
      <w:bookmarkEnd w:id="88"/>
      <w:r>
        <w:rPr>
          <w:rtl w:val="true"/>
        </w:rPr>
        <w:t xml:space="preserve">میلاد رسول اکرم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منا را نخل باور سبز می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و صفا دنبال شعر نغز می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قضا را خامه آهنگ خبر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آفرین آن خبر لوح قدر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زمان گهواره شب تاب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بلند آرزو را آب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سحر سوز دلش را ساز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به روی بامدادان باز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شفق در باغ دل آلاله می کاشت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 ها در پهن دشت ژاله می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فلق شعر ظهور نور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دختران صید دام گور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در ایران شیروان ز بام بخت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طشت اهورائی کز بام بخت افتاد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عطش در ساوه شعر آب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 دریا شب حدیث ناب می خواند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سماوه نیش ها را نوش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 عطش را دور از آغوش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به معبد موبدان از هوش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راز آتش خاموش 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 جام پادشاهان آبرو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کاخ شاه ساسانی فرو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شب خشنودی بنت وهب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تَبَّت يَدا أبي لَهَب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منادی دمبدم فریاد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نابودی استبداد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بر خلق جهان از امر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بدنیا عقل کل یعنی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خیزید دست افشان رهایی بخش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آفرین صد هزاران نقش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از حق گشته مأمور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دختری دیگر نگردد زنده در 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با نور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کشد ما را ز زندان زلالت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ختم المرسلین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رحمت حق رحمت للعالمین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آن که دینش جاودانی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او آینه دار زندگانی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چلچراغ علم و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گر فکر بشر در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جرعه نوش جام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بنیان گذار کاخ عدل و حق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تا که محرومی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 ظالم داد مظلومی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دنیا تا بشر ارشاد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قید و بند بردگی آزاد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گلبانگ توحیدش جهان گیر است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او تفسیر تکبیر است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علی از امر حق هم دست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 آفرین تشنگان هست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علی از امر حق در ملک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 کند کانون جهل و بت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شهر علم است و علی باشد در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بحر علم اوست علی هم گوهر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علی یک روح باشد در دو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تداعی بشر الله اکبر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همگام با میلاد روح افزای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زاد روز صادق آل محمد </w:t>
      </w:r>
      <w:bookmarkStart w:id="90" w:name="pg8734_82981"/>
    </w:p>
    <w:p>
      <w:pPr>
        <w:pStyle w:val="BookText"/>
        <w:rPr/>
      </w:pPr>
      <w:bookmarkEnd w:id="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 عبادة</w:t>
      </w:r>
    </w:p>
    <w:p>
      <w:pPr>
        <w:pStyle w:val="Heading2"/>
        <w:numPr>
          <w:ilvl w:val="1"/>
          <w:numId w:val="1"/>
        </w:numPr>
        <w:rPr/>
      </w:pPr>
      <w:bookmarkStart w:id="91" w:name="__RefHeading___Toc3179823_653776707"/>
      <w:bookmarkStart w:id="92" w:name="_Toc31"/>
      <w:bookmarkEnd w:id="91"/>
      <w:r>
        <w:rPr>
          <w:rtl w:val="true"/>
        </w:rPr>
        <w:t xml:space="preserve">ميلاد علی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)»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شد بهار شد بهار مشک بار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عیش و نوش ما دوباره برقرار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گوشه گیر هم بار دگر خمار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 میز ساغر ساقی هشت و چار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صفر با یک آمده هزار صد هزار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جمع صد هزار را یکی طلایه دار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زنی که شیر را به کعبه بود حامله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ربوده بود از کفش درد مخاز حوصله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حرم ز خانه او کرد به وقت نافله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صحن مکه شد بهر گرفتن صله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فتاده در دلم ز فرط درد و لوله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بين من فتد ز درد 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رسید ادخلی که از غمت رها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بی دوا درد تو را دوا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چه طالبی بگو که بر تو من عطا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خدمتت درون این سرا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فاطمه است نام تو اجابت دعا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نام فاطمه در به رخ تو وا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از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تو از در حرم که نیست باوری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رخ تو وا کنم در این سرا دری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به قدر و مرتبت غیر تو مادری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تو کس نپرورد به بحر گوهری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نوش جان کنی ز باده ساغری دگر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غیر حق تو را محرم و یاوری دگر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خانه خدا بود خانه مرتضی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چنار خانه خدا پس از سه روز باز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فكنده سر فاتح و سرفراز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شکر نعمت خدا به سجده در نماز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ز خانه خدا به عزّ و فرّ و ناز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 او زمینه شادی خلق ساز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ز مقدم علی صاحب امتیاز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کیه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نبی علی ختمه جاودانه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شکوه خنده اش نحل شرف جوانه 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بوسه بصورت على رسول عارفانه 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تعرة يا على مدد بقاف اين زمانه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 به قلب دشمنان نرگس آن یگانه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از دل خلق جهان زبانه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حىّ ذو النعم كلّ نعم على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معنى نون انمّا كرم علی بود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بهر مشيّت قضا لوح و قلم على بود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باعث خلقت جهان قاف قدم على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نار و ساقی باغ ارم علی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بدست او بود تیغ دو دم علی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 برای مصطفی خلاصه زبور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ز ناصح صحف روایت طیور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انجیل را بیان شد شفای مرد کور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را زبان شد و گفت حدیث طور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افلح المؤمنون خواند و شکوه نور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ختم الانبياء واقعه ظهور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 خدا بود خانه مرتضی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 آنکه از خدا اتمّ هر نَعَم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الیوم اكملت لكم شاهد این کرم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غایی جهان حدوث هر قدم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نونُ و القلم که نونُ و القلم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مطاف خلق ماسوا ز مقدمش حرم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و کرم به پیش او قطره به پیش یم بود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شد ز نور حق فضای کعبه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خانه خدا بود خانه مرتضی علی </w:t>
      </w:r>
      <w:bookmarkStart w:id="93" w:name="pg8734_82985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3179825_653776707"/>
      <w:bookmarkStart w:id="95" w:name="_Toc32"/>
      <w:bookmarkEnd w:id="94"/>
      <w:r>
        <w:rPr>
          <w:rtl w:val="true"/>
        </w:rPr>
        <w:t>مولود کعبه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که غم بهر سفر بار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از قدم یار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و ظفر قسمت شادی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جولان جمادی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رجب پرده ز رخ برگرفت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و شعف زندگی از سر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شفق شعر فلق ساز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سحر طالب پرواز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حرم بیت خداوندگار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پرده آویخته یک پرده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زنی حامله شیر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لبش نغمه تکبیر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ملتهب از شدت درد مخاز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ملتجی خالق بنده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درون را بحرم ساز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دلش را بحق ابراز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که ای خالق و معبود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وجود تو همه بود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 بده طاقت من طاق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کرم وجود تو مشتاق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ام خط براتم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قفس درد نجاتم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کسی نیست مرا دادرس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مرحمتی کن تو به فریاد رس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نیست پناهم تو پناهم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ندهد راه تو راهم بده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 گه از خانه ندائی شنید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دعایت به اجابت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ز بی کسی دم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ز عطش در بر زمزم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در انتظار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مقدم یار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بیا چو مریم از ما مرم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رود تو غرق شد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مشتاق تو حوّا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و ساره و لعیا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مریمت بود خادمه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نامت که بود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قفل حرم گر که ندارد کلید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ز ما مشو نا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شود بسته از حکمت 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کند خدا در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طبل سرافرازی او ساز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جدار آن خانه ز هم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بنت اسد وارد آن خانه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پسرش همدم پیمانه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تا محرم معبود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جدار بشکافته مسدود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ام ز راویان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خبر مستند و معتبر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ورا خدا سه شب میزبان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 الله برایش میهمان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می از جام ولا نوش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غم خویش فراموش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سه شب دوباره اعجاز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جدار مسدود شده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پرده شد نور رخش متجلی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شد از خانه حق با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 سبق از خط معنا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شد و بر جسم نبی جا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نبی آینه راز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خدا بین علی باز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 خدا داد در آغوش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ولا کرد ز لب نوش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همان روز ولادت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ختم رسالت علی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نبی ساز سخن ساز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صحف را به برش باز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 نزول همه آیات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را همره تورات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بیان واقعه نیل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بسی آیه انجیل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نگشته نازل به رسول 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متن قرآن خدای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نبی به ساحت آزمون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على قد افلح المؤمنون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حاصل کل جمع شد و نوش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رُسُل مات از آن هوش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 او بوسه زد آن محتشم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که روحی به فداء یابن 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مصدر رحمت رب جلیل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به هادی سبل جبرئیل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تو را آینه حق نماست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خدا آیت و عین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عالم همه پابست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منبعث از هست علی هست 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اراده چوی خدای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کرسی و لوح و قلمی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زمین یک سره در آب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بستر بی خبری خواب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امر حق اراده تمدید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شب اسیر خورشید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و شب آمده به وجود 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زمین پاک شد از خار و خس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دهد بهر بشر بار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خدا بارور اشجار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خدا خلقت آدم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آدمش سجده دمادم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گل آدم به محبت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علی را به دل او 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علی تا به دلش جا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 او صورت معنا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 به فرمان مطاع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کشتی نوح على ناخدا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حق به او توسل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کآتش نمرود بر او گل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که موسی بشود موسوی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عليا عليا يا على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علی تا به لبش نقش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 خدائی خدایان شکست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مکتبش فارغ التحصيل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باعث شکستن نیل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مسیحا ز ولا گشت مست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عرش از حبّ علی بر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تو پاینده کند این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زنده کند این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مدينة العلم تويى باب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 هر خسته دلی تاب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مدح ورا گفته به قرآن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سوره مائده و هل 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تطهیر به شأن علیست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از نور رخش منجلی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نقطه تحت باء بسم الله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بود دشمن او گمره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و سماء سلسله جنبان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قلم در خط فرمان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او سوره شمس الضّحاست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بود با وی و او با خداست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واسطة عالم معناست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شایسته زهراست است او </w:t>
      </w:r>
      <w:bookmarkStart w:id="96" w:name="pg8734_82989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امير المؤمنين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3179827_653776707"/>
      <w:bookmarkStart w:id="98" w:name="_Toc33"/>
      <w:bookmarkEnd w:id="97"/>
      <w:r>
        <w:rPr>
          <w:rtl w:val="true"/>
        </w:rPr>
        <w:t xml:space="preserve">علی بن ابیطالب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مقام و مرتبت حجّت كبريا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مصاف منقبت سوره هل اتى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 به بحر رحمتش خدای کعبه یک صدف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این صدف تویی گوهر پر بها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وادی غدیر خم به بیش صد هزار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بزد بدست تو خاتم الانبياء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رسول ممتحن که هست جانشین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حی ذوالمنن که گفته بار 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که پیشوا منم علی است پیشوای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با ولایتش بخلق رهنما علی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گویم و چه خوانمت که از جلال و منزلت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خوانمت خدا تو را نه از خدا جدا علي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مکمل از ولایت تو گشت دین احمدی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اتم نعمت خدا تویی به ماسوا علی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لوح عزّت قدر برای دوستان 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کاتب قضا تُعِزُّ مَنْ تَشا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را قدم تویی که حادث از تو شد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تحت اختیار تو بقاست تا فنا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رسول محترم ز قهر حی ذوالنعم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دشمنان تو تذل من تشا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بهر تو جدار کعبه بازشد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جهان قدم نهی به خانه خدا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آدم از تو خواست تا دعا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توبه اش کند خدا قبول زان دعا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کشتی نوح ز بحر پرخروش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ناخدایی تو شد زهر بلا رها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آتش از نام تو گشت منفعل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نسوخت او خلیل را تا که بگفت 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کیستی که زنده شد از دم گرم تو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بدست تو بود عنان انبیاء علی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 هستی جهان داده خدا بدست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گشته هستی جهان به نام تو به پا علی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که جای مصطفی بخفتی و ز خفتنت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دهر شد وسیله نجات مصطفى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 دوش مصطفی تویی که پا نهاده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پای تو بود بدیده توتیا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به فاطمه فخر چنان که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به همسری تو سيدة النساء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گیتی از ازل ندیده چون تو رهبری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جذامیان شود انيس و هم غذا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رضای ذات حق به حالت رکوع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زنی تو دست رد به سینه گدا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امیر المؤمنين </w:t>
      </w:r>
      <w:bookmarkStart w:id="99" w:name="pg8734_82992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 عبادة یا امیر المؤمنین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3179829_653776707"/>
      <w:bookmarkStart w:id="101" w:name="_Toc34"/>
      <w:bookmarkEnd w:id="100"/>
      <w:r>
        <w:rPr>
          <w:rtl w:val="true"/>
        </w:rPr>
        <w:t>در وصف مولای متقیان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خدیو همت اگر پای در رکاب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کرشمه جهان را پر انقلاب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قامت خود را قلم علم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واژۀ نو نقش این کتاب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مجلس انس است و دوستان جمعند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سزاست تا به سحر دیده ترک خواب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ساقی مجلس که شب ز نیمه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که ساغر ما را پر از شراب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ولادت ساقی کوثرست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 بجام شقایق شراب ناب کند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شراب که حق وعده داد و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شهد آن دل ما را به پیچ و تاب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از عالم لاهوت می رسد در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به کعبه مقصود فتح باب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ادخلی آمد به گوش بنت 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غم مخور که خدا کاخ غم خراب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دوای درد تو این جاست ای صحیفه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بیا که خدا لطف بی حساب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به خانه من نه که هاجر و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نثار تو گل دیگری گلاب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بخدمت تو آسیه نهاده به پیش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قلب زار تو فارغ ز التهاب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مادری به علی و علیست عين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علی که ازو رجس اجتناب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اگر ذره را کند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رود و کار آفتاب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خدا مثل فاطمه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از صدف عشق انتخاب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شب ليلة المميت بلطف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ختم رسل جا به رختخواب کند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سلونیش راز های 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واسطه افشای شیخ و شاب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به یک یا علی در از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کَنَد ز جا و دل شیر شرزه آب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علی که خدا از طفیل هستی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و هر چه در او هست کامیاب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توبه آدم از او بود که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نیمه شب خلق مستجاب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نجات نوح نبی از دعای اوست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به امر خدا آب را سراب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برای خلیل خدا کجاوه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آتش نمرود او عتاب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علی چه بگویم که با زبان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 حضرت موسای خود خطاب کند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علی چه بگویم که حضرت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به عرش بیاری بوتراب کند </w:t>
      </w:r>
      <w:bookmarkStart w:id="102" w:name="pg8734_82995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اَلْيَوْمَ أَكْمَلْتُ لَكُمْ دِينَكُمْ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3179831_653776707"/>
      <w:bookmarkStart w:id="104" w:name="_Toc35"/>
      <w:bookmarkEnd w:id="103"/>
      <w:r>
        <w:rPr>
          <w:rtl w:val="true"/>
        </w:rPr>
        <w:t>-«</w:t>
      </w:r>
      <w:r>
        <w:rPr>
          <w:rtl w:val="true"/>
        </w:rPr>
        <w:t>غدیریه</w:t>
      </w:r>
      <w:r>
        <w:rPr>
          <w:rtl w:val="true"/>
        </w:rPr>
        <w:t>» -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از قرآن که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ای فرموده در تکمیل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الیوم اکملت لکم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در شأن امیرالمؤمنین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آن بشنو که گویم مو به 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نکته نص قرآن مبین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طواف کعبه بودی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کین ندا آمد زجبریل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محمد خویش را آماده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ابلاغ پیام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شدی فارغ رسول ممتحن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طواف بیت رب العالمين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سوى يثرب عزم رجعت ساز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شکوه اقتدار مسلمین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راه از مصدر ربّ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آمد کای رسول بی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وعدة موعود ما آمد به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همت کن برون از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غدیر خم توقف کن که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این جا کار ها با 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فرمان خدای لایزال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فرمان آن رسول راستین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برگردند از ره رفتگان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ماندگان آیند در این سرزمین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بفرمود از جهاز اشتران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منبری گردد به پا تا آن 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ابلاغ پیام ذات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آن گردد ز رحمت جاگزین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مهیّا منبر و شد برفراز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علی را خواند آن سر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لب چون غنچه گل باز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مردم کرد و گفتا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را مولا منم مولای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من باشد علی حبل المتین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بر این ریسمان چنگی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امان باشد ز کید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باشد پیرو آئین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پیروی او بود مصداق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دارد دوستانش را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خدا را هست او یار و 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او دشمن ذات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 و جنّت بود از آن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را از خود نکردم انتخاب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انتخابش کرده رب العالمین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بگفت و جبرئیلش زد 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ممتحن صد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شما امروز شد نعمت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علی امروز شد تکمیل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علی باشد صراط المستقیم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ایاک نعبد نستعین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نقطه با زیر بسم الله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زانکه با او هست طا و با و 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ولایش نیست امید نجات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دوزخ به روز واپسین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او کلید جنّت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ولای او بود حصن حصین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او یک روح اندر دو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منم انگشتری و او 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کسی دارد حسابی پیش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عفو گناهان در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حساب دشمنان او که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با کرام الکاتبین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ژولیده بشنو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چنگ زن بر دامن حبل المتین </w:t>
      </w:r>
      <w:bookmarkStart w:id="105" w:name="pg8734_82997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أَتْمَمْتُ عَلَیْکُمْ نِعْمَتی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3179833_653776707"/>
      <w:bookmarkStart w:id="107" w:name="_Toc36"/>
      <w:bookmarkEnd w:id="106"/>
      <w:r>
        <w:rPr>
          <w:rtl w:val="true"/>
        </w:rPr>
        <w:t>غدیر خم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احمد را به لب رازی مگو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 که بهر خلق مجد آبرو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با جبریل خلوت کرد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جولان بحر جلوت کرد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 ابلاغ از خدا گردید صادر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پنهانی باطن گشت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وادی خم غدیر آن راست 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طبق فرمان خدا کردی اقامت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قدری تحمل کرد آن میر سرافراز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رفتگان آینه و خیل ماندگان باز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حجاج چون بر گرد هم دمساز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بهر جلوت این راز گشتند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جهاز اشتران آماده منبر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بر فراز آن پیمبر ز امر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که بودی ملک هستی پای بستش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به لب دست علی بودی به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 لبش را همچو گل بگشود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کرد بر جمعیّت و فرمود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 شما پیغمبرم گفتند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حي داورم گفتند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خطایی سر زده گفتند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جفایی سر زده گفتند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از من بر شما حجّت تمام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تمام و بر شما از حق پیام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مرا مولا و آقایش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علی را رهبر و مولا بداند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او کسی ملک ولایت را ولی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بعدِ من مولا کسی غیر از علی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 خود هرگز نکردم انتصابش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کرده ذات خالق انتخابش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در حق علی حرمت 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بدون شک خدایش دوست 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که دشمن با امیر المؤمنین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حسابش با کرام الکاتبین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شهر علمم بر شما او هست بابش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خلقت جوهر است و او کتابش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حجاج را چون حکم خالق ضامن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دوّمی گلبانگ بخ ٍبخٍ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کردی با علی آن پست بیعت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دگر شد غاصب غصب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عید عروة الوثقای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شور و نشاط مسلمین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چه سازم چون کنم دل بی قرار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 قراری دیده من اشک بار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نبی آن پست میدانی چها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 شکست و غنچه را از گل جدا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بی حیا با عدّه ای پیمان ببستند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 زهرا را به ضرب در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دادند از این راه حق مرتضی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 سفارش های ختم الانبیاء را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ام کز داغ زهرا داغدارم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هستم گنهکار و علی را دوست دارم </w:t>
      </w:r>
      <w:bookmarkStart w:id="108" w:name="pg8734_83000"/>
    </w:p>
    <w:p>
      <w:pPr>
        <w:pStyle w:val="BookText"/>
        <w:rPr/>
      </w:pPr>
      <w:bookmarkEnd w:id="1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رَضیتُ لَکُمُ الْإِسْلامَ دیناً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3179835_653776707"/>
      <w:bookmarkStart w:id="110" w:name="_Toc37"/>
      <w:bookmarkEnd w:id="109"/>
      <w:r>
        <w:rPr>
          <w:rtl w:val="true"/>
        </w:rPr>
        <w:t>«</w:t>
      </w:r>
      <w:r>
        <w:rPr>
          <w:rtl w:val="true"/>
        </w:rPr>
        <w:t>دو بیتی ها</w:t>
      </w:r>
      <w:r>
        <w:rPr>
          <w:rtl w:val="true"/>
        </w:rPr>
        <w:t>»</w:t>
      </w:r>
      <w:bookmarkEnd w:id="110"/>
    </w:p>
    <w:p>
      <w:pPr>
        <w:pStyle w:val="Heading3"/>
        <w:numPr>
          <w:ilvl w:val="2"/>
          <w:numId w:val="1"/>
        </w:numPr>
        <w:rPr/>
      </w:pPr>
      <w:bookmarkStart w:id="111" w:name="__RefHeading___Toc3179837_653776707"/>
      <w:bookmarkStart w:id="112" w:name="_Toc38"/>
      <w:bookmarkEnd w:id="111"/>
      <w:r>
        <w:rPr>
          <w:rtl w:val="true"/>
        </w:rPr>
        <w:t>اشاره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 تر از کلام پیمبر کلام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تر از پیام محمد پیام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غزوه احد به نبی گفت جبرئیل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عفو لذتیست که در انتقام نیست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3179839_653776707"/>
      <w:bookmarkStart w:id="114" w:name="_Toc39"/>
      <w:bookmarkEnd w:id="113"/>
      <w:r>
        <w:rPr>
          <w:rtl w:val="true"/>
        </w:rPr>
        <w:t>غدير خُم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حجة الوداع به فرمان حی بی 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منبر از جهاز و نبی گشت بر فراز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علی گرفت و بگفتا که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من به خلق جهان رکن هر نماز </w:t>
      </w:r>
      <w:bookmarkStart w:id="115" w:name="pg8734_83001"/>
    </w:p>
    <w:p>
      <w:pPr>
        <w:pStyle w:val="BookText"/>
        <w:rPr/>
      </w:pPr>
      <w:bookmarkEnd w:id="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فاطمة يا فاطمة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فاطمة يا فاطمة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3179841_653776707"/>
      <w:bookmarkStart w:id="117" w:name="_Toc40"/>
      <w:bookmarkEnd w:id="116"/>
      <w:r>
        <w:rPr>
          <w:rtl w:val="true"/>
        </w:rPr>
        <w:t xml:space="preserve">میلاد حضرت زهرا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مژدگانی بده میلاد زهرا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مسعود ام ابیها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وجود امجد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قدم در جهان زهرا ام الائمه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راضیه مرضیه کفو علی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به امر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جبرئیل امین آمد نزد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بهر او آیات نصّ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بوصف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با پری ملک به گوش قلمان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 آمده عزیز حیّ سبحان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جملگی با شعف تبریک از دل و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گفتند بر احمد آن خاتم رسولان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تو خوش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بر محمد </w:t>
      </w:r>
      <w:bookmarkStart w:id="118" w:name="pg8734_83002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قدم در جهان مادر یابن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شفیعه یاور مرد وزن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زینب و کلثوم و ام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کاورد چون حسین خسرو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ما بگو مجدّد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صلوات بر محمد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3179843_653776707"/>
      <w:bookmarkStart w:id="120" w:name="_Toc41"/>
      <w:bookmarkEnd w:id="119"/>
      <w:r>
        <w:rPr>
          <w:rtl w:val="true"/>
        </w:rPr>
        <w:t>بند دوم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مژده مژده ماه جمادی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شادی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آمد ریحانه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كفو على اعلى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ام ابیها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بن الحسن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ت آیه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بر گو آسیه عنبر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مجمر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به شادمانی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گل 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تبارک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گشته نزول شأن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کوری قوم ابتر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داده بر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نه بلکه مادر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بن الحسن مبارک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آیه تبارک </w:t>
      </w:r>
      <w:bookmarkStart w:id="121" w:name="pg8734_83003"/>
    </w:p>
    <w:p>
      <w:pPr>
        <w:pStyle w:val="BookText"/>
        <w:rPr/>
      </w:pPr>
      <w:bookmarkEnd w:id="1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بنت رسول الله</w:t>
      </w:r>
    </w:p>
    <w:p>
      <w:pPr>
        <w:pStyle w:val="Heading2"/>
        <w:numPr>
          <w:ilvl w:val="1"/>
          <w:numId w:val="1"/>
        </w:numPr>
        <w:rPr/>
      </w:pPr>
      <w:bookmarkStart w:id="122" w:name="__RefHeading___Toc3179845_653776707"/>
      <w:bookmarkStart w:id="123" w:name="_Toc42"/>
      <w:bookmarkEnd w:id="122"/>
      <w:r>
        <w:rPr>
          <w:rtl w:val="true"/>
        </w:rPr>
        <w:t xml:space="preserve">تولد حضرت زهرا </w:t>
      </w:r>
      <w:r>
        <w:rPr>
          <w:rtl w:val="true"/>
        </w:rPr>
        <w:t>(</w:t>
      </w:r>
      <w:r>
        <w:rPr>
          <w:rtl w:val="true"/>
        </w:rPr>
        <w:t>س</w:t>
      </w:r>
      <w:r>
        <w:rPr>
          <w:rtl w:val="true"/>
        </w:rPr>
        <w:t>)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بزم ما خدا زیب و فری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شور و شادمانی زیوری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احمد حامل وحی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مژده جان پروری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 ای چلچراغ مُلک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هستی حق جلای دیگری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 ابتران ابتر بمانید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من كان رحمت کوثری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کو بود کنز الحقایق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و نخل حقیقت را بری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گر برش خیل کثیری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پشت و پناه و یاوری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کز برایش حی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مرتضایش شوهری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کز بَم جود و سخایش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گوهر چون شبیر و شبّری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کز صدف ارزنده درّی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زینب دختر نیک اختری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كز شراب حوض كوثر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ساقی ولایت ساغری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کوثر رهبر سیر تکامل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بر جمله خلقش برتری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ساقی می باقی که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دختر بر پیمبر مادری داد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حوا داد آدم مژدگانی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حق بر خیل نسوان رهبری 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نوح از فرط شادی گفت جبریل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کشتی تو حق لنگری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ابراهیم آتش شد گلستان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ناجی گل پروری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دیدن نادیده 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از جمالش مظهری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پاس مقدم زهرا به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حق دم احیاگری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تا رخش بوسید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نسوان ذات حق پیغمبری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خاتم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زیباترین انگشتری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 از رجس و دور از هر گناهی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همسر و هم سنگری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اهل دل بگو دلدادگان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دلربایی دلبری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از مدحت او گشته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ملک عرض را جوهری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از وصف او گردیده الکن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رتبه ناباوری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را قیامت قامت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را حکایت محشری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را دلیلی هست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را خدا تاج سری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مرغ دل ژولیده 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مقدمش بال و پری داد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صدیقه کبری با زهرا </w:t>
      </w:r>
      <w:bookmarkStart w:id="124" w:name="pg8734_83005"/>
    </w:p>
    <w:p>
      <w:pPr>
        <w:pStyle w:val="BookText"/>
        <w:rPr/>
      </w:pPr>
      <w:bookmarkEnd w:id="1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ام ابيها</w:t>
      </w:r>
    </w:p>
    <w:p>
      <w:pPr>
        <w:pStyle w:val="Heading2"/>
        <w:numPr>
          <w:ilvl w:val="1"/>
          <w:numId w:val="1"/>
        </w:numPr>
        <w:rPr/>
      </w:pPr>
      <w:bookmarkStart w:id="125" w:name="__RefHeading___Toc3179847_653776707"/>
      <w:bookmarkStart w:id="126" w:name="_Toc43"/>
      <w:bookmarkEnd w:id="125"/>
      <w:r>
        <w:rPr>
          <w:rtl w:val="true"/>
        </w:rPr>
        <w:t xml:space="preserve">ميلاديه حضرت زهرا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ساقی بده زان باده که هوشم برد از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می که بشر را کند از رجس مطهّر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که نوشید از آن آدم و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مدرسۀ توبه به یک جام مظفّر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کزان نوح نبی خورد و نجاتش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ورطه طوفان بلا گشت میسّر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که شد سد ره آتش نمرود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شد از بهر خلیل اله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که موسی ارنی گفت به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سینه او لوح و شد آن لوح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کزان صاحب دم گشت مسیحا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گرمی دم زنده کند مرده مکرر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 باده که یک جرعه از آن خورد خدیجه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گردید همه هستیش ایثار پیمبر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تلافی به خدیجه ز عنایت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داد به او از صدف واسعه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امین آمد و گفتا به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ام از بهر تو من سوره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خیل کثیرت بدهم مژده کزین 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رنجیده نگردد دلت از فرقه ابتر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مژده که حق داده به تو از یم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گوهر ارزنده و یک طاهره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تو مگو به بحر حيا و يم رحمت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تو مگو بلکه تو را نادره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تو مگو شیر زن بیشه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لطف خدا شیر خدایش شده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 به جهان فاطمه کز فاطمه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شمس و قمر ظاهر و با یازده اختر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زهره که صد زهره بود محو جمالش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برج حیا سر زده آن زهره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که بود راضیه و مرضیه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عرض است و بود این فاضله جوهر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کساء را به جهان هست معرّف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نام شریفش شده بر فلسفه محور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جود وجودش همه هستی شده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گردش چشمش شده این چرخ مدوّر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درک بشر درک کمالش شده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وصف جمالش شده توصیف مسخر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مدحت او گشته زبان همه 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عفت او مانده به گل رفرف باور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زانو زده در مکتب او يونس و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به کمر بسته برش مریم و هاجر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آن که خداد داده بدستش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شفاعت که بود شافعه 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آن که بود خاتم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خاتمش آید شود اسلام مظفّر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آن که از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سینه سپر پشت در خانه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آن که ندیدست و نبیند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تالى تل او با سعه صدر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آن که ددمنشان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پهلوی بشکسته حمایت گر همسر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به جهان آن که به سیلی اجانب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بگرفت به جای فدکش مزد پیمبر </w:t>
      </w:r>
      <w:bookmarkStart w:id="127" w:name="pg8734_83008"/>
    </w:p>
    <w:p>
      <w:pPr>
        <w:pStyle w:val="BookText"/>
        <w:rPr/>
      </w:pPr>
      <w:bookmarkEnd w:id="1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بنت رسول الله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3179849_653776707"/>
      <w:bookmarkStart w:id="129" w:name="_Toc44"/>
      <w:bookmarkEnd w:id="128"/>
      <w:r>
        <w:rPr>
          <w:rtl w:val="true"/>
        </w:rPr>
        <w:t>افتخار دختر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این پند دل ربا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شوی با حق آشنا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چه رو قدر خود نمی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تو هست پر بها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رهبر توست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به زهرا تو التجا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با فاطمه شوی محشور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کن گوهر حیا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میلاد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خود بکش هوی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چه گویم به وصف فاطمه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کند وصف او خدا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خدیجه تمام هستی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در راه حق فدا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تلافی آن همه ایثار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ریا ذات كبريا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 از بحر رحمتش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گوهری بس گران بها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از عرش می زند فریاد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شرف گشته خود کفا دختر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دختری برتر از فرشته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 بر ختم الانبیاء دختر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مادران را بگو که فخر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آنان دهد خدا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زد قدم به ملک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جهان گشته با صفا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طفیل وجود فاطمه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خلق ماسوا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او دخت احمد است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است او به مصطفی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جهت روز مادر است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کآورد هدیه بهر ما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شادی دختران زنده بگور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منادی رسد ندا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بر آرید از کجاوه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وجودش شده طلا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گشته از قید بردگی آزاد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احمد شده عطا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عزّتی را که یافتی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 سید النساء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ثانی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ندیده به ماسوا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یار مرتضی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با شیرش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 همچو مجتبى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از او به کربلا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زینب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درس بر شما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درد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بی دوا دوا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حاجت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در جهان دوا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آن دختری که شرم و حیا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از رخش حیا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تنها معرفی که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بر مهبط کسا دختر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اشفعي لنا عند الله </w:t>
      </w:r>
      <w:bookmarkStart w:id="130" w:name="pg8734_83010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زهرای اطهر</w:t>
      </w:r>
    </w:p>
    <w:p>
      <w:pPr>
        <w:pStyle w:val="Heading2"/>
        <w:numPr>
          <w:ilvl w:val="1"/>
          <w:numId w:val="1"/>
        </w:numPr>
        <w:rPr/>
      </w:pPr>
      <w:bookmarkStart w:id="131" w:name="__RefHeading___Toc3179851_653776707"/>
      <w:bookmarkStart w:id="132" w:name="_Toc45"/>
      <w:bookmarkEnd w:id="131"/>
      <w:r>
        <w:rPr>
          <w:rtl w:val="true"/>
        </w:rPr>
        <w:t>در میلاد صدیقه کبری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ساقی از وفا بگو باده بده سبوسبو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سبو که می دهد به جای آب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شاعر لطیفه گو بگو لطیفه ای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دم زنم ز وصف او نکته به نکته مو به مو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زنگ دل بشویمی از وصف لایزال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نعره عشق می زنم خانه به خانه کو به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 سرآمد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محمّد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به ختم الانبياء حامل وحی داوری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خدیجه داده حق تو را یگانه دختری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دختری که ثانیش نزاده هیچ مادری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دختری که دل برد ز اهل دل به دلبری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کند ز روی او زهره و ماه و 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زنان نمی کند زنی به او برابری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خلقی سرآمد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کجا توان کند خطی به وصف او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تعت او خدا کند به نص نون و القلم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سورة کوثرش بخوان که گفته حی ذو النعم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خلقش بود علت غائی قدم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شكر اني نعم زند بوسه بخوان او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ز خوان نخست او بدهد به ما نعم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خلقی سرآمد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گشوده در جهان باني خلقت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تجلّی رخش جهان پیر شد 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 او چه گویمت که اوست علم الهوان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وهم ما نيايد او ز رتبه و مقام و شأن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نشانه ای بود ازو که او بود خدا نشان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ندا از هاتفی بین زمین و اسمان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خلقی سرآمد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محمد آمد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که ثانیش به بحر و بر ندیده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فاضله ای که مثل او سینه مهر ندیده کس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سپر برای دین وقت خطر ندیده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مدافعی بسان او به پشت در ندیده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گونه دختری بین بشر ندیده 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تمام دختران مام پدر ندیده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 سرآمد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محمّد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از یم حیا یازده گوهر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قيام و صلح را شبیر و شبّر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ثبات سنگر عشق دو دختر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که مریم از جنان عود به مجمر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سندس و پرنیان و گل ساره و هاجر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بهر مقدمش طَبَق طَبَق زر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 سرآمد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محمّد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اوست که ثانیش دگر خلق خدا نمی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هیچ کس خدای را چو او رضا نمی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و اطاعت از دیو هوی نمی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گناه و معصیت به مرتضی نمی کند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 رخ قبیله سقیفه وا نمی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دامن مرتضی علی ز کف رها نمی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 سرآمد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محمّد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که مصطفی ام ابش صدا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ای که وصف او خدا به هل اتی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ای که حق و را معرّف کسا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ای که بی دوا درد همه دوا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بس است قدر او که مدح او خدا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به همسری او علی مرتضی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 سرآمد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محمّد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عصمتش به سر رخت اصالتش به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جلالتش مقر، ختم رسالتش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ولایتش به دل همسر اوست حیّ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ز روی او خجل، منفعل از رخش 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شرم شد از و در این زمانه بارور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سعادت زنان اوست به دهر راهبر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جهان خلقت از خلق سرآمد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پیمبر است جسم و او جان محمّد آمده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بضعة الرسول </w:t>
      </w:r>
      <w:bookmarkStart w:id="133" w:name="pg8734_83014"/>
    </w:p>
    <w:p>
      <w:pPr>
        <w:pStyle w:val="Heading2"/>
        <w:numPr>
          <w:ilvl w:val="1"/>
          <w:numId w:val="1"/>
        </w:numPr>
        <w:rPr/>
      </w:pPr>
      <w:bookmarkStart w:id="134" w:name="__RefHeading___Toc3179853_653776707"/>
      <w:bookmarkStart w:id="135" w:name="_Toc46"/>
      <w:bookmarkEnd w:id="133"/>
      <w:bookmarkEnd w:id="134"/>
      <w:r>
        <w:rPr>
          <w:rtl w:val="true"/>
        </w:rPr>
        <w:t xml:space="preserve">در میلاد حضرت جواد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دهید مژده که الگوی عدل و داد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خلق مریدند او مراد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حاتم طائی بساط خود برچین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بحر بخشش و جود و کرم جواد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مدینه تشنه آب بقا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ساغر قالوا بلی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شفق از چهره شب پرده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فلق را مرغ شب گوی ز بر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شقایق قصد کوی یار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غفلت لاله را بیدار می کرد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سحر شعر گل مهتاب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جلوه خورشید عالم تاب می خواند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قلم قامت به قد قامت علم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حلّ سؤال سؤال سائل صید حرم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فضا آکنده از شور و طرب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ملائک صحبت از ماه رجب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زمان در گوش هستی راز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ماهی و باز شکاری باز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عروس فاطمه از دل دعا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 دردش را تمنا از خدا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رضا در خط تسلیم و رضا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 تسلیم رضا لطف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خدا می خواست کشف راز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ها گره از کار رجعت باز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یکی گنجینه را درّی گران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آن تنها بدست خیزران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منادی داد عدل و داد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زمین و آسمان فریاد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اهل عالم مقصد و مقصود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کان هستی هر چه بود از جود آمد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بدنيا حجت خلاق سرمد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خلق و هم آیین و هم نام محمد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آئینه ایزد نما آمد بدنيا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جواد ابن الرضا آمد بدنیا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دیدارش ز جنت آدم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نبی از بهر خیر مقدم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خلیل بت شکن از کعبه سویش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شهد جان نوشد ز جام آبرویش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شبانه از دیار از دیار طور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ظلمت در پناه نور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مسیحا تا ببوسد خاک پایش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حظّی برد از لذّت شهد ولایش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بدنيا مظهر جود 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مستمندان دل برد با دلربایی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بدنيا اسوة یکتا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رضا آئینه دار مُلک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بدنیا آن که مهد عدل داد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بخشش وجود و جوان مردی جواد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هشتمین فرزند دلبند رسول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دانش و فقه و اصول است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وارث علم امیرالمؤمنین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شاهکار کلک هستی آفرین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عصمت را یگانه گوهر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درد زهرا دختر پیغمبر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حُسن او شد شیعیان را دیده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حَسَن از حُسن او گردیده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خدا را در شجاعت مظهر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العباد را تالی و هم سنگر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بحر العلوم دیگری آمد خوش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دانش پروری آمد خوش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مقامی بر رئیس مذهب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سنگرنشین و سینه چاک مکتب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ابن جعفر را شکوه باور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 جود و سخا را مظهر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اختر تابان چرخ آبنوس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حق و زاده شمس الشموس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 او گر حدیثی قال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يحيى ابن اكثم در جوابش لال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لقمان اگر درسی ز علم او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او رنگ رسالت می رساند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حاتم اگر جود و سخایش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گدایی بر سر راهش بشیند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 سبق از روضه مینو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کشتی اش در ساحلی پهلو بگیرد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نبود عالم از بود جواد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من ژولیده از جود جواد است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جواد الائمه </w:t>
      </w:r>
      <w:bookmarkStart w:id="136" w:name="pg8734_83019"/>
    </w:p>
    <w:p>
      <w:pPr>
        <w:pStyle w:val="Heading2"/>
        <w:numPr>
          <w:ilvl w:val="1"/>
          <w:numId w:val="1"/>
        </w:numPr>
        <w:rPr/>
      </w:pPr>
      <w:bookmarkStart w:id="137" w:name="__RefHeading___Toc3179855_653776707"/>
      <w:bookmarkStart w:id="138" w:name="_Toc47"/>
      <w:bookmarkEnd w:id="136"/>
      <w:bookmarkEnd w:id="137"/>
      <w:r>
        <w:rPr>
          <w:rtl w:val="true"/>
        </w:rPr>
        <w:t>مراثی</w:t>
      </w:r>
      <w:bookmarkEnd w:id="138"/>
    </w:p>
    <w:p>
      <w:pPr>
        <w:pStyle w:val="Heading3"/>
        <w:numPr>
          <w:ilvl w:val="2"/>
          <w:numId w:val="1"/>
        </w:numPr>
        <w:rPr/>
      </w:pPr>
      <w:bookmarkStart w:id="139" w:name="__RefHeading___Toc3179857_653776707"/>
      <w:bookmarkStart w:id="140" w:name="_Toc48"/>
      <w:bookmarkEnd w:id="139"/>
      <w:r>
        <w:rPr>
          <w:rtl w:val="true"/>
        </w:rPr>
        <w:t xml:space="preserve">نوحه رحلت حضرت رسول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خاتم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گردیده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مدینه گردیده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مرتضی گشته سیه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رحلت جانسوز 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عالم رخت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شهپر جبرئیل از غم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فکر ما از هم گسسته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از جهان پوشیده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ابوالقاسم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می زند بر سینه و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تنها علی ساقی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ارض و سما گردیده لرزان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 و ملک گشته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الانبياء و بوقت رحلت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از درگه حق عفو امت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آه و واویلا </w:t>
      </w:r>
      <w:bookmarkStart w:id="141" w:name="pg8734_83020"/>
    </w:p>
    <w:p>
      <w:pPr>
        <w:pStyle w:val="Heading2"/>
        <w:numPr>
          <w:ilvl w:val="1"/>
          <w:numId w:val="1"/>
        </w:numPr>
        <w:rPr/>
      </w:pPr>
      <w:bookmarkStart w:id="142" w:name="__RefHeading___Toc3179859_653776707"/>
      <w:bookmarkStart w:id="143" w:name="_Toc49"/>
      <w:bookmarkEnd w:id="141"/>
      <w:bookmarkEnd w:id="142"/>
      <w:r>
        <w:rPr>
          <w:rtl w:val="true"/>
        </w:rPr>
        <w:t>سقیفه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در سقیفه فرمان شر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شر علیه خیرالبشر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انّما را معنی هل اتی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چشم دختر بهر پدر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على بناحق با زور و زر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خلافت خود با آب زر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خاتم رسولان پیغام دختر این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مرا بخون سرخ پسر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سفارشاتت ای خاتم النبیین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لوح سینه من با میخ در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یک لگد پدر جان شرم از خدا نگردند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قتل مادر بعد از پسر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خاک و خون کشیدند شش ماهه محسنم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خون او کتاب سوز جگر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پهلوی من شکستند در آستانه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سفر برایم بعد از صفر نوشتند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قنفذ به تازیانه دستم ز کار انداخت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قصۀ سپیده بهر بحر نوشتند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مرا به سیلی در کوچه سرخ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خسوف گوئی بهر قمر نوشتند </w:t>
      </w:r>
      <w:bookmarkStart w:id="144" w:name="pg8734_83021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واویلا</w:t>
      </w:r>
    </w:p>
    <w:p>
      <w:pPr>
        <w:pStyle w:val="Heading2"/>
        <w:numPr>
          <w:ilvl w:val="1"/>
          <w:numId w:val="1"/>
        </w:numPr>
        <w:rPr/>
      </w:pPr>
      <w:bookmarkStart w:id="145" w:name="__RefHeading___Toc3179861_653776707"/>
      <w:bookmarkStart w:id="146" w:name="_Toc50"/>
      <w:bookmarkEnd w:id="145"/>
      <w:r>
        <w:rPr>
          <w:rtl w:val="true"/>
        </w:rPr>
        <w:t xml:space="preserve">حضرت زهرا </w:t>
      </w:r>
      <w:r>
        <w:rPr>
          <w:rtl w:val="true"/>
        </w:rPr>
        <w:t>(</w:t>
      </w:r>
      <w:r>
        <w:rPr>
          <w:rtl w:val="true"/>
        </w:rPr>
        <w:t>غلیها السلام</w:t>
      </w:r>
      <w:r>
        <w:rPr>
          <w:rtl w:val="true"/>
        </w:rPr>
        <w:t>)</w:t>
      </w:r>
      <w:bookmarkEnd w:id="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شبانه می شویم پیکر زهرا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زکف یارب نوگل طاها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روشن شود تیره ز آهم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دخترم زینب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برجسم او ریزد آب روان 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نام زهرا ورد زبان اسماء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ابن الحسن يوسف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مرتضی دارد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آشنا دستم بر بازوی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بر بازو پهلوی به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افتاده بر رخسار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بر روی او آثار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تشیع جنازه کردند و از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لاله می سوخت دو لیفه خرما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حجت ابن الحسن سرت سلامت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جهان غرق غم از این مصیبت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آه و واویلا </w:t>
      </w:r>
      <w:bookmarkStart w:id="147" w:name="pg8734_83022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صدیقه کبری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3179863_653776707"/>
      <w:bookmarkStart w:id="149" w:name="_Toc51"/>
      <w:bookmarkEnd w:id="148"/>
      <w:r>
        <w:rPr>
          <w:rtl w:val="true"/>
        </w:rPr>
        <w:t xml:space="preserve">حضرت صدیقه کبری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شمع و من پروانه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نشین خانه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 من توئی منم پرستار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پهلو شکسته از ظلم اغیار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 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اولین فدائی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کرده از حق علی 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بگشا که تا رویت بینم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نیلیت گلی بچینم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 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مجروح تو غرق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قبولی تو لاله گونست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اسباب شفاعت کردی فراهم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گلشن رسول خاتم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فاطمه فاطمه جانم </w:t>
      </w:r>
      <w:bookmarkStart w:id="150" w:name="pg8734_83023"/>
    </w:p>
    <w:p>
      <w:pPr>
        <w:pStyle w:val="BookText"/>
        <w:rPr/>
      </w:pPr>
      <w:bookmarkEnd w:id="1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زهرا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3179865_653776707"/>
      <w:bookmarkStart w:id="152" w:name="_Toc52"/>
      <w:bookmarkEnd w:id="151"/>
      <w:r>
        <w:rPr>
          <w:rtl w:val="true"/>
        </w:rPr>
        <w:t xml:space="preserve">زبان حال صدیقه کبری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خانه نشین بنشین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روی تو را 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چشمه فیاض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گلی چینم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جان من و جانانه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 و توئی پروانه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محرم اسرارم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عزم سفر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شهد شهادت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جام اجل نوشم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نیمه شب بنما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تو کفن 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سوزد دل من بر غربت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ز خدا من نصرت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دل زهرا فردا تو شوی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غافل تو مشو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دو عین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آبی برسان شب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لعل حسين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 می شود از بیداد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کرببلا لب تشنه شهید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بانک انا العطشان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شود قربان </w:t>
      </w:r>
      <w:bookmarkStart w:id="153" w:name="pg8734_83024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بنت رسول الله</w:t>
      </w:r>
    </w:p>
    <w:p>
      <w:pPr>
        <w:pStyle w:val="Heading2"/>
        <w:numPr>
          <w:ilvl w:val="1"/>
          <w:numId w:val="1"/>
        </w:numPr>
        <w:rPr/>
      </w:pPr>
      <w:bookmarkStart w:id="154" w:name="__RefHeading___Toc3179867_653776707"/>
      <w:bookmarkStart w:id="155" w:name="_Toc53"/>
      <w:bookmarkEnd w:id="154"/>
      <w:r>
        <w:rPr>
          <w:rtl w:val="true"/>
        </w:rPr>
        <w:t>علی و اشک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مظهر عشق و شهامت اشک می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ناسپاسی های امت اشک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خورشید تا محشر نیاید از افق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سوگ ماهش تا قیامت اشک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خانه زینب چون پدر تا صبح بیدار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کوه صبر و استقامت اشک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را چون کند آرام می گرید حسین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چونی می نالد و چون ابر رحمت اشک می ریزد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شب تا سحر بر قبر مادر لاله می کارد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خانه هم وقت اقامت اشک می ریزد </w:t>
      </w:r>
      <w:bookmarkStart w:id="156" w:name="pg8734_83025"/>
    </w:p>
    <w:p>
      <w:pPr>
        <w:pStyle w:val="BookText"/>
        <w:rPr/>
      </w:pPr>
      <w:bookmarkEnd w:id="1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ام ابيها</w:t>
      </w:r>
    </w:p>
    <w:p>
      <w:pPr>
        <w:pStyle w:val="Heading2"/>
        <w:numPr>
          <w:ilvl w:val="1"/>
          <w:numId w:val="1"/>
        </w:numPr>
        <w:rPr/>
      </w:pPr>
      <w:bookmarkStart w:id="157" w:name="__RefHeading___Toc3179869_653776707"/>
      <w:bookmarkStart w:id="158" w:name="_Toc54"/>
      <w:bookmarkEnd w:id="157"/>
      <w:r>
        <w:rPr>
          <w:rtl w:val="true"/>
        </w:rPr>
        <w:t>دو بیتی ها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به پدر مادر مظلومه کجا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من گفت به دیدار خدا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پدر مادر ما بود مریضه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مخور غصه بدنبال دوا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غنچه گلی به پای خس افتاده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ضربت میخ از نفس افتاده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 ز غم گل بهشتی بویش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بلبل خسته در قفس افتاده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اوباش برای فتح باب آمده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 پی جلب بوتراب آمده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ضرب لگد به باغ پر لاله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گرفتن گلاب آمده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که فدک ز دست اوباش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کوچه عدو از او به پرخاش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بهر پدر بجای مزد زحمات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سیلی خصم خیره پاداش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افسوس که آن دلربا از بر ما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دل ما کز بر ما دلبر ما رفت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مادر ما بود در این خانه صفا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خانه بهمراه صفا مادر ما رفت</w:t>
      </w:r>
      <w:bookmarkStart w:id="159" w:name="pg8734_83027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فاطمة اشفعی لى في الجنة</w:t>
      </w:r>
    </w:p>
    <w:p>
      <w:pPr>
        <w:pStyle w:val="Heading2"/>
        <w:numPr>
          <w:ilvl w:val="1"/>
          <w:numId w:val="1"/>
        </w:numPr>
        <w:rPr/>
      </w:pPr>
      <w:bookmarkStart w:id="160" w:name="__RefHeading___Toc3179871_653776707"/>
      <w:bookmarkStart w:id="161" w:name="_Toc55"/>
      <w:bookmarkEnd w:id="160"/>
      <w:r>
        <w:rPr>
          <w:rtl w:val="true"/>
        </w:rPr>
        <w:t>دو بیتی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که درس داغ ز داغش به لاله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یزدان به نام او به جهانی قباله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کفن برای حسینش به سوز و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کهنه پیرهن به من چهار ساله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یک جرعه می از جام ولا نوش نکرد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فاطمه بشنید ولی گوش نکرد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آتشی زد به در خانه که از شعله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خلق جهان سوخت و خاموش نکرد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همسری که هست علی پای بست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اختیار هستی عالم بدست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بی حیا به طعنه به من گفت یا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که زنده بودم و دیدم شکست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که محور هستی خدا به دستم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طهور ز پیمانه الستم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علىّ بت شكنم من که بعد آن همه 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شکستن پهلو فلک شکستم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بود مشغول کار خانه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رود بر دیدن جانانه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پهلوی بشکسته و بازوی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زینب را نماید شانه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چون لاله ای سر را برون از خاک کن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بر سینه چاک سنگر افلاک کن زهرا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دست ز کار افتاده ات تاب و توان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بار دگر اشک علی را پاک کن زهرا</w:t>
      </w:r>
      <w:bookmarkStart w:id="162" w:name="pg8734_83029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انسية الحورا</w:t>
      </w:r>
    </w:p>
    <w:p>
      <w:pPr>
        <w:pStyle w:val="Heading2"/>
        <w:numPr>
          <w:ilvl w:val="1"/>
          <w:numId w:val="1"/>
        </w:numPr>
        <w:rPr/>
      </w:pPr>
      <w:bookmarkStart w:id="163" w:name="__RefHeading___Toc3179873_653776707"/>
      <w:bookmarkStart w:id="164" w:name="_Toc56"/>
      <w:bookmarkEnd w:id="163"/>
      <w:r>
        <w:rPr>
          <w:rtl w:val="true"/>
        </w:rPr>
        <w:t xml:space="preserve">در مصیبت حضرت زهرا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گروهی که می از ساغر بیگانه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پا بر حرم و حرمت خم خانه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پر کینه شد از واقعه خم غدير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ستم آتش کین بر در آن خانه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آوخ از توطئه رهبر پیمان شکنان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فرموده او سنگ به پیمانه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نگویم که چه رخ داده ولی می 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را کشته شرر بر پر پروانه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را میخ در خانه درید از اثرش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غم بر جگر ساقی میخانه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بلبل از سوز جگر نعره کشید از غم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 صورت گل سیلی خصمانه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نبی رفت علی شد ز ستم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خندۀ شوق بر آن همت مردانه زدند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ژولیده که در ذمّ عدو حافظ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ندیدند حقیقت ره افسانه زدند </w:t>
      </w:r>
      <w:bookmarkStart w:id="165" w:name="pg8734_83030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زهرای اطهر</w:t>
      </w:r>
    </w:p>
    <w:p>
      <w:pPr>
        <w:pStyle w:val="Heading2"/>
        <w:numPr>
          <w:ilvl w:val="1"/>
          <w:numId w:val="1"/>
        </w:numPr>
        <w:rPr/>
      </w:pPr>
      <w:bookmarkStart w:id="166" w:name="__RefHeading___Toc3179875_653776707"/>
      <w:bookmarkStart w:id="167" w:name="_Toc57"/>
      <w:bookmarkEnd w:id="166"/>
      <w:r>
        <w:rPr>
          <w:rtl w:val="true"/>
        </w:rPr>
        <w:t>شب و ماهتاب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شکوه عشق بود و ماهتاب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قبر لیلی می 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نامش چشمه سار اشک 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او دریا چه ای از درد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گرمی اشکش زآه سرد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سکوت شب ز لب مُهر سکوت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نوای جانگداز خود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چنین می گفت از سوز جگر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حصور لیلی لیلا 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لیلی من ترک خواب ناز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علایم در به رویم باز کن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من سر برون از خاک 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مظلومی شوهر پاک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شمع عمر من خاموش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تدریجی است بی تو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توای هستی من دست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بگرفتن شمشیر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دیگر واژه ای جز درد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ضمیرم موقع تحریر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من خیز از جا 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شوهرت تنهای تنها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سدّ ظلمت شب را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افتاده از پا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قبر تو ای آرام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سینه سوزان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پروانه بی 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برت افتان و خیزان آمدم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سیدتنا و مولاتنا </w:t>
      </w:r>
      <w:bookmarkStart w:id="168" w:name="pg8734_83032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</w:t>
      </w:r>
    </w:p>
    <w:p>
      <w:pPr>
        <w:pStyle w:val="Heading2"/>
        <w:numPr>
          <w:ilvl w:val="1"/>
          <w:numId w:val="1"/>
        </w:numPr>
        <w:rPr/>
      </w:pPr>
      <w:bookmarkStart w:id="169" w:name="__RefHeading___Toc3179877_653776707"/>
      <w:bookmarkStart w:id="170" w:name="_Toc58"/>
      <w:bookmarkEnd w:id="169"/>
      <w:r>
        <w:rPr>
          <w:rtl w:val="true"/>
        </w:rPr>
        <w:t>قطعات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از فشار در علی جان بی پرو بالم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دگرگون گشته از حال پریشان تو احوالم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مانند نی نالم من مظلومه حق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ننالم من به حال خود بر احوال تو می 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را اولین مظلوم دنیا گریه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مظلومه ای محبوب دل ها گریه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رخسارت گواهی می دهد از درد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بر لب رسیده جان زهرا گریه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درون سینه را کورۀ آه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دود آه روز را شام سیاه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ابر تا نهان ماه شود در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ماه تو نظر به ماه می کنم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درون خانه و شب به کنار قبر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تو راز دل ولی روز به چاه می کنم</w:t>
      </w:r>
      <w:bookmarkStart w:id="171" w:name="pg8734_83033"/>
    </w:p>
    <w:p>
      <w:pPr>
        <w:pStyle w:val="BookText"/>
        <w:rPr/>
      </w:pPr>
      <w:bookmarkEnd w:id="1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انسية الحوراء</w:t>
      </w:r>
    </w:p>
    <w:p>
      <w:pPr>
        <w:pStyle w:val="Heading2"/>
        <w:numPr>
          <w:ilvl w:val="1"/>
          <w:numId w:val="1"/>
        </w:numPr>
        <w:rPr/>
      </w:pPr>
      <w:bookmarkStart w:id="172" w:name="__RefHeading___Toc3179879_653776707"/>
      <w:bookmarkStart w:id="173" w:name="_Toc59"/>
      <w:bookmarkEnd w:id="172"/>
      <w:r>
        <w:rPr>
          <w:rtl w:val="true"/>
        </w:rPr>
        <w:t>دو بیتی ها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در باغ دلم می شکند رونق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گویم غم دل تا که بسنجد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داغ زهرای جوان عاقبت انداخت ز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خیبر و بدر و احد و خندق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با خبر از سوز دل زار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تو محرم و تو محرم اسرار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 زن هست پرستاری شوهر چه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من کار نیاید تو پرستار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درب خانه را آن خصم بد آئین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پهلوی زهرا دل حبل المتین دین شکست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فاتح خیبر اگر خانه نشین شد غم مخور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منشأ پیروزی اسلام باشد این شکست </w:t>
      </w:r>
      <w:bookmarkStart w:id="174" w:name="pg8734_83034"/>
    </w:p>
    <w:p>
      <w:pPr>
        <w:pStyle w:val="BookText"/>
        <w:rPr/>
      </w:pPr>
      <w:bookmarkEnd w:id="1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بضعة الرسول</w:t>
      </w:r>
    </w:p>
    <w:p>
      <w:pPr>
        <w:pStyle w:val="Heading2"/>
        <w:numPr>
          <w:ilvl w:val="1"/>
          <w:numId w:val="1"/>
        </w:numPr>
        <w:rPr/>
      </w:pPr>
      <w:bookmarkStart w:id="175" w:name="__RefHeading___Toc3179881_653776707"/>
      <w:bookmarkStart w:id="176" w:name="_Toc60"/>
      <w:bookmarkEnd w:id="175"/>
      <w:r>
        <w:rPr>
          <w:rtl w:val="true"/>
        </w:rPr>
        <w:t>دعای نیمه شب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شب ما زودتر سحر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رفتن پدر از خانه بی خطر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کنید عزیزان من که می ترسم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زداغ مادر ما خون دل پدر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تربت مادر پدر هلاک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رجعت خورشید دیرتر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شهادت مادر امید ماست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پدر ما به خانه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 مادر ما از برای ما کافی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 که پدر عازم سفر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من حسن من شما دعا بکنید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نخل صبر پدر زود بارور گردد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 شاعر ژولیده دل که زینب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که شب ما زودتر سحر گردد </w:t>
      </w:r>
      <w:bookmarkStart w:id="177" w:name="pg8734_83035"/>
    </w:p>
    <w:p>
      <w:pPr>
        <w:pStyle w:val="BookText"/>
        <w:rPr/>
      </w:pPr>
      <w:bookmarkEnd w:id="1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سيدنا و مولاقنا</w:t>
      </w:r>
    </w:p>
    <w:p>
      <w:pPr>
        <w:pStyle w:val="Heading2"/>
        <w:numPr>
          <w:ilvl w:val="1"/>
          <w:numId w:val="1"/>
        </w:numPr>
        <w:rPr/>
      </w:pPr>
      <w:bookmarkStart w:id="178" w:name="__RefHeading___Toc3179883_653776707"/>
      <w:bookmarkStart w:id="179" w:name="_Toc61"/>
      <w:bookmarkEnd w:id="178"/>
      <w:r>
        <w:rPr>
          <w:rtl w:val="true"/>
        </w:rPr>
        <w:t>(</w:t>
      </w:r>
      <w:r>
        <w:rPr>
          <w:rtl w:val="true"/>
        </w:rPr>
        <w:t>دو بیتی ها</w:t>
      </w:r>
      <w:r>
        <w:rPr>
          <w:rtl w:val="true"/>
        </w:rPr>
        <w:t>)</w:t>
      </w:r>
      <w:bookmarkEnd w:id="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رهواره عشق از سفر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سپیده دیده تر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پی دیدن برادر از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سوخته و شکسته سر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مسلخ عشق کرده غوغا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سنگر صبر کرده مأوا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رقیه رفت در شام 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برگشته ز شهر شام تنها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ز فراق عشق مدهوش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قبر برادرش هم آغوش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زنای نینوا گشت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فریادگر زمانه خاموش شده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اشفعي لنا عند الله </w:t>
      </w:r>
      <w:bookmarkStart w:id="180" w:name="pg8734_83036"/>
    </w:p>
    <w:p>
      <w:pPr>
        <w:pStyle w:val="BookText"/>
        <w:rPr/>
      </w:pPr>
      <w:bookmarkEnd w:id="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علی عبادة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</w:p>
    <w:p>
      <w:pPr>
        <w:pStyle w:val="Heading2"/>
        <w:numPr>
          <w:ilvl w:val="1"/>
          <w:numId w:val="1"/>
        </w:numPr>
        <w:rPr/>
      </w:pPr>
      <w:bookmarkStart w:id="181" w:name="__RefHeading___Toc3179885_653776707"/>
      <w:bookmarkStart w:id="182" w:name="_Toc62"/>
      <w:bookmarkEnd w:id="181"/>
      <w:r>
        <w:rPr>
          <w:rtl w:val="true"/>
        </w:rPr>
        <w:t xml:space="preserve">در سوک علی بن ابو طالب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کوفه محشر به پا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فدایی دین شیر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تارک مرتضی از هم دریده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رخساره زینب پریده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ضرب تیغ پور مرادی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تبدیل غم شد واژۀ شادی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زین عزا ماتم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ماتم از غم او غم گرفته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 يا على على على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داغ مولا علی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هوش رفته حضرت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جاری از چشم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او در شور و شین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 يا على على على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به جنّت چشم انتظارست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انتظار دیدن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قد قُتِل رسد بگوشم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ندا برده از سر عقل و هوشم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علي يا علی علی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183" w:name="pg8734_83037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یاسبط أكبر</w:t>
      </w:r>
    </w:p>
    <w:p>
      <w:pPr>
        <w:pStyle w:val="Heading2"/>
        <w:numPr>
          <w:ilvl w:val="1"/>
          <w:numId w:val="1"/>
        </w:numPr>
        <w:rPr/>
      </w:pPr>
      <w:bookmarkStart w:id="184" w:name="__RefHeading___Toc3179887_653776707"/>
      <w:bookmarkStart w:id="185" w:name="_Toc63"/>
      <w:bookmarkEnd w:id="184"/>
      <w:r>
        <w:rPr>
          <w:rtl w:val="true"/>
        </w:rPr>
        <w:t>نوحه امام حسن مجتبی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خواهر غم پرورم زینب ای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طشتی بیاور در برم زینب ای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برم ای بی قرینه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شدم از زهر کینه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بیا کز زهر کین خون شد دل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ره کین همسر من قاتل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حسن بر لب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ریزد از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آتشفشان سینه ام از گران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زهر کینه می کند آتشفشانی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نی در شور و 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دیدار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روم از این جهان با دلی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باب و مادر پهلو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تو و این دو فرزندم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پیوندشان با تو می بندم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آه و واویلا </w:t>
      </w:r>
      <w:bookmarkStart w:id="186" w:name="pg8734_83038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زین العابدين</w:t>
      </w:r>
    </w:p>
    <w:p>
      <w:pPr>
        <w:pStyle w:val="Heading2"/>
        <w:numPr>
          <w:ilvl w:val="1"/>
          <w:numId w:val="1"/>
        </w:numPr>
        <w:rPr/>
      </w:pPr>
      <w:bookmarkStart w:id="187" w:name="__RefHeading___Toc3179889_653776707"/>
      <w:bookmarkStart w:id="188" w:name="_Toc64"/>
      <w:bookmarkEnd w:id="187"/>
      <w:r>
        <w:rPr>
          <w:rtl w:val="true"/>
        </w:rPr>
        <w:t xml:space="preserve">امام سجاد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نخل دین ز خون حسین کامیاب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علی روانه شام خراب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زمان خدیو زمين زين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آئینه دار غافله انقلاب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شد به گردن او آشنا که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صبر او اسیر تب و التهاب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عمر از فراق پدر روز و شب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آب چشم او جگر آب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زمان که دید پدر را در آفتاب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بود بستر او آفتاب شد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کینه ای که داشت از آن مقتدا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آماده بهر کشتن آن مستطاب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زهری که سنگ از اثرش آب می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بداد و پیکرش از زهر آب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شخص مار گزیده بدور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پیچید و رفت خون بدل شیخ و شاب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ماتم پدر پسرش خون دل گریست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سان که قلب فاطمه زین غم کباب شد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شو خموش کزین داغ جان گداز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فلک چو چشمه زمزم پر آب شد </w:t>
      </w:r>
      <w:bookmarkStart w:id="189" w:name="pg8734_83040"/>
    </w:p>
    <w:p>
      <w:pPr>
        <w:pStyle w:val="BookText"/>
        <w:rPr/>
      </w:pPr>
      <w:bookmarkEnd w:id="1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سجاد</w:t>
      </w:r>
    </w:p>
    <w:p>
      <w:pPr>
        <w:pStyle w:val="Heading2"/>
        <w:numPr>
          <w:ilvl w:val="1"/>
          <w:numId w:val="1"/>
        </w:numPr>
        <w:rPr/>
      </w:pPr>
      <w:bookmarkStart w:id="190" w:name="__RefHeading___Toc3179891_653776707"/>
      <w:bookmarkStart w:id="191" w:name="_Toc65"/>
      <w:bookmarkEnd w:id="190"/>
      <w:r>
        <w:rPr>
          <w:rtl w:val="true"/>
        </w:rPr>
        <w:t xml:space="preserve">حضرت سجاد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صحیفه در خون خضاب را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بالغه انقلاب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که هر تن بی تاب را توان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آتش تب التهاب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که آب بود مهر مادرم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العطش و قحط آب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دشت ماریه در روز گرم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دریده تارک ختمی مآب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دمی که پدر با پسر سخن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عمۀ خود اضطراب را دیدم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داغ قاسم و عباس و عون و جعفر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غربت و اندوه باب را دیدم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گلوی نازک اصغر دریده بود ز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بحر عاطفه یعنی رباب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شکوه بوسه زیر گلو کبابم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وفای عمه و تأئید باب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جان به لبم در غروب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دمی که به نی آفتاب را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 واقعۀ جان گداز قتل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آل علی من طناب را دیدم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زیر حلقه زنجیر از جفای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سکوت کوفه و شام خراب را دیدم </w:t>
      </w:r>
      <w:bookmarkStart w:id="192" w:name="pg8734_83042"/>
    </w:p>
    <w:p>
      <w:pPr>
        <w:pStyle w:val="Heading2"/>
        <w:numPr>
          <w:ilvl w:val="1"/>
          <w:numId w:val="1"/>
        </w:numPr>
        <w:rPr/>
      </w:pPr>
      <w:bookmarkStart w:id="193" w:name="__RefHeading___Toc3179893_653776707"/>
      <w:bookmarkStart w:id="194" w:name="_Toc66"/>
      <w:bookmarkEnd w:id="192"/>
      <w:bookmarkEnd w:id="193"/>
      <w:r>
        <w:rPr>
          <w:rtl w:val="true"/>
        </w:rPr>
        <w:t xml:space="preserve">در سوک امام باقر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آخر مرا مسموم از زهر جفا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راحت از فکر و خیال کربلا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 زین زهر آلوده ام بنشاندی و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عهدی که بستی با یزید دون وفا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یزید از روز عاشورا بدامم کرده زندانی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برحم آمد دل سنگت که از بندم رها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زفرط درد می گردم ازین پهلو بآن پهلو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من زنده یاد پهلوی خیر النساء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آتش زدی بر تار و پودم ای ستم گستر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بند از بند اعضایم ز زهر کین جدا کردی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از تشنگی کربلا فارغ نگردیدم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سوز جگر سوزی دلم را آشنا کردی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بغضی که با آل علی بودت مرا از 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سوزاندی و خون قلب ختم الانبیاء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را بی پدر کردی پدر را خون جگر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کاری کردی عرش را ماتم سرا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شمعی از شرار زهر آبم کردی و کشتی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جاری اشک از چشم علی مرتضی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از روز عاشورا شده از داغ داغستان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راحت ز داغستان داغ کربلا کردی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محمد بن على أيها الباقر </w:t>
      </w:r>
      <w:bookmarkStart w:id="195" w:name="pg8734_83044"/>
    </w:p>
    <w:p>
      <w:pPr>
        <w:pStyle w:val="BookText"/>
        <w:rPr/>
      </w:pPr>
      <w:bookmarkEnd w:id="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ثامن الحج</w:t>
      </w:r>
    </w:p>
    <w:p>
      <w:pPr>
        <w:pStyle w:val="Heading2"/>
        <w:numPr>
          <w:ilvl w:val="1"/>
          <w:numId w:val="1"/>
        </w:numPr>
        <w:rPr/>
      </w:pPr>
      <w:bookmarkStart w:id="196" w:name="__RefHeading___Toc3179895_653776707"/>
      <w:bookmarkStart w:id="197" w:name="_Toc67"/>
      <w:bookmarkEnd w:id="196"/>
      <w:r>
        <w:rPr>
          <w:rtl w:val="true"/>
        </w:rPr>
        <w:t xml:space="preserve">در سوک امام هشتم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داده است خدا در دو جهان عزّ و فرش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دل و جان گشته نگهبان 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پاره ای از تن پیغمبر و هم نام علی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فاطمه و موسی جعفر پدرش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از گفتن توصیف صفاتش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در مدحت او داد سخن دادگرش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آوخ از کینه مأمون ستمگر که به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پاره بشد از زهر هلاهل جگرش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زهر چنان شعله بخود می پیچید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سان آب شد و سوخت چو پروانه پرش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اباصلت بگفتا که در حجره ببند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با ماه صفر مرگ کند هم سفرش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لب پاره جگر تشنه لب و دیده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بود که از در بدر آید پسرش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مدینه پسرش آمد و از داغ پدر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شد تیره تر از شام به پیش نظرش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کشد رنج به پای پسری هر پدری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نهد بر سر زانو سر او را پسرش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یادم از کرببلا آمد و نیکو پسری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 را کرد اجل در یم خون غوطه ورش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بر لب آب از اثر تیر 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شد و جان داد به عشق پدرش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ضامن آهو </w:t>
      </w:r>
      <w:bookmarkStart w:id="198" w:name="pg8734_83046"/>
    </w:p>
    <w:p>
      <w:pPr>
        <w:pStyle w:val="BookText"/>
        <w:rPr/>
      </w:pPr>
      <w:bookmarkEnd w:id="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</w:t>
      </w:r>
    </w:p>
    <w:p>
      <w:pPr>
        <w:pStyle w:val="Heading2"/>
        <w:numPr>
          <w:ilvl w:val="1"/>
          <w:numId w:val="1"/>
        </w:numPr>
        <w:rPr/>
      </w:pPr>
      <w:bookmarkStart w:id="199" w:name="__RefHeading___Toc3179897_653776707"/>
      <w:bookmarkStart w:id="200" w:name="_Toc68"/>
      <w:bookmarkEnd w:id="199"/>
      <w:r>
        <w:rPr>
          <w:rtl w:val="true"/>
        </w:rPr>
        <w:t>جواد ابن رضا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حجره یا رب کیست غوغا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زیر لب ز بی رحمی دنیا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آتش زهر جفا چون شعله می پیچد بخود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آهش روز را چون شام یلدا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 عالم بر سرم گوئی جواد ابن رضاست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عطش می سوزد و خون قلب زهرا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همسرش از فرط شادی و شعف در کف می 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عمل خود را بعالم خوار و رسوا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را می ریزد آن بیدادگر روی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آب آن تشنه لب از او تمنا می کند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سنین نوجوانی هم چو زهرا مادرش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شیرین را براه دوست اهدا می کند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بپرسد حال آن پهلو شکسته در 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دیدار او خود را مهیا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لب با قلب سوزان جان بجانان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قاتلش جان دادن او را تماشا می کند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دل ژولیده خون از داغ جان فرسای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غمش اشعار او خون در دل ما می کند </w:t>
      </w:r>
      <w:bookmarkStart w:id="201" w:name="pg8734_83048"/>
    </w:p>
    <w:p>
      <w:pPr>
        <w:pStyle w:val="BookText"/>
        <w:rPr/>
      </w:pPr>
      <w:bookmarkEnd w:id="2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مسلم ابن عقیل</w:t>
      </w:r>
    </w:p>
    <w:p>
      <w:pPr>
        <w:pStyle w:val="Heading2"/>
        <w:numPr>
          <w:ilvl w:val="1"/>
          <w:numId w:val="1"/>
        </w:numPr>
        <w:rPr/>
      </w:pPr>
      <w:bookmarkStart w:id="202" w:name="__RefHeading___Toc3179899_653776707"/>
      <w:bookmarkStart w:id="203" w:name="_Toc69"/>
      <w:bookmarkEnd w:id="202"/>
      <w:r>
        <w:rPr>
          <w:rtl w:val="true"/>
        </w:rPr>
        <w:t>«</w:t>
      </w:r>
      <w:r>
        <w:rPr>
          <w:rtl w:val="true"/>
        </w:rPr>
        <w:t>کوفه</w:t>
      </w:r>
      <w:r>
        <w:rPr>
          <w:rtl w:val="true"/>
        </w:rPr>
        <w:t>»</w:t>
      </w:r>
      <w:bookmarkEnd w:id="2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آسمان پوشیده نیلی پیکر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بشکسته سد دیده پر اختر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کوچه ای مرد غریبی یکه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دیواری نهاده از سبک باری سر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می گفت زیر لب ولی آهسته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گوئی راز دل می کرد از دل دلبر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غارت گر دل ها که بستی بار محمل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دفع مشکل ها میاور خواهر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عزم سفر داری هوای ترک سر درای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کز عالم خبر داری مزن آتش بر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کوفه اگر آئی بچشم خویش 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خاک و خون غلطان علی اکبر خود را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 قاسمت داری اگر میل سفر با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اما بهمراهت میاور مادر خود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آیی در این منزل برویت آبی می 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مهیای فداکاری بکن آب آور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پاس حرمت آزادی و آزادگی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بخون آغشته عبدالله و عون و جعفر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بر کمان تیر سه شعبه بهر گل بوسه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 کن سپیدی گلوی اصغر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بابت علی انگشتر خود را به سائل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جدل می دهی انگشت با انگشتر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آئی برای سم مرکب ها مهیا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بپاس یاری قرآن تو عریان پیکر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بمان در مکه یا سوی مدینه از وفا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این بی وفایان می دهی از کف سر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که می آیی ولی از بهر بوسیدن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بکن آماده بهر خواهر خود خنجر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برروی نی با دیده خون بار 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سیلی نیلگون رخسار ماه دختر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با اسارت رفتن زینب شود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صبری تو اینک خواهر غم پرور خود را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که مسلم گفت ای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کوفه اگر آبی میاور خواهر خود را </w:t>
      </w:r>
      <w:bookmarkStart w:id="204" w:name="pg8734_83050"/>
    </w:p>
    <w:p>
      <w:pPr>
        <w:pStyle w:val="BookText"/>
        <w:rPr/>
      </w:pPr>
      <w:bookmarkEnd w:id="2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غریب کوفه</w:t>
      </w:r>
    </w:p>
    <w:p>
      <w:pPr>
        <w:pStyle w:val="Heading2"/>
        <w:numPr>
          <w:ilvl w:val="1"/>
          <w:numId w:val="1"/>
        </w:numPr>
        <w:rPr/>
      </w:pPr>
      <w:bookmarkStart w:id="205" w:name="__RefHeading___Toc3179901_653776707"/>
      <w:bookmarkStart w:id="206" w:name="_Toc70"/>
      <w:bookmarkEnd w:id="205"/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حال زار مسلم خود با خبر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خاطر از حال من خونین جگر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که از اوضاع شهر کوفه 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خیری هست ای مولا مقیم شهر شر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دارم که از کوفه به سویت برنمی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یک خواهشی دارم که از این راه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آیی برویت روز اول آب می 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چه العطش گویی در این جا تشنه تر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را زندگی شیرین ز دیدار پسر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در کوفه ای مولا که این جا بی پسر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سیزده ساله ملاقات پدر زود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آیی ز داغ قاسم خود دیده تر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تا هست در دست علمدارت ندارم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می میرم از این غم که شمس بی قمر گردی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وقت گریه هر طفلی ز مادر شیر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میاور شیر خوارت را که بی او خیمه برگردی </w:t>
      </w:r>
      <w:bookmarkStart w:id="207" w:name="pg8734_83051"/>
    </w:p>
    <w:p>
      <w:pPr>
        <w:pStyle w:val="BookText"/>
        <w:rPr/>
      </w:pPr>
      <w:bookmarkEnd w:id="2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مسلم ابن عقیل</w:t>
      </w:r>
    </w:p>
    <w:p>
      <w:pPr>
        <w:pStyle w:val="Heading2"/>
        <w:numPr>
          <w:ilvl w:val="1"/>
          <w:numId w:val="1"/>
        </w:numPr>
        <w:rPr/>
      </w:pPr>
      <w:bookmarkStart w:id="208" w:name="__RefHeading___Toc3179903_653776707"/>
      <w:bookmarkStart w:id="209" w:name="_Toc71"/>
      <w:bookmarkEnd w:id="208"/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غریب کوفه ام ای زن ندارم خانه ای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بگذشته ام نبود مرا جانانه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مرغ سبک روحم که بشکسته پر و بالم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از کوچه ها دیگر ندارم لانه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شمع دل افروزم که می سوزدم تک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سازم چون کنم نبود مرا پروانه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فکر خود نیم در فکر آن هستم که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بهرش نیست ای زن منزل و کاشانه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روزی دگر آید به مهمانی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آغشته در خونی به مطبخ خانه ای این جا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خود را مهیا کن که بعد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باروی نیلی کودک دردانه ای این جا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فردا ز روی نیزه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آیه قرآن سر جانانه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فردا بخون آغشته 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گیسوان خواهر فرزانه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فردا دم دروازه می 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معجر سیه با خطبۀ مردانه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فردا نماند هیچ آثاری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تاج و تخت و ظلم زاده مرجانه ای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که مسلم گفت با طوعه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کوفه ام ای زن ندارم خانه ای این جا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يا ثار الله </w:t>
      </w:r>
      <w:bookmarkStart w:id="210" w:name="pg8734_83053"/>
    </w:p>
    <w:p>
      <w:pPr>
        <w:pStyle w:val="BookText"/>
        <w:rPr/>
      </w:pPr>
      <w:bookmarkEnd w:id="2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غريب کوفه</w:t>
      </w:r>
    </w:p>
    <w:p>
      <w:pPr>
        <w:pStyle w:val="Heading2"/>
        <w:numPr>
          <w:ilvl w:val="1"/>
          <w:numId w:val="1"/>
        </w:numPr>
        <w:rPr/>
      </w:pPr>
      <w:bookmarkStart w:id="211" w:name="__RefHeading___Toc3179905_653776707"/>
      <w:bookmarkStart w:id="212" w:name="_Toc72"/>
      <w:bookmarkEnd w:id="211"/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خوشم کز رحمت حق چون تو دلبر دلبری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دلبستگی من امتیاز بهتری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طناب دار را با دست خود در گردن اندازم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سودای عشقت گر ندارم زر سری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مست توام مولا که سر از پای نشناسم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دارم که در محشر ازین می ساغری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آبم نیست حاجت چون تو بر من آبرو 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آبی ندارم از عطش چشم تری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در شهر ظالم پرور و مظلوم کش زیرا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بیدادگر مردم دل پر اخگری دارم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باور ازین ناباوران عهدی که می 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بد عهدی این قوم من برگ و بری 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عنان ناقه را لختی نگه دار و مکن تعجیل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زین بیوفایان پر حکایت دفتری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صد بار بر دارم کشند زین فرقه می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سرافرازم که مانند تو مولا رهبری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ازین راهی که برگشتی ندارد بهر تو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گرد ملال این جا به سر تاج سری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از من ولی بعد از من او را تسلّی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کاروان مولا صغیره دختری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بکش دست نوازش بر سرش از راه دل جوئی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من امانت از جرینه مادری دارم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عليك يا مسلم بن عقیل </w:t>
      </w:r>
      <w:bookmarkStart w:id="213" w:name="pg8734_83055"/>
    </w:p>
    <w:p>
      <w:pPr>
        <w:pStyle w:val="Heading2"/>
        <w:numPr>
          <w:ilvl w:val="1"/>
          <w:numId w:val="1"/>
        </w:numPr>
        <w:rPr/>
      </w:pPr>
      <w:bookmarkStart w:id="214" w:name="__RefHeading___Toc3179907_653776707"/>
      <w:bookmarkStart w:id="215" w:name="_Toc73"/>
      <w:bookmarkEnd w:id="213"/>
      <w:bookmarkEnd w:id="214"/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باد صبا بر گو به یارم از منا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کوفه به سوی شهر ختم الانبیاء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 دیوار کوفه می زند فریاد بی رحمی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 نیست این جا ای عزیز مرتضی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زین بی وفایان خواستن کاری بود مشکل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جای خود وفا بخشیده بر ظلم و جفا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جای دگر دست خدا باشد به همراهت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عزم سفر در کوفه و این جا میا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آب پرسی ای عزیز فاطمه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بهر شما هستم در این جا کیمیا برگرد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سنان و سنگ و تیر و نیزه و شمشیر می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ما هستیم این جا میزبانان شما برگرد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من برجوانی علی اکبرت سوزد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نبینی داغ او را از وفا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سیزده ساله ملاقات پدر زود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نگردد پیکر او توتیا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تا هست در دست علمدارت چه غم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نبینی دست او از تن جدا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گلوی اصغرت را بعد بوسه تیر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نگردد تیر بر او آشنا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نپنداری که مسلم یا بن عم از مرگ می ترسد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ترسم که گردد زینبت بی اقربا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 در فکر آن دختر که همراه شما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هستم به فکر آن سه ساله دلربا برگرد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ژولیده از قول من دل خسته با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در کوفه و مشکن دل خیر النساء برگرد </w:t>
      </w:r>
      <w:bookmarkStart w:id="216" w:name="pg8734_83057"/>
    </w:p>
    <w:p>
      <w:pPr>
        <w:pStyle w:val="BookText"/>
        <w:rPr/>
      </w:pPr>
      <w:bookmarkEnd w:id="2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مسلم ابن عقیل</w:t>
      </w:r>
    </w:p>
    <w:p>
      <w:pPr>
        <w:pStyle w:val="Heading2"/>
        <w:numPr>
          <w:ilvl w:val="1"/>
          <w:numId w:val="1"/>
        </w:numPr>
        <w:rPr/>
      </w:pPr>
      <w:bookmarkStart w:id="217" w:name="__RefHeading___Toc3179909_653776707"/>
      <w:bookmarkStart w:id="218" w:name="_Toc74"/>
      <w:bookmarkEnd w:id="217"/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که شهر کوفه شهر آشوب غم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نگاران را قلم تیغ ستم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عروس حجله شب شعر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غم با واژه های بکر می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نگاران را قلم تیغ ستم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شقایق را به قلب لاله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حکومت بود سر تا پا نظامی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حامی یکی مأمور جلبش صد حرامی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ای مرد غریبی راه می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 پناهی در پناه آه می رفت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دلش گاهی هوای یار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خستگی که تکیه بر دیوار می کرد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کارگاه لب در ناسفته می سفت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دل را این چنین با باد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باد صرصر همتی چون وقت تنگ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زمان آبستن آشوب جنگ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بتو من دست استمداد ای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هستیم را داده ام بر باد ای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که در این شهر دلداری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 تنها هستم و یاری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ببر در نزد دلدارم پیامی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که غیر از او ندارم من امانی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من برگو تو با نور عینم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دلبند علی یعنی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از کوفیان قطع نظر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کوفه میا عزم سفر جای دگر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مولای من جان رسول الله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که در راهی ولی زین راه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که بر لب نعره تکبیر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وفا زیر عبا شمشیر دارند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که صد ها نامه از بهرت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سینه هاشون از تو بذر کینه کشتند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شمشیرهاشان بهرقتلت تیز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پیمانه هاشان از ستم لبریز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سنگ و تیر و نیزه هاشان میزبانند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از بهر ورود میهمانند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 من پا سر بازار مگذار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بر سر بازار این اشرار مگذار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متاع عاشقی را مشتری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فرقه را کاری بجز غارتگری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اینان همه ایفا گران نقش خونند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بی خبر از سنگر عشق و جنونند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بیا اما میاور خواهرت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خواهر آن سه ساله دخترت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 اگر در کوفه ای فخر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زند بر خواهر تو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 اگر در کوفه می گردد به سیلی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زهرا روی اطفال تو نیلی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 اگر در کوفه بینی داغ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که روید لاله ها از باغ اکبر </w:t>
      </w:r>
      <w:bookmarkStart w:id="219" w:name="pg8734_83060"/>
    </w:p>
    <w:p>
      <w:pPr>
        <w:pStyle w:val="Heading2"/>
        <w:numPr>
          <w:ilvl w:val="1"/>
          <w:numId w:val="1"/>
        </w:numPr>
        <w:rPr/>
      </w:pPr>
      <w:bookmarkStart w:id="220" w:name="__RefHeading___Toc3179911_653776707"/>
      <w:bookmarkStart w:id="221" w:name="_Toc75"/>
      <w:bookmarkEnd w:id="219"/>
      <w:bookmarkEnd w:id="220"/>
      <w:r>
        <w:rPr>
          <w:rtl w:val="true"/>
        </w:rPr>
        <w:t>کوفه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آن پرورده دامان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یکّه تازی از دبیرستان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التحصيل عشق و آزمون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با دلدار خود پیمان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سینه چاک و سینه سرخ و در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قالوا بلا را جرعه نوش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فراز بام با عزمی 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دل می گفت از دل با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نسیم پاک صبح آرزو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گل ها داده آب و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خود را بهر رفتن ساز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شتاب این سفر اعجاز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همچنان نوحی که آید در خروش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خروش آی و به سوی او بکوش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طی ره کن نزد آن آزاد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پیامم را ندادی برنگرد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رسیدی جان من دستش ببوس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ماه و نرگس مستش ببوس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بگو مسلم سلامت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خبر از روی بامت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کوفه شهر نامردی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جولان بی دردی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دین در شهر کوفه کیمیاست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محبّت واژه ای پر محتواست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کوفه سنگت می زنند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جفا تیر خدنگت می زنند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کوفه گردی بی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ترحم نیست در این جا اثر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کوفه ای فخر 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عباست جدا گردد ز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خواهرت گردد 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حلق اصغرت گردد ز تیر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بی برادر می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من بی یار و یاور می شوی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زیب نی گردد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سیلی سه ساله دخترت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بیائی تشنه لب جان می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شیرین را بجانان می دهی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غریب کوفه یا مسلم ابن عقیل </w:t>
      </w:r>
      <w:bookmarkStart w:id="222" w:name="pg8734_83062"/>
    </w:p>
    <w:p>
      <w:pPr>
        <w:pStyle w:val="Heading2"/>
        <w:numPr>
          <w:ilvl w:val="1"/>
          <w:numId w:val="1"/>
        </w:numPr>
        <w:rPr/>
      </w:pPr>
      <w:bookmarkStart w:id="223" w:name="__RefHeading___Toc3179913_653776707"/>
      <w:bookmarkStart w:id="224" w:name="_Toc76"/>
      <w:bookmarkEnd w:id="222"/>
      <w:bookmarkEnd w:id="223"/>
      <w:r>
        <w:rPr>
          <w:rtl w:val="true"/>
        </w:rPr>
        <w:t xml:space="preserve">مسلم بن عقیل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عاشق پیکارم زین کار نمی ترسم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میثم تمّارم از دار نمی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مسلم جانبازم سرباز سرافرازم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عشق بحق نازم ز اغیار نمی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عقيلم من حامي خليلم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خلق وکیلم من ز اشرار نمی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بی کس و بی یارم گر صید گرفتارم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چون تو گلی دارم از خار نمی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حیدر کراری من میثم تمارم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تو بر دارم از دار نمی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تو ای رهبر ای زاده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دار اگر گردم صد بار نمی ترسم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دوزخیان آتش از کینه بر افروزند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مهر تو را دارم از نار نمی ترسم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ترسم که بیایی تو لب تشنه شوی کشته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کشته شوم تشنه ای یار نمی ترسم </w:t>
      </w:r>
      <w:bookmarkStart w:id="225" w:name="pg8734_83063"/>
    </w:p>
    <w:p>
      <w:pPr>
        <w:pStyle w:val="Heading2"/>
        <w:numPr>
          <w:ilvl w:val="1"/>
          <w:numId w:val="1"/>
        </w:numPr>
        <w:rPr/>
      </w:pPr>
      <w:bookmarkStart w:id="226" w:name="__RefHeading___Toc3179915_653776707"/>
      <w:bookmarkStart w:id="227" w:name="_Toc77"/>
      <w:bookmarkEnd w:id="225"/>
      <w:bookmarkEnd w:id="226"/>
      <w:r>
        <w:rPr>
          <w:rtl w:val="true"/>
        </w:rPr>
        <w:t>اولین سرباز</w:t>
      </w:r>
      <w:bookmarkEnd w:id="2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مسلم که در کوفه شکوه باورت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اغیار تنها یاورت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شهری که از بوم برش اندوه می بارد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تنها کسی که سینه چاک سنگرت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نوشتم نامه از بهرت بيا کوفه میا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خواهان خوشنودی زهرا مادرت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میل سفر داری برو جای دگر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این جا که به فکر آن سه ساله دختر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در کوفه کز بی مهری این بی وفا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خاطر از بهر علی اکبر هستم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 در کوفه ای شیرین تر از جان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در فکر جان قاسم فرخ فرت هستم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از سوز عطش سوزد دلم در سینه می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فکر لبان تشنه آب آورت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مادرت زهرا میاور اصغر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در شهر کوفه پیش مرگ اصغرت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صد بار دیگر جان نثار مقدمت سازم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صد بار دگر من جان نثار سنگرت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امروز بنداز بند من سازد جدا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غم که یاد پاره پاره پیکرت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زاین قوم من انگشت حیرت بر دهان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جدل و انگشت و آن انگشترت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 را گر جدا از تن کند دشمن چه پروائی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سودا گر هستی به سودای سرت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پای مرا بر ریسمان بستند این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خود نیم مولا به فکر خواهرت هستم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فردای قیامت نزد زهرا رو سپیدم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اول قتیل درس انسان پرورت هستم </w:t>
      </w:r>
      <w:bookmarkStart w:id="228" w:name="pg8734_83065"/>
    </w:p>
    <w:p>
      <w:pPr>
        <w:pStyle w:val="BookText"/>
        <w:rPr/>
      </w:pPr>
      <w:bookmarkEnd w:id="2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غریب کوفه</w:t>
      </w:r>
    </w:p>
    <w:p>
      <w:pPr>
        <w:pStyle w:val="Heading2"/>
        <w:numPr>
          <w:ilvl w:val="1"/>
          <w:numId w:val="1"/>
        </w:numPr>
        <w:rPr/>
      </w:pPr>
      <w:bookmarkStart w:id="229" w:name="__RefHeading___Toc3179917_653776707"/>
      <w:bookmarkStart w:id="230" w:name="_Toc78"/>
      <w:bookmarkEnd w:id="229"/>
      <w:r>
        <w:rPr>
          <w:rtl w:val="true"/>
        </w:rPr>
        <w:t>نوحه مسلم بن عقی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فاطمه میا به شهر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شود خزان تو را گل و شکوفه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عم ترک سفر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اقامت جای دگر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حسین جان مولا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 اگر به کوفه ای خسرو خوبان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پاره پیکر می شوی ز ظلم عدوان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عم بر سَرِ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راهت می سپارم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حسین جان مولا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که دعوت نامه از بهرت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ستم در سینه ها از کینه کشتند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کوفیان تشنه خونند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خصم زبونند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جان حسین جان مولا حسین جان </w:t>
      </w:r>
      <w:bookmarkStart w:id="231" w:name="pg8734_83066"/>
    </w:p>
    <w:p>
      <w:pPr>
        <w:pStyle w:val="BookText"/>
        <w:rPr/>
      </w:pPr>
      <w:bookmarkEnd w:id="2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 اگر به کوفه ای حجت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شود از تیر کین شش ماهه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سكينه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مدينه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جان حسین جان مولا حسین جان</w:t>
      </w:r>
    </w:p>
    <w:p>
      <w:pPr>
        <w:pStyle w:val="Heading2"/>
        <w:numPr>
          <w:ilvl w:val="1"/>
          <w:numId w:val="1"/>
        </w:numPr>
        <w:rPr/>
      </w:pPr>
      <w:bookmarkStart w:id="232" w:name="__RefHeading___Toc3179919_653776707"/>
      <w:bookmarkStart w:id="233" w:name="_Toc79"/>
      <w:bookmarkEnd w:id="232"/>
      <w:r>
        <w:rPr>
          <w:rtl w:val="true"/>
        </w:rPr>
        <w:t xml:space="preserve">مسلم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طاير شکسته پرم لانه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غمم منزل و کاشانه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خانه بدوش پسر فاطمه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نخورم غم که چرا خانه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مست می از جام تولای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 به می و ساقی و پیمانه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میثم تمار حسین ابن 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 دگر از زاده مرجانه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محفل دلباختگان پدر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شمع شب افروزم و پروانه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در کف اخلاص نهادم که درین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پسر فاطمه جانانه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طوعه در این شهر بجز سایه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جائی که بود امن ز بیگانه ندارم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لطفی کن و بر من بده آبی که درین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یاری بجز از همت مردانه ندارم </w:t>
      </w:r>
      <w:bookmarkStart w:id="234" w:name="pg8734_83067"/>
    </w:p>
    <w:p>
      <w:pPr>
        <w:pStyle w:val="Heading2"/>
        <w:numPr>
          <w:ilvl w:val="1"/>
          <w:numId w:val="1"/>
        </w:numPr>
        <w:rPr/>
      </w:pPr>
      <w:bookmarkStart w:id="235" w:name="__RefHeading___Toc3179921_653776707"/>
      <w:bookmarkStart w:id="236" w:name="_Toc80"/>
      <w:bookmarkEnd w:id="234"/>
      <w:bookmarkEnd w:id="235"/>
      <w:r>
        <w:rPr>
          <w:rtl w:val="true"/>
        </w:rPr>
        <w:t>نوحه سینه زنی مسلم بن عقیل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بی یار توام یوسف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تمار توام یوسف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میا که اهل کوفه پستند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وفای خویشتن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کوفه میا که کوفیان پیرو یزیدند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خلق و عترت و خالق مجیدند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سفر کن ای عزیز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شهر کوفه جان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سیم و زر همه ها رو سینه چاکند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جنایتی تشنه و هلاکند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تو از بر ایشان مباح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 به کوفه يا حسين صلاح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نامه ها برت یا حسین نوشتند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ها برای تو بذر کینه کشتند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خاطر سکینه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 به کوفه در مدینه برگرد </w:t>
      </w:r>
      <w:bookmarkStart w:id="237" w:name="pg8734_83068"/>
    </w:p>
    <w:p>
      <w:pPr>
        <w:pStyle w:val="Heading2"/>
        <w:numPr>
          <w:ilvl w:val="1"/>
          <w:numId w:val="1"/>
        </w:numPr>
        <w:rPr/>
      </w:pPr>
      <w:bookmarkStart w:id="238" w:name="__RefHeading___Toc3179923_653776707"/>
      <w:bookmarkStart w:id="239" w:name="_Toc81"/>
      <w:bookmarkEnd w:id="237"/>
      <w:bookmarkEnd w:id="238"/>
      <w:r>
        <w:rPr>
          <w:rtl w:val="true"/>
        </w:rPr>
        <w:t>ورود به کربلا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ام به کربلا بهر یاری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بماند ایمن از کینه مشرکین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دو صد پاره شود پیکرم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نشود در بر دونان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 تشنگی دهم جان ز ظلم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بگذرم از آب و ز کف ندهم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خوانده مرا پیمبر 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منی انا مِنْ حسینی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کشته شود زتیغ کین گر علی اکبرم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بوسد اگر تیر ستم گلوی اصغرم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کف و سر به خط باریم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چه حق بود رضا راضیم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نیکو سیرم گر شود غرقه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دخترم شود گر ز کین نیلگون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کنم مصالحه با 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شود کاخ ستم زیر و رو </w:t>
      </w:r>
      <w:bookmarkStart w:id="240" w:name="pg8734_83069"/>
    </w:p>
    <w:p>
      <w:pPr>
        <w:pStyle w:val="Heading2"/>
        <w:numPr>
          <w:ilvl w:val="1"/>
          <w:numId w:val="1"/>
        </w:numPr>
        <w:rPr/>
      </w:pPr>
      <w:bookmarkStart w:id="241" w:name="__RefHeading___Toc3179925_653776707"/>
      <w:bookmarkStart w:id="242" w:name="_Toc82"/>
      <w:bookmarkEnd w:id="240"/>
      <w:bookmarkEnd w:id="241"/>
      <w:r>
        <w:rPr>
          <w:rtl w:val="true"/>
        </w:rPr>
        <w:t>ورود به کربلا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عالم آمد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ها گرفته اندوه و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فاطمه شد کربلایی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در منی گردد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جانم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ورده همره 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و عون و شش ماهه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به کف آمده بهر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شهادت بود او را ولادت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جانم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كرببلا شد سنگر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 دهد جان در ره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اهل دل شد کربلایش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شهامت خدا شد خون بهایش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جانم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تشنه گردد صد پاره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قرآن بگذرد از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کند از جفای ظلم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نی سرش قرآن تلاوت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جانم حسین جان </w:t>
      </w:r>
      <w:bookmarkStart w:id="243" w:name="pg8734_83070"/>
    </w:p>
    <w:p>
      <w:pPr>
        <w:pStyle w:val="Heading2"/>
        <w:numPr>
          <w:ilvl w:val="1"/>
          <w:numId w:val="1"/>
        </w:numPr>
        <w:rPr/>
      </w:pPr>
      <w:bookmarkStart w:id="244" w:name="__RefHeading___Toc3179927_653776707"/>
      <w:bookmarkStart w:id="245" w:name="_Toc83"/>
      <w:bookmarkEnd w:id="243"/>
      <w:bookmarkEnd w:id="244"/>
      <w:r>
        <w:rPr>
          <w:rtl w:val="true"/>
        </w:rPr>
        <w:t>نوحه سینه زنی حُرّ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ام به خدمتت تا شهیدم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مادرت حسین رو سپیدم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 و سرخط براتم 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لبم آب حیاتم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ام به شور و شین نا امیدم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مادرت حسین نا امیدم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دل آل علی خسته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نما بر دل بشکسته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 امیدی از درت گر برانی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خاک ذلتم می نشانی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توبه پذیر من توئی حسین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امیر من توئی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شهادت از کرم گر بدستم 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فراز واژه ها طبع پستم دهی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کنم که خط آزادیم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جهان ز مرحمت دادیم </w:t>
      </w:r>
      <w:bookmarkStart w:id="246" w:name="pg8734_83071"/>
    </w:p>
    <w:p>
      <w:pPr>
        <w:pStyle w:val="BookText"/>
        <w:rPr/>
      </w:pPr>
      <w:bookmarkEnd w:id="2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</w:t>
      </w:r>
    </w:p>
    <w:p>
      <w:pPr>
        <w:pStyle w:val="Heading2"/>
        <w:numPr>
          <w:ilvl w:val="1"/>
          <w:numId w:val="1"/>
        </w:numPr>
        <w:rPr/>
      </w:pPr>
      <w:bookmarkStart w:id="247" w:name="__RefHeading___Toc3179929_653776707"/>
      <w:bookmarkStart w:id="248" w:name="_Toc84"/>
      <w:bookmarkEnd w:id="247"/>
      <w:r>
        <w:rPr>
          <w:rtl w:val="true"/>
        </w:rPr>
        <w:t>یا حسین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از تو خدا قدر و بها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بستی و بر آن عهد وفا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بر بند تو از مکه به روز عرفه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تو عرفان سفر کرببلا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بر بند به پاس حرم و حرمت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درخت علوی خون خدا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بر بند که هفتاد و دو قربانی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به قربان گه تسلیم و رضا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بر بند که در مسلخ عشق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مروة حب علی سعی و صفا می خواهد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بر بند برو کرببلا هم چو 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خدا ذبح عظیمی به منا می خواهد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زمزم تو مخور آبروی آب بخر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بقای تو حسین آب بقا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مجتبی منتظر دیدن روی پسر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قاسمش را ببر آن جا که خدا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بکوبد علم فتح به باب عرفات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عباس علمدار جدا می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خوار تو چنان تشنه دیدار خداست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 شیر ز تو تیر بلا می خواهد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ژولیده که جبریل نداد داد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از تو خدا قدر و جهاد می خواهد </w:t>
      </w:r>
      <w:bookmarkStart w:id="249" w:name="pg8734_83073"/>
    </w:p>
    <w:p>
      <w:pPr>
        <w:pStyle w:val="Heading2"/>
        <w:numPr>
          <w:ilvl w:val="1"/>
          <w:numId w:val="1"/>
        </w:numPr>
        <w:rPr/>
      </w:pPr>
      <w:bookmarkStart w:id="250" w:name="__RefHeading___Toc3179931_653776707"/>
      <w:bookmarkStart w:id="251" w:name="_Toc85"/>
      <w:bookmarkEnd w:id="249"/>
      <w:bookmarkEnd w:id="250"/>
      <w:r>
        <w:rPr>
          <w:rtl w:val="true"/>
        </w:rPr>
        <w:t xml:space="preserve">وداع ابا عبدالله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 بهر تسلیم و رضای تو سری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فرمان که بر پیکر سر فرمان بری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عهدی که بستم پای بستم پس بکن مستم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فرط خماری در کف خود ساغری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سنگر آزاد مردی تشنه خون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دادن خون من علی اکبری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قصد انسان سازی نسل جوان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را بگو مانند قاسم رهبری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گلشن دین تشنه است و آب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پیر عطش را ساقی آب آوری دارم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اعتبار هر سند باشد به امضایش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مهر و امضا خون حلق اصغری 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بهر قد قامت قیامت قامتی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کن به پا چون سرو قامت پیکری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گفتی ساربان از بهر کارش مزد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مزد او انگشت با انگشتری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بهر زیب نیزه دشمن سری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نیزه داران من سر سوداگری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رمز تکمیل شهادت ها اسارت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مهیای اسیری همچو زینب خواهری دارم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گفتی نیلگون از ضرب سیلی صورتی خواهم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 مادرم زهرا سه ساله دختری دارم </w:t>
      </w:r>
      <w:bookmarkStart w:id="252" w:name="pg8734_83075"/>
    </w:p>
    <w:p>
      <w:pPr>
        <w:pStyle w:val="Heading2"/>
        <w:numPr>
          <w:ilvl w:val="1"/>
          <w:numId w:val="1"/>
        </w:numPr>
        <w:rPr/>
      </w:pPr>
      <w:bookmarkStart w:id="253" w:name="__RefHeading___Toc3179933_653776707"/>
      <w:bookmarkStart w:id="254" w:name="_Toc86"/>
      <w:bookmarkEnd w:id="252"/>
      <w:bookmarkEnd w:id="253"/>
      <w:r>
        <w:rPr>
          <w:rtl w:val="true"/>
        </w:rPr>
        <w:t xml:space="preserve">ابوالفضل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سپاه دیو ظلمت من شکوه ماهتابم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مطلع الفجر و طلوع آفتابم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شرزه شیر بیشه اسلام ناب راستینم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زاده ام البنین و نور چشم بو ترابم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شیر شهادت داده در روز نخستم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نخستین روز پرچم دار سرخ انقلابم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غلام حلقه در گوش حسین ابن 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امیر و من وزیرم او سحاب و من حبابم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 من گردانده بر دور سرش قندقه 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جهت من گوش بر فرمان آن عالی جنابم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او باشد مطاع و من زجان و دل مطيعم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بود فرمانروای خلق و من نايب منابم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شهر علم باشد باب من ساقی کوثر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جهت باب الحوائج از سخاوت خوانده بابم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ندارم اذن جنگیدن و گرنه روز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چون شام یلدا ز آتش پر التهابم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ام اما بفکر تشنگی کودکانم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رسانم آب را بر تشنه کامان کامیابم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جدا گردد دو دستم مشک بر دندان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دارم آب نبود وحشت از تیر شهابم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چشمم را ببندد تیر دشمن غم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فکر اصغر شش ماهه و حال ربابم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دادم بر سکینه تا برم آب روان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بندم من به قول خویش تا پا در رکابم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نشد بهرم میسّر در حرم آبی رسانم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عمودی سرنگون سازید بر روی ترابم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وقت جان دادن بیاید نور عینم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نهد بر روی دامن او سر در خون خضابم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دارم بگویم من برادر را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عنایت گر کند فرزند خود زهرا خطابم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دارم من بلا گردان او گردم که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طرف شمع رویش کرده زاوّل انتخابم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را روز قیامت دستگیرم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من هم شافع عاشوریان روز حسابم </w:t>
      </w:r>
      <w:bookmarkStart w:id="255" w:name="pg8734_83077"/>
    </w:p>
    <w:p>
      <w:pPr>
        <w:pStyle w:val="Heading2"/>
        <w:numPr>
          <w:ilvl w:val="1"/>
          <w:numId w:val="1"/>
        </w:numPr>
        <w:rPr/>
      </w:pPr>
      <w:bookmarkStart w:id="256" w:name="__RefHeading___Toc3179935_653776707"/>
      <w:bookmarkStart w:id="257" w:name="_Toc87"/>
      <w:bookmarkEnd w:id="255"/>
      <w:bookmarkEnd w:id="256"/>
      <w:r>
        <w:rPr>
          <w:rtl w:val="true"/>
        </w:rPr>
        <w:t xml:space="preserve">ابوالفضل العباس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زود دیده از این دهر بستی ای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تو رشته الفت گسستی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پاس یاری دین و بقای قد 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کردی و در خون نشستی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حسین دو چشمان خویشتن 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دیده ای که ز من دیده بستی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این همه لشگر مرا سپاهی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یاریم به در آور تو دستی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آب شدی تشنه لب شدی بیرون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تو مست ز جام الستی ای عباس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جان به لب از داغ اکبرم امّا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رفتی و کمرم را شکستی ای عباس </w:t>
      </w:r>
      <w:bookmarkStart w:id="258" w:name="pg8734_83078"/>
    </w:p>
    <w:p>
      <w:pPr>
        <w:pStyle w:val="BookText"/>
        <w:rPr/>
      </w:pPr>
      <w:bookmarkEnd w:id="2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آمدی که بری بهر کودکانم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آب چرا تشنه هستی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سکینه چشم به راه است تا تو بر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نرفتی و دل او را شکستی ای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شعار شاعر ژولیده در جهان اینست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زود دیده از این دهر بستی ای عباس</w:t>
      </w:r>
    </w:p>
    <w:p>
      <w:pPr>
        <w:pStyle w:val="Heading2"/>
        <w:numPr>
          <w:ilvl w:val="1"/>
          <w:numId w:val="1"/>
        </w:numPr>
        <w:rPr/>
      </w:pPr>
      <w:bookmarkStart w:id="259" w:name="__RefHeading___Toc3179937_653776707"/>
      <w:bookmarkStart w:id="260" w:name="_Toc88"/>
      <w:bookmarkEnd w:id="259"/>
      <w:r>
        <w:rPr>
          <w:rtl w:val="true"/>
        </w:rPr>
        <w:t xml:space="preserve">حضرت قاسم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عموجان بده اذن جهادم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عطش ای عمو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تشنه ام تشنه عشق و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توام من از ولادت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ای عمو جانم عمو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اکبرت رفت و شد مست از می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دست جد خود گردیده سیراب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اذن جنگم بده که گشته 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آب از کف جدّم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ای عمو جانم عمو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نجمه ای میر قبائل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بر گردنم تیغی حمایل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وصیت کرده بابای نکویم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شوم من فدائی عمویم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ای عمو جانم عمو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بهترنیم زاکبر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زنده بمانم در بَرِ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 فاطمه کن رو سپیدم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عمو جان مکن تو نا امیدم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ای عمو جانم عمو عمو جان </w:t>
      </w:r>
      <w:bookmarkStart w:id="261" w:name="pg8734_83079"/>
    </w:p>
    <w:p>
      <w:pPr>
        <w:pStyle w:val="Heading2"/>
        <w:numPr>
          <w:ilvl w:val="1"/>
          <w:numId w:val="1"/>
        </w:numPr>
        <w:rPr/>
      </w:pPr>
      <w:bookmarkStart w:id="262" w:name="__RefHeading___Toc3179939_653776707"/>
      <w:bookmarkStart w:id="263" w:name="_Toc89"/>
      <w:bookmarkEnd w:id="261"/>
      <w:bookmarkEnd w:id="262"/>
      <w:r>
        <w:rPr>
          <w:rtl w:val="true"/>
        </w:rPr>
        <w:t>علی اکبر</w:t>
      </w:r>
      <w:bookmarkEnd w:id="2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نعش تو افتاده ام از پا به سرم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بگشایی دل جوئی بابا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الف بودی با تیغ اجل دال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و صد حیف از این قامت رعنا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امید از خالق رحمش قطع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زد داغ تو بر این دل شیدا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چنان محو تماشای تو هستم که به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خصم بود محو تماشا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 هات آمده برخیز و ادب کن مگذار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جامه به تن در بر اعدا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شد شمع وجودم به بر پیر عطش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کردی ز پدر آب تمنّا پسرم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بودی به برم بود توانی به تنم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ام کن که شدم بی کس و تنها پسرم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مادرت دیده به ره منتظر دیدن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با هم برویم در بر لیلا پسرم </w:t>
      </w:r>
      <w:bookmarkStart w:id="264" w:name="pg8734_83080"/>
    </w:p>
    <w:p>
      <w:pPr>
        <w:pStyle w:val="Heading2"/>
        <w:numPr>
          <w:ilvl w:val="1"/>
          <w:numId w:val="1"/>
        </w:numPr>
        <w:rPr/>
      </w:pPr>
      <w:bookmarkStart w:id="265" w:name="__RefHeading___Toc3179941_653776707"/>
      <w:bookmarkStart w:id="266" w:name="_Toc90"/>
      <w:bookmarkEnd w:id="264"/>
      <w:bookmarkEnd w:id="265"/>
      <w:r>
        <w:rPr>
          <w:rtl w:val="true"/>
        </w:rPr>
        <w:t>زبان حال خواهر و برادر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آبروی دین خدا از آبروی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آهسته رو که من بشتابم به سوی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رسیده وقت ملاقات با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خلق و خوی ختم رسل خلق و خوی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گفتگوی تو ذکر خدا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برم به جان تو از گفتگوی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رازی مگو نهفته بود در دلم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دلم ز حسرت راز مگوی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لختی پیاده شو ز براق شکوه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گل بچینم از چمن باغ روی تو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وصیتی که به من کرده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بنشین دمی برم که ببوسم گلوی تو </w:t>
      </w:r>
      <w:bookmarkStart w:id="267" w:name="pg8734_83081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68" w:name="__RefHeading___Toc3179943_653776707"/>
      <w:bookmarkStart w:id="269" w:name="_Toc91"/>
      <w:bookmarkEnd w:id="268"/>
      <w:r>
        <w:rPr>
          <w:rtl w:val="true"/>
        </w:rPr>
        <w:t>خواهر و برادر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سر بی بدن گو بخواهر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در کربلا جسم تو بی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بر روی نی جایگاهت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و خاکستری روی ماهت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بودم شریک غم این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من نبود روی نی از تو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برابر شوم با تو ای نور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بمحمل زنم تا نباشم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دیشب از ما جدا بوده ای یا اخا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 تو با خواهرت بوده ای در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گوئیا مادرم بوده پهلوی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مادر می دهد نازنین روی تو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</w:t>
      </w:r>
      <w:bookmarkStart w:id="270" w:name="pg8734_83082"/>
    </w:p>
    <w:p>
      <w:pPr>
        <w:pStyle w:val="BookText"/>
        <w:rPr/>
      </w:pPr>
      <w:bookmarkEnd w:id="2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یازینب</w:t>
      </w:r>
    </w:p>
    <w:p>
      <w:pPr>
        <w:pStyle w:val="Heading2"/>
        <w:numPr>
          <w:ilvl w:val="1"/>
          <w:numId w:val="1"/>
        </w:numPr>
        <w:rPr/>
      </w:pPr>
      <w:bookmarkStart w:id="271" w:name="__RefHeading___Toc3179945_653776707"/>
      <w:bookmarkStart w:id="272" w:name="_Toc92"/>
      <w:bookmarkEnd w:id="271"/>
      <w:r>
        <w:rPr>
          <w:rtl w:val="true"/>
        </w:rPr>
        <w:t xml:space="preserve">حضرت زینب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خواهرا مژده که معراج منا نزدیک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موعد وصل و ملاقات خدا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خدایت طلب صبر و شکیبایی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روز مصیبات و بلا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این طرف ندایم ز منادی در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حسین زود بیا کرب و بلا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خویشتن را بکن آماده تسلیم و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مسلخ تسلیم و رضا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چو هاجر به بر پیر عطش صابر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 را هروله سعی و صفا نزدیک است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جامه صبر بپوش و به صبوریت بکوش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گه رفتن تو ماندن ما نزدیک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زمینی که در او خون مرا می ریزند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لب در طلب آب بقا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ما و تو در این دشت جدایی افتد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اسیری تو در شام بلا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زمین که بینی تو به یک روز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جدا لاله جدا غنچه جدا نزدیک است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شیر زن کربلا </w:t>
      </w:r>
      <w:bookmarkStart w:id="273" w:name="pg8734_83084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زینب</w:t>
      </w:r>
    </w:p>
    <w:p>
      <w:pPr>
        <w:pStyle w:val="Heading2"/>
        <w:numPr>
          <w:ilvl w:val="1"/>
          <w:numId w:val="1"/>
        </w:numPr>
        <w:rPr/>
      </w:pPr>
      <w:bookmarkStart w:id="274" w:name="__RefHeading___Toc3179947_653776707"/>
      <w:bookmarkStart w:id="275" w:name="_Toc93"/>
      <w:bookmarkEnd w:id="274"/>
      <w:r>
        <w:rPr>
          <w:rtl w:val="true"/>
        </w:rPr>
        <w:t>دروازه کوفه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نی سر تو می برد هوش از سر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سازد چون کند بی تو دل غم پرور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سان شمع می سوزی به روی نی ولی افسوس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پروانه از غم سوخته بال و پر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جدایی من و تو ای برادر غیر ممکن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ممکن شود روزی نگردد باور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قرآن که قرآن خواندنت را دوست می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بخشد صدای تو توان بر پیکر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گردد برابر با سر پاکت سر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سودای سرت سر را زنم بر چوبه محمل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پر خاک و خاکستر بود دیشب کجا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این غم خون دل ریزد ز چشمان تر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هر تار موی تو خبر از مادرم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گمانم بوده ای دیشب به نزد مادر زینب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می گویم که زینب گفت یا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روی نی سر تو می برد هوش از سر زینب </w:t>
      </w:r>
      <w:bookmarkStart w:id="276" w:name="pg8734_83085"/>
    </w:p>
    <w:p>
      <w:pPr>
        <w:pStyle w:val="Heading2"/>
        <w:numPr>
          <w:ilvl w:val="1"/>
          <w:numId w:val="1"/>
        </w:numPr>
        <w:rPr/>
      </w:pPr>
      <w:bookmarkStart w:id="277" w:name="__RefHeading___Toc3179949_653776707"/>
      <w:bookmarkStart w:id="278" w:name="_Toc94"/>
      <w:bookmarkEnd w:id="276"/>
      <w:bookmarkEnd w:id="277"/>
      <w:r>
        <w:rPr>
          <w:rtl w:val="true"/>
        </w:rPr>
        <w:t xml:space="preserve">زینب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>قهرمان صبر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زهرا بهترین زن بین زن ها زینب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نبود گر بگویم عین زهرا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بپرسی کیست استاد دبیرستان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شاگردان همه گویند تنها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بسنجی در ترازوی عمل معیار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گوید قهرمان صبر دنیا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مقام او بود از جمع معصومین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هر معصیت باشد مبرا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که زهرا مادرش را خوانده احمد اُمّ اَب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مولا زینت دامان بابا زینب است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ریاضی گر حساب جمع از منها جداست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از جمع شفاعت نيست منها زينب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تیغ زبان کار دو صد شمشیر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 صبر و استقامت روح تقوا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با ایرادِ نطقی، کرد مانند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زادۀ مرجانه را محکوم و رسوا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روی نی سر پاک برادر را بدید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سر شکستن داد فتوی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بهر ما جهاد فی سبیل الله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اسارت می کند تفسیر و معنا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شهادت چون اسارت گشت توأم عقل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دنیا نظیرش نیست پیدا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رقم پرونده اسلام با خون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خون سر خود کرد امضا زینب است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ژولیده می گوید به آواز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زن ها بهترین زن بعد زهرا زینب است </w:t>
      </w:r>
      <w:bookmarkStart w:id="279" w:name="pg8734_83087"/>
    </w:p>
    <w:p>
      <w:pPr>
        <w:pStyle w:val="Heading2"/>
        <w:numPr>
          <w:ilvl w:val="1"/>
          <w:numId w:val="1"/>
        </w:numPr>
        <w:rPr/>
      </w:pPr>
      <w:bookmarkStart w:id="280" w:name="__RefHeading___Toc3179951_653776707"/>
      <w:bookmarkStart w:id="281" w:name="_Toc95"/>
      <w:bookmarkEnd w:id="279"/>
      <w:bookmarkEnd w:id="280"/>
      <w:r>
        <w:rPr>
          <w:rtl w:val="true"/>
        </w:rPr>
        <w:t>«</w:t>
      </w:r>
      <w:r>
        <w:rPr>
          <w:rtl w:val="true"/>
        </w:rPr>
        <w:t xml:space="preserve">دو طفلان زینب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)»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زینب که در کوی محبت منزلی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منزل خدا را من حق آب و گلی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جان بیا لطفی کن و مشکن دل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دل بی تو دلبر تا که هستم محفلی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ملاقات خدا رفتن گرامی هدیه می خواهد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 قدری ولی من هدیه نا قابلی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کن قبول از خواهر خود این دو قربانی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کزین دریای خون منهم امید ساحلی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اكبرت رفت و شد از دست علی سیراب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دلبند مرا سیراب کن منهم دلی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موئی نگردد کم ز داغ آن دو از صبرم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حکم شهادت را که صبر کاملی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زهرا سرت را روی نی بیند به او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منهم سر بروی نی بدست قاتلی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خواهد که در شادی و غم دلدار هم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 هم بگوید من چه یار عادلی دارم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ژولیده را هم از محبت کربلایی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گوید منم از شعر گفتن حاصلی دارم </w:t>
      </w:r>
      <w:bookmarkStart w:id="282" w:name="pg8734_83088"/>
    </w:p>
    <w:p>
      <w:pPr>
        <w:pStyle w:val="Heading2"/>
        <w:numPr>
          <w:ilvl w:val="1"/>
          <w:numId w:val="1"/>
        </w:numPr>
        <w:rPr/>
      </w:pPr>
      <w:bookmarkStart w:id="283" w:name="__RefHeading___Toc3179953_653776707"/>
      <w:bookmarkStart w:id="284" w:name="_Toc96"/>
      <w:bookmarkEnd w:id="282"/>
      <w:bookmarkEnd w:id="283"/>
      <w:r>
        <w:rPr>
          <w:rtl w:val="true"/>
        </w:rPr>
        <w:t>از سقیفه تا دروازه کوفه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آن گلواژه دبستان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الفيض دبیرستان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فارغ التحصیل دانشگاه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قهرمانی ها به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حق را در بلاغت شیر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غم را در مصائب پیل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حق از چهره او منجلی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 زهرا و ثانی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نوش بادۀ جام الست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باده نوشی چیره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جرعه ای نوشید و خضر راه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چاک عشق ثار الله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 ساله دختری کز عرض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از صبرش بگوید الامان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شبی خوابید آن نیکو سرشت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را دید در باغ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آن پهلو شکسته هم چو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گرفته در بر ختم رسل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چشمش هلال ماه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را نادیده بود آن گاه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 روی مادرش را نیلگون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نیلگون از سیلی ثانی 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ای از پرده دل بر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کز جا سپند آسا پرید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نالۀ او را شنیدی تا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همدم او گشت با صد شور و شین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ای خواهر چرا نالان شدی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مرغ از خواب خوش پرّان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زینب ای مرا آرام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خوابی بکن تعبیر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 به مو آن خواب را ابراز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گره از عقده دل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حسینش خواست تفسیرش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دیده خواب تعبیرش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زهرا سخن آغاز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لعل لبش را باز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خواهر بشنو و زاری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از دیدگان جاری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مادر گر که دیدی چون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آگاهت از روز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خواب تو سر منشاء هوشیاری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دیدی نغمه بیداری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مخور خواهر شود این راه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تو تعبیر گردد روی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نی بینی هلال یک 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دیدی روی ماه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روی نیلگون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غرقه خون بینی به روی نی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 تلخت پر حلاوت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تو قرآن تلاوت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کاری که گردد دیده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تر گردی ازین عالم بدر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کشتی صبر تو لنگر بشکند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چوبه محمل تو را سر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هلالم من که شیدایت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نی محو تماشایت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که زد سیلی به روی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نیلگون سازد عزار دخترم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سه ساله کز کمان تیر 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بر من به روی نی نگاه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همرهی با سوز آهش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فراز نی نگاهش می کنم </w:t>
      </w:r>
      <w:bookmarkStart w:id="285" w:name="pg8734_83090"/>
    </w:p>
    <w:p>
      <w:pPr>
        <w:pStyle w:val="Heading2"/>
        <w:numPr>
          <w:ilvl w:val="1"/>
          <w:numId w:val="1"/>
        </w:numPr>
        <w:rPr/>
      </w:pPr>
      <w:bookmarkStart w:id="286" w:name="__RefHeading___Toc3179955_653776707"/>
      <w:bookmarkStart w:id="287" w:name="_Toc97"/>
      <w:bookmarkEnd w:id="285"/>
      <w:bookmarkEnd w:id="286"/>
      <w:r>
        <w:rPr>
          <w:rtl w:val="true"/>
        </w:rPr>
        <w:t xml:space="preserve">تولّد حضرت زینب </w:t>
      </w:r>
      <w:r>
        <w:rPr>
          <w:rtl w:val="true"/>
        </w:rPr>
        <w:t>(</w:t>
      </w:r>
      <w:r>
        <w:rPr>
          <w:rtl w:val="true"/>
        </w:rPr>
        <w:t>غلیها السلام</w:t>
      </w:r>
      <w:r>
        <w:rPr>
          <w:rtl w:val="true"/>
        </w:rPr>
        <w:t>)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ساقی مجلس به گردش ساغر آورده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از خم خانۀ شادی به عشق دلبر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فصل پاییز است و باشد باغبان در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 رحمت حق نو بهاری دیگر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شفق بهر فلق در باغ هستی لاله می کارد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لادن بهر سوسن مژده جان پرور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سجده شکرت بجا آرد سحر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جبریل امین پیغام بر پیغمبر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غنچه گل لب گشود و گفت یا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بهر حسین ابن علی هم سنگر آورده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برخیز ای بنیان گذار مکتب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حق تفسیری از شأن نزول کوثر آورده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روز پنجم ماه جمادی واژۀ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سرکوبی غم دسته دسته لشکر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را بحر رحمت بار دیگر در خروش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موجش برای کشتی دین لنگر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ده به غوّاصان که برخیزند دست افشان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لؤلؤ و مرجان حقیقت گوهر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حوا گفت آدم مژدگانی ده تو مریم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بهر علی زهرای اطهر دختر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از ورطه طوفان نترسد نوح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طوفان بلا را ناخدایی دیگر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ابراهیم آتش شده گلستان در چنین روزی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گلزار ولایت یک گل نیلوفر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موسی گفت جبریل امین بهر خدا 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بر روی زهرا کن که زهرا مظهر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مسیح از عرش می آید برای تهنیت گفتن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مریم را خدا در بردباری رهبر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الله بر این دختر که صبر از صبر او 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تعظیم این دختر به امر داور آورده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بنازم بر چنین صبر و ببالم بر چنین مظهر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را حق نه دختر غمگسار مادر آورده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شهر استقامت از پی ابقاء قد 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قامت براین قامت که خالق محشر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ابن علی را مژدگانی داده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وقت تشنگی بهرت خدا هم ساغر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تو روی نی خواند اگر شعر سرافرازی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چوب محمل این سخن پرور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نام ورا زینب نهاد و گفت با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دامن بابا خدا زیب و فر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مدح او زبان الكن ز وصف او قلم عاجز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توصیف و را خالق به نصّ کوثر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با اسارت چون که توأم گشت کامل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از این دو نخل بندگی برگ و بر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باب یتیمان است و این دختر پرستاریش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روز پرستارش زنان را افسر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و آسمان از مقدمش گردیده نورانی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 از بهر خورشید ولایت اختر آورده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ژولیده را دیگر مجال شعر خواندن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میلاد او طوطی طبعم پر در آورده </w:t>
      </w:r>
      <w:bookmarkStart w:id="288" w:name="pg8734_83093"/>
    </w:p>
    <w:p>
      <w:pPr>
        <w:pStyle w:val="BookText"/>
        <w:rPr/>
      </w:pPr>
      <w:bookmarkEnd w:id="2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زینب</w:t>
      </w:r>
    </w:p>
    <w:p>
      <w:pPr>
        <w:pStyle w:val="Heading2"/>
        <w:numPr>
          <w:ilvl w:val="1"/>
          <w:numId w:val="1"/>
        </w:numPr>
        <w:rPr/>
      </w:pPr>
      <w:bookmarkStart w:id="289" w:name="__RefHeading___Toc3179957_653776707"/>
      <w:bookmarkStart w:id="290" w:name="_Toc98"/>
      <w:bookmarkEnd w:id="289"/>
      <w:r>
        <w:rPr>
          <w:rtl w:val="true"/>
        </w:rPr>
        <w:t>تولّد حضرت زینب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ساقی شراب ارغوانی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طبعم کند آتشفشانی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آدم کرده نوشش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 رفته عنان عقل و هوشش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با یک جرعه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گردیده نوح از دست 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آتش شد خموشش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خلیل بت شکن شد جرعه نوشش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موسی را بقا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عصایی در کَفَش معجز نما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کز و گل خنده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مسیحا مردگان را زنده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خضرش گشته ساقی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فانی همه او هست باقی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بر خلقی سرآمد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نوشیدن جامی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در جام علی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عالم از ولایش متجلی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زهرا نوش جان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را ز نامش جاودان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می ده که در راه عقیده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جویی چو زینب پروریده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این مژده از نای منادی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پنجم ماه جمادی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پای تا سر غرق نور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را طالب فیض حضور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بزم ما خدا زیب و فری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زهرا و علی را دختری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دختر تالی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دختر پای تا سر هست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دختر پرده دار خانه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شاهد میخانه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دختر بیشه را شیر شهامت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را کنز صبر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را قیامت در بر است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اسارت را شکوه باور است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ایراد نطق جاودانی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از حق مدال قهرمانی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از باغبان باغ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لاله در دل داغ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دختر که صد ها داغ 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مادر شنیده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 مادر پهلو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بدیده فرق تا ابرو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داغ پدر این درد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دیده داغ شش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را او جگر صد پاره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صبرش حماسه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زینب که او را زاده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درس شهامت داده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او را نهاده نام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حامی اسلام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سنگر عشق و عقیده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او را حسینی آفریده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عمة السادات </w:t>
      </w:r>
      <w:bookmarkStart w:id="291" w:name="pg8734_83095"/>
    </w:p>
    <w:p>
      <w:pPr>
        <w:pStyle w:val="Heading2"/>
        <w:numPr>
          <w:ilvl w:val="1"/>
          <w:numId w:val="1"/>
        </w:numPr>
        <w:rPr/>
      </w:pPr>
      <w:bookmarkStart w:id="292" w:name="__RefHeading___Toc3179959_653776707"/>
      <w:bookmarkStart w:id="293" w:name="_Toc99"/>
      <w:bookmarkEnd w:id="291"/>
      <w:bookmarkEnd w:id="292"/>
      <w:r>
        <w:rPr>
          <w:rtl w:val="true"/>
        </w:rPr>
        <w:t xml:space="preserve">تولد حضرت زینب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که گل از دامن مهتاب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به پای نخل باور آب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که غم آهنگ شادی ساز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 اسارت را به گرمی باز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که ساقی بوسه بر پیمانه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شب را بهر مستان شانه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که بهر باغ دل غم لاله می کاشت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نیستان نینوانی ناله می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شب شفق دیوان فتح نور می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فلق شعر شب عاشور می خواند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مدینه طالب دیدار حق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انتظار مطلع الفجر فلق 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فطرس فراز آسمان ها بال می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آزادی و استقلال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 اهل عالم در دیار شور و شادی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خیمه روز پنجم ماه جمادی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خلقت را خدا زیب و فری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را ز کوثر کوثری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خدا را داد خالق ماده شیری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قیامت دختر روشن ضمیری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جبریل بر ختم رسل پیغام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از پیروزی اسلام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گفت با احمد شکوه باور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حسینت سینه چاک سنگر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خلق عالم نعمتی عظمی ست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گل و گل واژه زهراست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مگو چون همتی مردانه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آیه قالوا بلا پیمانه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مگو کو دختران را رهبر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پرده گویم صبر را پیغمبر آمد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ما تا مهر رخشان در گشاید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بردباری مثل او مادر نزاید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صبر او دین خدا پاینده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مرده ای ز انفاس گرمش زنده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کودکی او داغ روی داغ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خاک و خون آلاله های باغ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بعد داغ مادر پهلو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 پدر را فرق تا ابرو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به بیند زردی روی پدر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دگر طشت پر از لخت جگر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قدم مانند او گیتی ندیده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خدا او را حسینی آفریده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روز عاشورا که روز آزمون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فارغ التحصیل آن دارالفنون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ببیند جسم اکبر پاره پاره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کند بر پیکر قاسم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ببیند اشک چشم مست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جدا از تن ببیند دست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ببیند داغ عون و جعفرش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فرا خواند به یاری مادرش را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ببیند حلق اصغر را دریده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برادر را ببیند سر بریده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بگیرد در صاف در فشانی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خطبه ای غرّا مدال قهرمانی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 روی نی بیند سر هم سنگرش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بشکند با چوبه محمل سرش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بود صبرش ز اعجاز عجایب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را خدا داده لقب ام المصائب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قنداقه اش را تا که پیغمبر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بوسه از رخساره او برگرفتی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 پیغمبر ز دیده اشک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اشک او از چهره او رشک می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 باب تاجدارش گریه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که از هجر نگارش گریه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گریه اش صلح حسن را زنده کرد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بر روی حسینش خنده کرد او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تو را جان برادر خواهر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خواهر نه تنها یاور و هم سنگر آمد </w:t>
      </w:r>
      <w:bookmarkStart w:id="294" w:name="pg8734_83099"/>
    </w:p>
    <w:p>
      <w:pPr>
        <w:pStyle w:val="BookText"/>
        <w:rPr/>
      </w:pPr>
      <w:bookmarkEnd w:id="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عمة السادات</w:t>
      </w:r>
    </w:p>
    <w:p>
      <w:pPr>
        <w:pStyle w:val="Heading2"/>
        <w:numPr>
          <w:ilvl w:val="1"/>
          <w:numId w:val="1"/>
        </w:numPr>
        <w:rPr/>
      </w:pPr>
      <w:bookmarkStart w:id="295" w:name="__RefHeading___Toc3179961_653776707"/>
      <w:bookmarkStart w:id="296" w:name="_Toc100"/>
      <w:bookmarkEnd w:id="295"/>
      <w:r>
        <w:rPr>
          <w:rtl w:val="true"/>
        </w:rPr>
        <w:t>«</w:t>
      </w:r>
      <w:r>
        <w:rPr>
          <w:rtl w:val="true"/>
        </w:rPr>
        <w:t xml:space="preserve">زينب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)»</w:t>
      </w:r>
      <w:bookmarkEnd w:id="2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زينبم زینبم دخت ام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برج شرف بهترین کوکبم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زینبم زینبم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ام از ازل داغ و بر روی 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ام همدم رنج و درد و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زینبم زینبم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دل خسته ام داغ مادر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ضبط خاطر مرا ضربت در بود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زینبم زینبم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ام صورت مادرم نیلگون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 مرتضی دیده ام غرق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زینبم زینبم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بابای من خسته با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حسن دیده ام پاره پاره جگر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زینبم زینبم زینبم زینبم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عمة السادات </w:t>
      </w:r>
      <w:bookmarkStart w:id="297" w:name="pg8734_83101"/>
    </w:p>
    <w:p>
      <w:pPr>
        <w:pStyle w:val="Heading2"/>
        <w:numPr>
          <w:ilvl w:val="1"/>
          <w:numId w:val="1"/>
        </w:numPr>
        <w:rPr/>
      </w:pPr>
      <w:bookmarkStart w:id="298" w:name="__RefHeading___Toc3179963_653776707"/>
      <w:bookmarkStart w:id="299" w:name="_Toc101"/>
      <w:bookmarkEnd w:id="297"/>
      <w:bookmarkEnd w:id="298"/>
      <w:r>
        <w:rPr>
          <w:rtl w:val="true"/>
        </w:rPr>
        <w:t>(</w:t>
      </w:r>
      <w:r>
        <w:rPr>
          <w:rtl w:val="true"/>
        </w:rPr>
        <w:t>اربعین</w:t>
      </w:r>
      <w:r>
        <w:rPr>
          <w:rtl w:val="true"/>
        </w:rPr>
        <w:t>)</w:t>
      </w:r>
      <w:bookmarkEnd w:id="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کربلای خونین گل های پرپرم 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آلاله های سرخ باغ پیمبرم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ترک کویت ارزنده گوهری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دادم بتو امانت ارزنده گوهرم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دست تو سپردم من جسم شش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ابدان چاک چاک آن شش برادرم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بخاک پنهان جسم برادرم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بگو تو آخر فرزند مادرم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حنجرش را بار دگر ببوسم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حنجر بریده در راه داورم کو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لیلای قد خمیده از گرد ره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قلب داغ دیده گوید که اکبرم کو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کلثوم مو پریشان گوید به آه و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 تشنه کام صد پاره پیکرم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پدر سکینه آورده آب و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بابای مهربان با جان برابرم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 سراغ قاسم نجمه بآه و زاری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فروغ قلب و این دیده ترم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جهان شکسته رباب دل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به قلب خسته شش ماهه اصغرم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به من سفارش درباره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چرا نگوئی سه ساله دخترم کو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يا ابا عبد الله </w:t>
      </w:r>
      <w:bookmarkStart w:id="300" w:name="pg8734_83103"/>
    </w:p>
    <w:p>
      <w:pPr>
        <w:pStyle w:val="BookText"/>
        <w:rPr/>
      </w:pPr>
      <w:bookmarkEnd w:id="3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عبد الله</w:t>
      </w:r>
    </w:p>
    <w:p>
      <w:pPr>
        <w:pStyle w:val="Heading2"/>
        <w:numPr>
          <w:ilvl w:val="1"/>
          <w:numId w:val="1"/>
        </w:numPr>
        <w:rPr/>
      </w:pPr>
      <w:bookmarkStart w:id="301" w:name="__RefHeading___Toc3179965_653776707"/>
      <w:bookmarkStart w:id="302" w:name="_Toc102"/>
      <w:bookmarkEnd w:id="301"/>
      <w:r>
        <w:rPr>
          <w:rtl w:val="true"/>
        </w:rPr>
        <w:t>اربعین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کربلا برایت مهمان ز ره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تو علی را باشد فروغ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نما با سرفرازی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از این میهمان مهمان 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مولا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همره خود غم دیده خواهرش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 عزیزش مادر اکبرش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تا دهد با آه و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داغ جان سوز سه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مولا حسین جان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به آه و ناله ای نازنین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من چرا نپرسی از آن سه ساله دختر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لبت لب نهاد و جان فدا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راحت از رنج و بلا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مولا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عشق روی ماهت جان داد عاشقانه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ویرانه را ز ناله او کرد پر ترانه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 زهرا به تن بودش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سیلی و ضرب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مولا حسین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السلام عليك يا ابا عبدالله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أسير الكربات </w:t>
      </w:r>
      <w:bookmarkStart w:id="303" w:name="pg8734_83105"/>
    </w:p>
    <w:p>
      <w:pPr>
        <w:pStyle w:val="Heading2"/>
        <w:numPr>
          <w:ilvl w:val="1"/>
          <w:numId w:val="1"/>
        </w:numPr>
        <w:rPr/>
      </w:pPr>
      <w:bookmarkStart w:id="304" w:name="__RefHeading___Toc3179967_653776707"/>
      <w:bookmarkStart w:id="305" w:name="_Toc103"/>
      <w:bookmarkEnd w:id="303"/>
      <w:bookmarkEnd w:id="304"/>
      <w:r>
        <w:rPr>
          <w:rtl w:val="true"/>
        </w:rPr>
        <w:t>اربعین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آمدم از شام ویران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زیارت شهیدان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در برت سرگشته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از نقش خود برگشته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تشنه لب از ظلم و بیداد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روان گردیده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خود باز کن جانم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دخترت آب از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برگو به اکبر خیز و از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به استقبال ليلا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غم داغ او رنگش پریده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کمان از الم قدش خمیده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حسین حسین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ام از داغ 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 نیاوردم سه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نیلگون با تو نشان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یک بوسه در خرابه جا نداد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یا حسین حسین حسین جان </w:t>
      </w:r>
      <w:bookmarkStart w:id="306" w:name="pg8734_83106"/>
    </w:p>
    <w:p>
      <w:pPr>
        <w:pStyle w:val="Heading2"/>
        <w:numPr>
          <w:ilvl w:val="1"/>
          <w:numId w:val="1"/>
        </w:numPr>
        <w:rPr/>
      </w:pPr>
      <w:bookmarkStart w:id="307" w:name="__RefHeading___Toc3179969_653776707"/>
      <w:bookmarkStart w:id="308" w:name="_Toc104"/>
      <w:bookmarkEnd w:id="306"/>
      <w:bookmarkEnd w:id="307"/>
      <w:r>
        <w:rPr>
          <w:rtl w:val="true"/>
        </w:rPr>
        <w:t>اربعین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باغبان چه کردی گل های پرپرت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کجا نمودی شش ماهه اصغرت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پاره پاره پیکر من خواهر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خواهرت نشان ده صد پاره پیکرت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نازنین برادر خواهم که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آیم و ببوسم رگ های حنجرت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 نماز ظهر است ای قبله گاه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اذان صدا کن علی اکبرت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من به قاسم بر گو بدیدن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ام به همره من نجمه مادرت را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اخا سکینه رفته کنار علقم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کامیاب سازد سردار لشکرت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ممنونم ای برادر در این سفر تو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نگذاشتی تو آنی غمدیده خواهرت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را به چوب محمل از عشق تو شکستم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فتاد و دیدم تا روی نی سرت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شرمنده ام از این که کردم خرابه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ظلم و جور دشمن سه ساله دخترت را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اسير الكربات </w:t>
      </w:r>
      <w:bookmarkStart w:id="309" w:name="pg8734_83108"/>
    </w:p>
    <w:p>
      <w:pPr>
        <w:pStyle w:val="BookText"/>
        <w:rPr/>
      </w:pPr>
      <w:bookmarkEnd w:id="3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رقیه</w:t>
      </w:r>
    </w:p>
    <w:p>
      <w:pPr>
        <w:pStyle w:val="Heading2"/>
        <w:numPr>
          <w:ilvl w:val="1"/>
          <w:numId w:val="1"/>
        </w:numPr>
        <w:rPr/>
      </w:pPr>
      <w:bookmarkStart w:id="310" w:name="__RefHeading___Toc3179971_653776707"/>
      <w:bookmarkStart w:id="311" w:name="_Toc105"/>
      <w:bookmarkEnd w:id="310"/>
      <w:r>
        <w:rPr>
          <w:rtl w:val="true"/>
        </w:rPr>
        <w:t>«</w:t>
      </w:r>
      <w:r>
        <w:rPr>
          <w:rtl w:val="true"/>
        </w:rPr>
        <w:t xml:space="preserve">حضرت رقیه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 xml:space="preserve">) </w:t>
      </w:r>
      <w:r>
        <w:rPr>
          <w:rtl w:val="true"/>
        </w:rPr>
        <w:t xml:space="preserve">و سر امام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 »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بهرم ای عمه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آرام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بود میهمان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شدم میزبان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هجران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ای عمه 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در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رأسش از روی 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سفر آمده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دلبرم یکدله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تانشانش 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پر آبله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حسین یا حسین یا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گویمش روی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نیلی پدر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از شمر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 سیلی پدر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يا حسين یا حسین </w:t>
      </w:r>
      <w:bookmarkStart w:id="312" w:name="pg8734_83109"/>
    </w:p>
    <w:p>
      <w:pPr>
        <w:pStyle w:val="Heading2"/>
        <w:numPr>
          <w:ilvl w:val="1"/>
          <w:numId w:val="1"/>
        </w:numPr>
        <w:rPr/>
      </w:pPr>
      <w:bookmarkStart w:id="313" w:name="__RefHeading___Toc3179973_653776707"/>
      <w:bookmarkStart w:id="314" w:name="_Toc106"/>
      <w:bookmarkEnd w:id="312"/>
      <w:bookmarkEnd w:id="313"/>
      <w:r>
        <w:rPr>
          <w:rtl w:val="true"/>
        </w:rPr>
        <w:t>برگشت در مدینه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مدینه گل بیفشان گل عذاران آمدند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آمد بپایان میهمانان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سفره رنگین کن ز خون دل که این خونین دلان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هزاران لشکر غم بی هزاران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بلا جویان دشت لاله خیز کربلا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بهاران رفته بودند بی بهاران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آمد بی برادر نجمه آمد بی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تسلیت برگو به آنان دیده گریان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 لیلا و سکینه با رباب دل غمین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دیار سینه سرخان سینه سوزان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دیدن عباس را دیگر مکش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کنار نعش او گیسو پریشان آمدند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کنار پیکر صد چاک اکبر نوحه 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عندلیبان خوش الحان با صد افغان آمدند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حجله بهر قاسم و عبدالله از ماتم ببند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کاین سرافرازان ز دشت سربداران آمدند </w:t>
      </w:r>
      <w:bookmarkStart w:id="315" w:name="pg8734_83110"/>
    </w:p>
    <w:p>
      <w:pPr>
        <w:pStyle w:val="Heading2"/>
        <w:numPr>
          <w:ilvl w:val="1"/>
          <w:numId w:val="1"/>
        </w:numPr>
        <w:rPr/>
      </w:pPr>
      <w:bookmarkStart w:id="316" w:name="__RefHeading___Toc3179975_653776707"/>
      <w:bookmarkStart w:id="317" w:name="_Toc107"/>
      <w:bookmarkEnd w:id="315"/>
      <w:bookmarkEnd w:id="316"/>
      <w:r>
        <w:rPr>
          <w:rtl w:val="true"/>
        </w:rPr>
        <w:t>برگشت در مدینه</w:t>
      </w:r>
      <w:bookmarkEnd w:id="3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مدینه بزم شادی بعد از این برپا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حسین برگشته زینب در برویش وا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حسین و داستان کربلا از من مپرس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او در کنار تربت زهرا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دیدن فرزند زهرا را مکش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بعد از این بروی مردم دنیا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از زندگی سیرم که گویم با اجل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قبض جان من امروز را فردا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ببین حال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می گویم به نزد مادرم افشا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پرپر گشتن گل های باغ ای باغبان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آب روان با زینب کبری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جوانی را که دیدی شانه بر زلفش مزن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اکبر بیش از این خون در دل لیلا مکن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می خواهی تو با ام البنین برگو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بر او صحبت بی دستی سقا مکن </w:t>
      </w:r>
      <w:bookmarkStart w:id="318" w:name="pg8734_83111"/>
    </w:p>
    <w:p>
      <w:pPr>
        <w:pStyle w:val="Heading2"/>
        <w:numPr>
          <w:ilvl w:val="1"/>
          <w:numId w:val="1"/>
        </w:numPr>
        <w:rPr/>
      </w:pPr>
      <w:bookmarkStart w:id="319" w:name="__RefHeading___Toc3179977_653776707"/>
      <w:bookmarkStart w:id="320" w:name="_Toc108"/>
      <w:bookmarkEnd w:id="318"/>
      <w:bookmarkEnd w:id="319"/>
      <w:r>
        <w:rPr>
          <w:rtl w:val="true"/>
        </w:rPr>
        <w:t>فهرست سفینه نور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بند و 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دنیا 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چوگان عزت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نیت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قناعت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منای 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ميلاد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ميلاد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مولای متقیان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میلاد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میلاد صدیقه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میلاد حضرت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نوحه رحلت حضرت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صدیقه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اشک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مصیبت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نیمه 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دوبیتی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سوک 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نوحه 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سوک 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سوک امام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ابن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بن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سرباز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نوحۀ مسلم بن عقیل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نوحه سینه زنی مسلم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بكربلا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بكربلا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وداع ابا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ابوالفضل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خواهر و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و 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طفلان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سقیفه تا دروازه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تولد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اربعين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به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 در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image" Target="media/image2.jpeg"/><Relationship Id="rId183" Type="http://schemas.openxmlformats.org/officeDocument/2006/relationships/image" Target="media/image2.jpeg"/><Relationship Id="rId184" Type="http://schemas.openxmlformats.org/officeDocument/2006/relationships/footer" Target="footer177.xml"/><Relationship Id="rId185" Type="http://schemas.openxmlformats.org/officeDocument/2006/relationships/numbering" Target="numbering.xml"/><Relationship Id="rId186" Type="http://schemas.openxmlformats.org/officeDocument/2006/relationships/fontTable" Target="fontTable.xml"/><Relationship Id="rId187" Type="http://schemas.openxmlformats.org/officeDocument/2006/relationships/settings" Target="settings.xml"/><Relationship Id="rId18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182</Pages>
  <Words>22674</Words>
  <Characters>74888</Characters>
  <CharactersWithSpaces>95838</CharactersWithSpaces>
  <Paragraphs>2005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2026-08-20T04:18:03Z</dcterms:created>
  <dc:creator>ghaemiyeh.com</dc:creator>
  <dc:description/>
  <dc:language>en-US</dc:language>
  <cp:lastModifiedBy/>
  <dcterms:modified xsi:type="dcterms:W3CDTF">2026-08-20T07:48:08Z</dcterms:modified>
  <cp:revision>1</cp:revision>
  <dc:subject/>
  <dc:title>سفینه نور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