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94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96.xml" ContentType="application/vnd.openxmlformats-officedocument.wordprocessingml.footer+xml"/>
  <Override PartName="/word/footer75.xml" ContentType="application/vnd.openxmlformats-officedocument.wordprocessingml.footer+xml"/>
  <Override PartName="/word/settings.xml" ContentType="application/vnd.openxmlformats-officedocument.wordprocessingml.settings+xml"/>
  <Override PartName="/word/footer97.xml" ContentType="application/vnd.openxmlformats-officedocument.wordprocessingml.footer+xml"/>
  <Override PartName="/word/footer60.xml" ContentType="application/vnd.openxmlformats-officedocument.wordprocessingml.footer+xml"/>
  <Override PartName="/word/footer89.xml" ContentType="application/vnd.openxmlformats-officedocument.wordprocessingml.footer+xml"/>
  <Override PartName="/word/fontTable.xml" ContentType="application/vnd.openxmlformats-officedocument.wordprocessingml.fontTable+xml"/>
  <Override PartName="/word/footer62.xml" ContentType="application/vnd.openxmlformats-officedocument.wordprocessingml.footer+xml"/>
  <Override PartName="/word/footer8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95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79.xml" ContentType="application/vnd.openxmlformats-officedocument.wordprocessingml.footer+xml"/>
  <Override PartName="/word/footer61.xml" ContentType="application/vnd.openxmlformats-officedocument.wordprocessingml.footer+xml"/>
  <Override PartName="/word/footer59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مدایح رضوی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5701_653776707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03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05_653776707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07_653776707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09_653776707">
            <w:r>
              <w:rPr>
                <w:webHidden/>
                <w:rStyle w:val="IndexLink"/>
                <w:rtl w:val="true"/>
              </w:rPr>
              <w:t xml:space="preserve">مقدمه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گنجشك‌هاي اين قرايح معصوم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11_653776707">
            <w:r>
              <w:rPr>
                <w:webHidden/>
                <w:rStyle w:val="IndexLink"/>
                <w:rtl w:val="true"/>
              </w:rPr>
              <w:t xml:space="preserve">آه آهو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آخرتي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13_653776707">
            <w:r>
              <w:rPr>
                <w:webHidden/>
                <w:rStyle w:val="IndexLink"/>
                <w:rtl w:val="true"/>
              </w:rPr>
              <w:t xml:space="preserve">آهوي گناه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آخرتي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15_653776707">
            <w:r>
              <w:rPr>
                <w:webHidden/>
                <w:rStyle w:val="IndexLink"/>
                <w:rtl w:val="true"/>
              </w:rPr>
              <w:t xml:space="preserve">شرط ولايت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آخرتي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17_653776707">
            <w:r>
              <w:rPr>
                <w:webHidden/>
                <w:rStyle w:val="IndexLink"/>
                <w:rtl w:val="true"/>
              </w:rPr>
              <w:t xml:space="preserve">نامه‌اي براي مشهد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آخرتي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19_653776707">
            <w:r>
              <w:rPr>
                <w:webHidden/>
                <w:rStyle w:val="IndexLink"/>
                <w:rtl w:val="true"/>
              </w:rPr>
              <w:t xml:space="preserve">گشايش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آخرتي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1_653776707">
            <w:r>
              <w:rPr>
                <w:webHidden/>
                <w:rStyle w:val="IndexLink"/>
                <w:rtl w:val="true"/>
              </w:rPr>
              <w:t xml:space="preserve">شفاعت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آخرتي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3_653776707">
            <w:r>
              <w:rPr>
                <w:webHidden/>
                <w:rStyle w:val="IndexLink"/>
                <w:rtl w:val="true"/>
              </w:rPr>
              <w:t xml:space="preserve">پشت اين پنجره از مرز جمادي بگذر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حسين ابراهيمي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5_653776707">
            <w:r>
              <w:rPr>
                <w:webHidden/>
                <w:rStyle w:val="IndexLink"/>
                <w:rtl w:val="true"/>
              </w:rPr>
              <w:t xml:space="preserve">هزاران دعا و بغض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حسين ابراهيمي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7_653776707">
            <w:r>
              <w:rPr>
                <w:webHidden/>
                <w:rStyle w:val="IndexLink"/>
                <w:rtl w:val="true"/>
              </w:rPr>
              <w:t xml:space="preserve">هواي حرم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حسين ابراهيمي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29_653776707">
            <w:r>
              <w:rPr>
                <w:webHidden/>
                <w:rStyle w:val="IndexLink"/>
                <w:rtl w:val="true"/>
              </w:rPr>
              <w:t xml:space="preserve">طواف حرم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عباس احمدي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31_653776707">
            <w:r>
              <w:rPr>
                <w:webHidden/>
                <w:rStyle w:val="IndexLink"/>
                <w:rtl w:val="true"/>
              </w:rPr>
              <w:t xml:space="preserve">درد دل غريب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زهرا احمدي‌زاده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33_653776707">
            <w:r>
              <w:rPr>
                <w:webHidden/>
                <w:rStyle w:val="IndexLink"/>
                <w:rtl w:val="true"/>
              </w:rPr>
              <w:t xml:space="preserve">در آسمان تو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حسن احمدي‌فرد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35_653776707">
            <w:r>
              <w:rPr>
                <w:webHidden/>
                <w:rStyle w:val="IndexLink"/>
                <w:rtl w:val="true"/>
              </w:rPr>
              <w:t xml:space="preserve">ابروي دوست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حسين اسرافيلي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37_653776707">
            <w:r>
              <w:rPr>
                <w:webHidden/>
                <w:rStyle w:val="IndexLink"/>
                <w:rtl w:val="true"/>
              </w:rPr>
              <w:t xml:space="preserve">غزل ندامت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 اسداللهي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39_653776707">
            <w:r>
              <w:rPr>
                <w:webHidden/>
                <w:rStyle w:val="IndexLink"/>
                <w:rtl w:val="true"/>
              </w:rPr>
              <w:t xml:space="preserve">بوي آهو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جواد اسلامي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41_653776707">
            <w:r>
              <w:rPr>
                <w:webHidden/>
                <w:rStyle w:val="IndexLink"/>
                <w:rtl w:val="true"/>
              </w:rPr>
              <w:t xml:space="preserve">خاك كبوترخيز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جواد اسلامي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43_653776707">
            <w:r>
              <w:rPr>
                <w:webHidden/>
                <w:rStyle w:val="IndexLink"/>
                <w:rtl w:val="true"/>
              </w:rPr>
              <w:t xml:space="preserve">طبيب جان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جواد اسلامي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45_653776707">
            <w:r>
              <w:rPr>
                <w:webHidden/>
                <w:rStyle w:val="IndexLink"/>
                <w:rtl w:val="true"/>
              </w:rPr>
              <w:t xml:space="preserve">اضطراب مهاجر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سيد مهرداد افضلي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47_653776707">
            <w:r>
              <w:rPr>
                <w:webHidden/>
                <w:rStyle w:val="IndexLink"/>
                <w:rtl w:val="true"/>
              </w:rPr>
              <w:t xml:space="preserve">كبوتر خورشيد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امير اكبرزاده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49_653776707">
            <w:r>
              <w:rPr>
                <w:webHidden/>
                <w:rStyle w:val="IndexLink"/>
                <w:rtl w:val="true"/>
              </w:rPr>
              <w:t xml:space="preserve">حرم سبز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احمدرضا الياسي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51_653776707">
            <w:r>
              <w:rPr>
                <w:webHidden/>
                <w:rStyle w:val="IndexLink"/>
                <w:rtl w:val="true"/>
              </w:rPr>
              <w:t xml:space="preserve">راه آسمان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احمدرضا الياسي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53_653776707">
            <w:r>
              <w:rPr>
                <w:webHidden/>
                <w:rStyle w:val="IndexLink"/>
                <w:rtl w:val="true"/>
              </w:rPr>
              <w:t xml:space="preserve">زخمي غربت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احمدرضا الياسي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55_653776707">
            <w:r>
              <w:rPr>
                <w:webHidden/>
                <w:rStyle w:val="IndexLink"/>
                <w:rtl w:val="true"/>
              </w:rPr>
              <w:t xml:space="preserve">حيات ابدي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احمدرضا الياسي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57_653776707">
            <w:r>
              <w:rPr>
                <w:webHidden/>
                <w:rStyle w:val="IndexLink"/>
                <w:rtl w:val="true"/>
              </w:rPr>
              <w:t xml:space="preserve">عطر حرم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احمدرضا الياسي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59_653776707">
            <w:r>
              <w:rPr>
                <w:webHidden/>
                <w:rStyle w:val="IndexLink"/>
                <w:rtl w:val="true"/>
              </w:rPr>
              <w:t xml:space="preserve">فرازهايي از قصيده واره‌ي حرم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مرتضي اميري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61_653776707">
            <w:r>
              <w:rPr>
                <w:webHidden/>
                <w:rStyle w:val="IndexLink"/>
                <w:rtl w:val="true"/>
              </w:rPr>
              <w:t xml:space="preserve">ضامن آيينه‌ها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سهيلا باقريان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63_653776707">
            <w:r>
              <w:rPr>
                <w:webHidden/>
                <w:rStyle w:val="IndexLink"/>
                <w:rtl w:val="true"/>
              </w:rPr>
              <w:t xml:space="preserve">آفتاب شرقي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مجيد باوفا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65_653776707">
            <w:r>
              <w:rPr>
                <w:webHidden/>
                <w:rStyle w:val="IndexLink"/>
                <w:rtl w:val="true"/>
              </w:rPr>
              <w:t xml:space="preserve">بيت هشتم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عليرضا بديع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67_653776707">
            <w:r>
              <w:rPr>
                <w:webHidden/>
                <w:rStyle w:val="IndexLink"/>
                <w:rtl w:val="true"/>
              </w:rPr>
              <w:t xml:space="preserve">سايبان مهر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امير برزگر خراساني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69_653776707">
            <w:r>
              <w:rPr>
                <w:webHidden/>
                <w:rStyle w:val="IndexLink"/>
                <w:rtl w:val="true"/>
              </w:rPr>
              <w:t xml:space="preserve">شمس الشموس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اميربرزگر خراساني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71_653776707">
            <w:r>
              <w:rPr>
                <w:webHidden/>
                <w:rStyle w:val="IndexLink"/>
                <w:rtl w:val="true"/>
              </w:rPr>
              <w:t xml:space="preserve">هواي زيارت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محبوبه بزم‌آرا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73_653776707">
            <w:r>
              <w:rPr>
                <w:webHidden/>
                <w:rStyle w:val="IndexLink"/>
                <w:rtl w:val="true"/>
              </w:rPr>
              <w:t xml:space="preserve">آهوي بي‌پناه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محبوبه بزم‌آرا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75_653776707">
            <w:r>
              <w:rPr>
                <w:webHidden/>
                <w:rStyle w:val="IndexLink"/>
                <w:rtl w:val="true"/>
              </w:rPr>
              <w:t xml:space="preserve">خاطرات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نجمه بنائيان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77_653776707">
            <w:r>
              <w:rPr>
                <w:webHidden/>
                <w:rStyle w:val="IndexLink"/>
                <w:rtl w:val="true"/>
              </w:rPr>
              <w:t xml:space="preserve">شاعر بي بال و پر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نجمه بنائيان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79_653776707">
            <w:r>
              <w:rPr>
                <w:webHidden/>
                <w:rStyle w:val="IndexLink"/>
                <w:rtl w:val="true"/>
              </w:rPr>
              <w:t xml:space="preserve">زيباترين پيام خداوند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پروانه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81_653776707">
            <w:r>
              <w:rPr>
                <w:webHidden/>
                <w:rStyle w:val="IndexLink"/>
                <w:rtl w:val="true"/>
              </w:rPr>
              <w:t xml:space="preserve">هواي خراسان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خديجه پنجي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83_653776707">
            <w:r>
              <w:rPr>
                <w:webHidden/>
                <w:rStyle w:val="IndexLink"/>
                <w:rtl w:val="true"/>
              </w:rPr>
              <w:t xml:space="preserve">درهاي استجابت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مجيد پيمان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85_653776707">
            <w:r>
              <w:rPr>
                <w:webHidden/>
                <w:rStyle w:val="IndexLink"/>
                <w:rtl w:val="true"/>
              </w:rPr>
              <w:t xml:space="preserve">اتفاق شگرف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مجيد تربت‌زاده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87_653776707">
            <w:r>
              <w:rPr>
                <w:webHidden/>
                <w:rStyle w:val="IndexLink"/>
                <w:rtl w:val="true"/>
              </w:rPr>
              <w:t xml:space="preserve">مديون بارگاه تو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فاطمه تفقدي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89_653776707">
            <w:r>
              <w:rPr>
                <w:webHidden/>
                <w:rStyle w:val="IndexLink"/>
                <w:rtl w:val="true"/>
              </w:rPr>
              <w:t xml:space="preserve">آشناي آسمان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سعيد تكلومنش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91_653776707">
            <w:r>
              <w:rPr>
                <w:webHidden/>
                <w:rStyle w:val="IndexLink"/>
                <w:rtl w:val="true"/>
              </w:rPr>
              <w:t xml:space="preserve">جذبه پنهان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طيبه سادات ثابت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93_653776707">
            <w:r>
              <w:rPr>
                <w:webHidden/>
                <w:rStyle w:val="IndexLink"/>
                <w:rtl w:val="true"/>
              </w:rPr>
              <w:t xml:space="preserve">نذر پروانه‌ها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احمد جعفرنژاد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95_653776707">
            <w:r>
              <w:rPr>
                <w:webHidden/>
                <w:rStyle w:val="IndexLink"/>
                <w:rtl w:val="true"/>
              </w:rPr>
              <w:t xml:space="preserve">يك قاصدك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محمدامين جعفري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97_653776707">
            <w:r>
              <w:rPr>
                <w:webHidden/>
                <w:rStyle w:val="IndexLink"/>
                <w:rtl w:val="true"/>
              </w:rPr>
              <w:t xml:space="preserve">صحيفه دل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ليلا جعفري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799_653776707">
            <w:r>
              <w:rPr>
                <w:webHidden/>
                <w:rStyle w:val="IndexLink"/>
                <w:rtl w:val="true"/>
              </w:rPr>
              <w:t xml:space="preserve">اي هشتمين ستاره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تراج حاجيان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01_653776707">
            <w:r>
              <w:rPr>
                <w:webHidden/>
                <w:rStyle w:val="IndexLink"/>
                <w:rtl w:val="true"/>
              </w:rPr>
              <w:t xml:space="preserve">غزل رضوي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حسين حاجي هاشمي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03_653776707">
            <w:r>
              <w:rPr>
                <w:webHidden/>
                <w:rStyle w:val="IndexLink"/>
                <w:rtl w:val="true"/>
              </w:rPr>
              <w:t xml:space="preserve">كبوتر حرم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حسين حاجي هاشمي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05_653776707">
            <w:r>
              <w:rPr>
                <w:webHidden/>
                <w:rStyle w:val="IndexLink"/>
                <w:rtl w:val="true"/>
              </w:rPr>
              <w:t xml:space="preserve">مردي از بهار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حسيني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07_653776707">
            <w:r>
              <w:rPr>
                <w:webHidden/>
                <w:rStyle w:val="IndexLink"/>
                <w:rtl w:val="true"/>
              </w:rPr>
              <w:t xml:space="preserve">غريبه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خديجه حافظي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09_653776707">
            <w:r>
              <w:rPr>
                <w:webHidden/>
                <w:rStyle w:val="IndexLink"/>
                <w:rtl w:val="true"/>
              </w:rPr>
              <w:t xml:space="preserve">دخيل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حسن حسيني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1_653776707">
            <w:r>
              <w:rPr>
                <w:webHidden/>
                <w:rStyle w:val="IndexLink"/>
                <w:rtl w:val="true"/>
              </w:rPr>
              <w:t xml:space="preserve">لحظه‌ي ديدار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عليرضا حكمتي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3_653776707">
            <w:r>
              <w:rPr>
                <w:webHidden/>
                <w:rStyle w:val="IndexLink"/>
                <w:rtl w:val="true"/>
              </w:rPr>
              <w:t xml:space="preserve">مسير بهشت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محمدعلي خطيبي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نويد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5_653776707">
            <w:r>
              <w:rPr>
                <w:webHidden/>
                <w:rStyle w:val="IndexLink"/>
                <w:rtl w:val="true"/>
              </w:rPr>
              <w:t xml:space="preserve">جان معمايي جهان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علي خالقي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7_653776707">
            <w:r>
              <w:rPr>
                <w:webHidden/>
                <w:rStyle w:val="IndexLink"/>
                <w:rtl w:val="true"/>
              </w:rPr>
              <w:t xml:space="preserve">بال‌هاي خسته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محمود خرقاني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19_653776707">
            <w:r>
              <w:rPr>
                <w:webHidden/>
                <w:rStyle w:val="IndexLink"/>
                <w:rtl w:val="true"/>
              </w:rPr>
              <w:t xml:space="preserve">مولاي آفتاب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محمد خسرونژاد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21_653776707">
            <w:r>
              <w:rPr>
                <w:webHidden/>
                <w:rStyle w:val="IndexLink"/>
                <w:rtl w:val="true"/>
              </w:rPr>
              <w:t xml:space="preserve">تو دستي مي‌كشي، دست تو آرام است آهو را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هادي خور شاهيان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23_653776707">
            <w:r>
              <w:rPr>
                <w:webHidden/>
                <w:rStyle w:val="IndexLink"/>
                <w:rtl w:val="true"/>
              </w:rPr>
              <w:t xml:space="preserve">آهو وزيد لاي ورق‌ها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علي اصغر داوري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25_653776707">
            <w:r>
              <w:rPr>
                <w:webHidden/>
                <w:rStyle w:val="IndexLink"/>
                <w:rtl w:val="true"/>
              </w:rPr>
              <w:t xml:space="preserve">فرشته‌ي بي بال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مرضيه داوري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27_653776707">
            <w:r>
              <w:rPr>
                <w:webHidden/>
                <w:rStyle w:val="IndexLink"/>
                <w:rtl w:val="true"/>
              </w:rPr>
              <w:t xml:space="preserve">زائر دل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منيژه در تو ميان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5829_653776707">
            <w:r>
              <w:rPr>
                <w:webHidden/>
                <w:rStyle w:val="IndexLink"/>
                <w:rtl w:val="true"/>
              </w:rPr>
              <w:t>مجموعه شعر در سایه سار آفتاب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366_76332"/>
      <w:bookmarkStart w:id="1" w:name="pg6366_7633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366_76332"/>
      <w:bookmarkStart w:id="3" w:name="__RefHeading___Toc25701_653776707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نظافت، مجید،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مدایح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مجید نظافت، علیرضا فزوه، ضیاء‌الدین شفیعی ؛ 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علی‌بن‌موسی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فزوه، علیرضا،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شفیعی، ضیاء‌الدین،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PIR4072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1/6208351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41765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5703_653776707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مدایح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مجید نظافت، علیرضا فزوه، ضیاء‌الدین شفیعی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نظافت، مجید،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مدایح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کوشش مجید نظافت، علیرضا فزوه، ضیاء‌الدین شفیعی ؛ 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علی‌بن‌موسی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هشتم،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فزوه، علیرضا،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شفیعی، ضیاء‌الدین،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PIR4072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1/6208351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" w:name="pg6366_76340"/>
    </w:p>
    <w:p>
      <w:pPr>
        <w:pStyle w:val="Heading2"/>
        <w:numPr>
          <w:ilvl w:val="1"/>
          <w:numId w:val="1"/>
        </w:numPr>
        <w:rPr/>
      </w:pPr>
      <w:bookmarkStart w:id="8" w:name="__RefHeading___Toc25705_653776707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آخرتي، مرتضي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آخرتي، مرتضي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آهوي گناه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آخرتي، مرتضي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ولايت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آخرتي، مرتضي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نامه‌اي براي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آخرتي، مرتضي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آخرتي، مرتضي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ابراهيمي،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اين پنجره از مرز جمادي بگذر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ابراهيمي،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هزاران دعا و بغض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ابراهيمي،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هواي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احمدي،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طواف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احمدي‌زاده، زهرا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 دل غريب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احمدي‌فرد،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آسمان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اسرافيلي،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ابروي دوست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اسدالهي، احمد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 ندامت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اسلامي،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بوي آهو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اسلامي،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كبوتر خيز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اسلامي،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طبيب جان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افضلي، سيد مهرداد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مهاجر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اكبرزاده، امير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كبوتر خورشيدالياسي، احمدرضا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سبز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الياسي، احمدرضا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آسمان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الياسي، احمدرضا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زخمي غربت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الياسي، احمدرضا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 ابدي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الياسي، احمدرضا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 حرم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اميري، مرتضي، فرازهايي از قصيده واره‌ي حرم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باقريان، سهيلا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ضامن آيينه‌ها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باوفا، 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آفتاب شرقي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بديع، عليرضا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برزگر خراساني، امير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سايبان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برزرگر خراساني، امير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شمس‌الشموس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بزم آرا، محبوبه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هواي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بزم آرا، محبوبه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آهوي بي پناه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بنائيان، نجمه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بنائيان، نجمه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بي‌بال و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پروانه،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زيباترين پيام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پنجي، خديجه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هواي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پيمان، مجيد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درهاي استجابت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تربت‌زاده، مجيد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شگرف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تفقدي،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مديون بارگاه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تكلومنش،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آشناي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ثابت، طيبه 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جعفرنژاد،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پروانه‌ها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جعفري، محمدامين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قاصدكجعفري،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صحيفه‌ي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چشامي،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عطري است در تمام جهت‌ها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حاجيان، تراج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هشتمين ستاره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حاجي هاشمي،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غزل رضوي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حاجي هاشمي،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كبوتر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حسيني،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مردي از بهار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حافظي، خديجه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حسيني،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حكمتي، عليرضا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لحظه‌ي ديدار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خطيبي، محمدعلي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مسير بهشت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خالقي،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معمايي جهان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خرقاني،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بال‌هاي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خسرونژاد،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مولاي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خورشاهيان، 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دستي مي‌كشي، دست تو آرام آهو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داوري، علي 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آهو و زيد لاي ورق‌ها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داوري، مرضيه، فرشته‌ي بي‌بال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درتوميان، منيژه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زائر دل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6366_76348"/>
      <w:bookmarkStart w:id="11" w:name="pg6366_76348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6366_76348"/>
      <w:bookmarkStart w:id="13" w:name="__RefHeading___Toc25707_653776707"/>
      <w:bookmarkStart w:id="14" w:name="_Toc4"/>
      <w:bookmarkEnd w:id="12"/>
      <w:bookmarkEnd w:id="13"/>
      <w:r>
        <w:rPr>
          <w:rtl w:val="true"/>
        </w:rPr>
        <w:t>اشاره</w:t>
      </w:r>
      <w:r>
        <w:rPr>
          <w:rtl w:val="true"/>
        </w:rPr>
        <w:t>: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شيعه سرشار از شور و شعور است، شعري كه تار و پود آن شرح شوريدگي‌هاي لبريز از شهودي الهي و ديني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واژه واژه‌ي آن مي‌توان دلدادگي‌هاي فراتر از دايره عقل مآل انديش و حسابگر را ديد و در همان حال خردورزي و عقلانيتي بارور از ناب‌ترين چشمه‌هاي وحي و سنت را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شعر روزي از حنجره سرخ فرزدق در كنار كعبه مي‌تراود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روزي در كام ابوالاسود دئلي گل مي‌كند و گاهي بر زبان حسان بن ثابت جريان مي‌يابد و مهر تأييد پيامبر آفتاب را دريافت مي‌كند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تزال مويدا بروح‌القدس ما نصرتنا بلسانك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پناه روح‌القدس باشي كه با زبان خود ياري ما كردي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شعر زماني در زبان كميت مي‌شكفد، گاهي در گلوي سيد حميري و روزي در كام دعبل با چكامه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سپس در حنجره شاعران پارسي گوي و عربي گوي گل مي‌كند و عطر آسماني عشق به خاندان نبوت را در سرزمين‌هاي اسلامي مي‌پراكند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راستي كدامين قلم را ياراي آن است كه اين اقيانوس عاشقي را در ظرف واژگون بگنجاند و كدامين دست مي‌تواند خامه به تقدير و سپاس از ستايندگان آفتاب بچرخاند؟ اداره امور فرهنگي آستان قدس رضوي با درك اين ضرورت كه فرهنگ، بدون آميختن با هنر نهادينه نمي‌شود و نيز با توجه به اين واقعيت كه نسل امروز ما به اندازه پيشينيان و شايد بيشتر از آنان به شعر توجه و عنايت دارد بر آن شد، از شاعران اهل بيت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درخواست كنند براي خاندان نبوت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آثاري تازه و نو بيافرينند و خوشبختانه اين خواهش با اقبال آن بزرگواران مواجه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ضمن سپاس از اين استادان فرهيخته مجموعه اشعار ايشان را به خوانندگان محترم و زائران و عاشقان ارجمند حضرت شمس الشموس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مي‌كنيم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آستان قدس رضوي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تبليغات و ارتباطات اسلامي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امور فرهنگي 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6366_76352"/>
      <w:bookmarkStart w:id="16" w:name="pg6366_76352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6366_76352"/>
      <w:bookmarkStart w:id="18" w:name="__RefHeading___Toc25709_653776707"/>
      <w:bookmarkStart w:id="19" w:name="_Toc5"/>
      <w:bookmarkEnd w:id="17"/>
      <w:bookmarkEnd w:id="18"/>
      <w:r>
        <w:rPr>
          <w:rtl w:val="true"/>
        </w:rPr>
        <w:t xml:space="preserve">مقدمه </w:t>
      </w:r>
      <w:r>
        <w:rPr>
          <w:rtl w:val="true"/>
        </w:rPr>
        <w:t xml:space="preserve">- </w:t>
      </w:r>
      <w:r>
        <w:rPr>
          <w:rtl w:val="true"/>
        </w:rPr>
        <w:t>گنجشك‌هاي اين قرايح معصوم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شور عاشقانه رضوي چه بايد بيفزايم؟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موضوع نجات قلم را مي‌طلبد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اگر همه جا شعر باشد اين‌جا بهانه‌اي است براي اظهار ارادت به آستان غريب نوازِ هشتمين درِ بهشتِ شفاعت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تكاپوي آهوانه‌ي شاعران، براي گريختن از دست لفظ و عبارت و پناه جستن در آستان بلند معني، ديدني‌ست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همروزگار و همدل خراساني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مجيد نظافت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نسبتي نزديك با شهادت دارد در آستان غريب خراساني تبار ديار قونيه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مولانا جلال الدين بلخي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نگارش اين سطور را گرفت و گوش و هوش مرا آراست به اين نغمات عاشقانه و ثواب زيارتي از درك اين آثار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هميشه قرين توفيق باشد و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ديني روزگار ما آيينه‌ي عقايد و احساسات ماست اگر چه اين روزها احساسات بر عقايد چيره است و مفاهيم قدسي و معنوي براي شاعران انگيزه‌ي استدلال يا مكاشفه را كمتر ايجاد مي‌كند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مهرورزي به ساحت قدس ائمه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شيرازه‌ي اين رفتار آشفته است و همين هم غنيمت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دانشي كه از مطالعه‌ي اين شعرها دريافتم چيزي فراتر از تجربه‌هاي شعر شيعي نبود اما استعاره‌هاي جديد، نگاه‌هاي متفاوت، تشبيهات تازه، به سروده‌هاي اين كتاب جاني ديگر بخشيده‌اند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مفاهيمي چون شفا و شفاعت، ضريح و آهو، گنبد و بارگاه، غريب و غربت، نقاره و كبوتر، گندم و انگور در پرتو صورت‌هاي نو با احساسات تازه و زبان هيجان آور نسل امروز دوباره عرضه شدند و اشكي زائرانه به گونه نشاندند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بال زدن گنجشك اين قرايح معصوم در اين قفس تنگ الفاظ و ميراث تجارب تاريخي ديگران را تكرار كردن، اندوهناك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اين حال، اين شعرها شور زيارتي دارد خجسته و در پرتو مضمون و موضوع شريف امام رضا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بوي عطر دل انگيز معبد شرقي ايرانيان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مشام جان هاي شيفته مي‌رساند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مجيد نظافت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شاعران بنام خطه خراسان است آرزوي توفيق دارم همين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عبدالجبار كاكائي 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6366_76356"/>
      <w:bookmarkStart w:id="21" w:name="pg6366_76356"/>
      <w:bookmarkEnd w:id="21"/>
    </w:p>
    <w:p>
      <w:pPr>
        <w:pStyle w:val="Heading2"/>
        <w:numPr>
          <w:ilvl w:val="1"/>
          <w:numId w:val="1"/>
        </w:numPr>
        <w:rPr/>
      </w:pPr>
      <w:bookmarkStart w:id="22" w:name="pg6366_76356"/>
      <w:bookmarkStart w:id="23" w:name="__RefHeading___Toc25711_653776707"/>
      <w:bookmarkStart w:id="24" w:name="_Toc6"/>
      <w:bookmarkEnd w:id="22"/>
      <w:bookmarkEnd w:id="23"/>
      <w:r>
        <w:rPr>
          <w:rtl w:val="true"/>
        </w:rPr>
        <w:t xml:space="preserve">آه آهو </w:t>
      </w:r>
      <w:r>
        <w:rPr>
          <w:rtl w:val="true"/>
        </w:rPr>
        <w:t xml:space="preserve">- </w:t>
      </w:r>
      <w:r>
        <w:rPr>
          <w:rtl w:val="true"/>
        </w:rPr>
        <w:t>مرتضي آخرتي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پاسي از گرگ و ميش آنسوتر، برق دندان سپيده را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دشت در يك نماي باز و درشت، آهوان رميده 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لاي نيزارهاي آن نزديك، لوله‌ي يك تفنگ دوربين‌دار…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توي كادر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ابري كه ابرو در هم كشيده 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هيجان در پلنگ جريان يافت، ابر در چشم، چشم در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سه جريان به ذهن شاعر ما، ناف در خون تپيده 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ناگهاني‌ترين خبر؛ يعني، مرگ مثل تگرگ مي‌باريد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 از اقصي نقاط اين عالم، كركسان دريده را آورد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داستان تلخت را بس كن… آيا خودت نمي‌بيني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آهو چه سوزناك شد و اشك هر آفريده را آورد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اتفاق افتاد و مرگ شليك شد… صداي تفنگ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چشم‌هاي بيننده، ماشه‌اي كه چكيده را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اشك شوق بر مي‌گشت، آهو آرام از پلنگي رام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تيتر پايان نمايي از نام هشتمين برگزيده را آورد </w:t>
      </w:r>
      <w:bookmarkStart w:id="25" w:name="pg6366_76360"/>
    </w:p>
    <w:p>
      <w:pPr>
        <w:pStyle w:val="Heading2"/>
        <w:numPr>
          <w:ilvl w:val="1"/>
          <w:numId w:val="1"/>
        </w:numPr>
        <w:rPr/>
      </w:pPr>
      <w:bookmarkStart w:id="26" w:name="__RefHeading___Toc25713_653776707"/>
      <w:bookmarkStart w:id="27" w:name="_Toc7"/>
      <w:bookmarkEnd w:id="25"/>
      <w:bookmarkEnd w:id="26"/>
      <w:r>
        <w:rPr>
          <w:rtl w:val="true"/>
        </w:rPr>
        <w:t xml:space="preserve">آهوي گناه </w:t>
      </w:r>
      <w:r>
        <w:rPr>
          <w:rtl w:val="true"/>
        </w:rPr>
        <w:t xml:space="preserve">- </w:t>
      </w:r>
      <w:r>
        <w:rPr>
          <w:rtl w:val="true"/>
        </w:rPr>
        <w:t>مرتضي آخرتي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آهي كه چه بسيار سياه است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 كه به معناي گناه است منم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كسي ضامن اين آهو نيست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كس كه هميشه كارش آه است منم </w:t>
      </w:r>
      <w:bookmarkStart w:id="28" w:name="pg6366_76361"/>
    </w:p>
    <w:p>
      <w:pPr>
        <w:pStyle w:val="Heading2"/>
        <w:numPr>
          <w:ilvl w:val="1"/>
          <w:numId w:val="1"/>
        </w:numPr>
        <w:rPr/>
      </w:pPr>
      <w:bookmarkStart w:id="29" w:name="__RefHeading___Toc25715_653776707"/>
      <w:bookmarkStart w:id="30" w:name="_Toc8"/>
      <w:bookmarkEnd w:id="28"/>
      <w:bookmarkEnd w:id="29"/>
      <w:r>
        <w:rPr>
          <w:rtl w:val="true"/>
        </w:rPr>
        <w:t xml:space="preserve">شرط ولايت </w:t>
      </w:r>
      <w:r>
        <w:rPr>
          <w:rtl w:val="true"/>
        </w:rPr>
        <w:t xml:space="preserve">- </w:t>
      </w:r>
      <w:r>
        <w:rPr>
          <w:rtl w:val="true"/>
        </w:rPr>
        <w:t>مرتضي آخرتي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بلا بلا بلا، گفتم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 الست با رضا، گفتم چشم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آمده بودم به ولايت برسم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من شروطها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چشم </w:t>
      </w:r>
      <w:bookmarkStart w:id="31" w:name="pg6366_76363"/>
    </w:p>
    <w:p>
      <w:pPr>
        <w:pStyle w:val="Heading2"/>
        <w:numPr>
          <w:ilvl w:val="1"/>
          <w:numId w:val="1"/>
        </w:numPr>
        <w:rPr/>
      </w:pPr>
      <w:bookmarkStart w:id="32" w:name="__RefHeading___Toc25717_653776707"/>
      <w:bookmarkStart w:id="33" w:name="_Toc9"/>
      <w:bookmarkEnd w:id="31"/>
      <w:bookmarkEnd w:id="32"/>
      <w:r>
        <w:rPr>
          <w:rtl w:val="true"/>
        </w:rPr>
        <w:t xml:space="preserve">نامه‌اي براي مشهد </w:t>
      </w:r>
      <w:r>
        <w:rPr>
          <w:rtl w:val="true"/>
        </w:rPr>
        <w:t xml:space="preserve">- </w:t>
      </w:r>
      <w:r>
        <w:rPr>
          <w:rtl w:val="true"/>
        </w:rPr>
        <w:t>مرتضي آخرتي</w:t>
      </w:r>
      <w:bookmarkEnd w:id="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كي به كوير بحر، يا بر بخورد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به مسيرهاي بهتر بخورد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كاش كه نامه‌اي براي مشهد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به پست اين كبوتر بخورد </w:t>
      </w:r>
      <w:bookmarkStart w:id="34" w:name="pg6366_76364"/>
    </w:p>
    <w:p>
      <w:pPr>
        <w:pStyle w:val="Heading2"/>
        <w:numPr>
          <w:ilvl w:val="1"/>
          <w:numId w:val="1"/>
        </w:numPr>
        <w:rPr/>
      </w:pPr>
      <w:bookmarkStart w:id="35" w:name="__RefHeading___Toc25719_653776707"/>
      <w:bookmarkStart w:id="36" w:name="_Toc10"/>
      <w:bookmarkEnd w:id="34"/>
      <w:bookmarkEnd w:id="35"/>
      <w:r>
        <w:rPr>
          <w:rtl w:val="true"/>
        </w:rPr>
        <w:t xml:space="preserve">گشايش </w:t>
      </w:r>
      <w:r>
        <w:rPr>
          <w:rtl w:val="true"/>
        </w:rPr>
        <w:t xml:space="preserve">- </w:t>
      </w:r>
      <w:r>
        <w:rPr>
          <w:rtl w:val="true"/>
        </w:rPr>
        <w:t>مرتضي آخرتي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دستي و پايي كه فلج… آمده‌اند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گشايش و فرج آمده‌اند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دورترين منطقه‌هاي زخمي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گنبد ثامن الحجج آمده‌اند </w:t>
      </w:r>
      <w:bookmarkStart w:id="37" w:name="pg6366_76365"/>
    </w:p>
    <w:p>
      <w:pPr>
        <w:pStyle w:val="Heading2"/>
        <w:numPr>
          <w:ilvl w:val="1"/>
          <w:numId w:val="1"/>
        </w:numPr>
        <w:rPr/>
      </w:pPr>
      <w:bookmarkStart w:id="38" w:name="__RefHeading___Toc25721_653776707"/>
      <w:bookmarkStart w:id="39" w:name="_Toc11"/>
      <w:bookmarkEnd w:id="37"/>
      <w:bookmarkEnd w:id="38"/>
      <w:r>
        <w:rPr>
          <w:rtl w:val="true"/>
        </w:rPr>
        <w:t xml:space="preserve">شفاعت </w:t>
      </w:r>
      <w:r>
        <w:rPr>
          <w:rtl w:val="true"/>
        </w:rPr>
        <w:t xml:space="preserve">- </w:t>
      </w:r>
      <w:r>
        <w:rPr>
          <w:rtl w:val="true"/>
        </w:rPr>
        <w:t>مرتضي آخرتي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آقاي شفا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شفاعتي مي‌خواهم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معجزه‌هايت آيتي مي‌خواهم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رنجورم و دردمند و آمرزش خواه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آمرزش و مرگ راحتي مي‌خواهم </w:t>
      </w:r>
      <w:bookmarkStart w:id="40" w:name="pg6366_76366"/>
    </w:p>
    <w:p>
      <w:pPr>
        <w:pStyle w:val="Heading2"/>
        <w:numPr>
          <w:ilvl w:val="1"/>
          <w:numId w:val="1"/>
        </w:numPr>
        <w:rPr/>
      </w:pPr>
      <w:bookmarkStart w:id="41" w:name="__RefHeading___Toc25723_653776707"/>
      <w:bookmarkStart w:id="42" w:name="_Toc12"/>
      <w:bookmarkEnd w:id="40"/>
      <w:bookmarkEnd w:id="41"/>
      <w:r>
        <w:rPr>
          <w:rtl w:val="true"/>
        </w:rPr>
        <w:t xml:space="preserve">پشت اين پنجره از مرز جمادي بگذر </w:t>
      </w:r>
      <w:r>
        <w:rPr>
          <w:rtl w:val="true"/>
        </w:rPr>
        <w:t xml:space="preserve">- </w:t>
      </w:r>
      <w:r>
        <w:rPr>
          <w:rtl w:val="true"/>
        </w:rPr>
        <w:t>حسين ابراهيمي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غليظ است و پر از شعبده‌ي شياد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گمان هرچه كه آهو، تله‌ي صياد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جنبشني جز شبح تيره‌ي طراران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پلكزاري بركت يافته‌ي باران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ضخيم است و كدر، نيست چراغي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نرسد پاي تكاپو به رواقي روشن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خسته‌ام خسته كه چشمي به زلال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 پر داشتم اما پر و بالي نزدم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و بيهوده شكستن پر و بودن تا كي؟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از بند تعلق نگشودن تا كي؟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كي رفته و نارفته ز پا افتادن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 يوسف شدن و دل به زليخا دادن؟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كي اينقدر زمينگير بماني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خودت يكسره درگير بماني دل منهمه تن چشم شدن هيچ نديدن، بس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رفتن اما همه سو تا نرسيدن، بس 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سال‌ها در بدر بوته‌ي امكان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همه‌ي مدعيان را همه را پيمودم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از دايره‌ي بسته‌اش آزاد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هيچ آينه‌اي نقش پريزاد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اين خاك، فقط خاك سياهست، همين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ظلمات است و فقط كثرت راه است، همين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اينست كه در كوچه‌ي مه بن بستيم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بازيچه‌ي آن ابري بالا دستيم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كوفته‌ام هيچ دري نيست كه نيست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خاك، خالي شده صاحب خبري نيست كه نيست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نعره زد عشق كه خونين جگري پيدا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لرزيد كه صاحب نظري پيدا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اينجاست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خدايي كه در اين نزديكي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زرد طلايي كه همين نزديكي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 و خم را به همان اهل طريقت بسپار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عالمان را به دليل و به دلالت بسپار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اين ماهي غلطيده و جان كندن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عقل آمدن و پاي به گل ماندن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قدمي از سر اخلاص عوامانه بزن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بوسه بر صحن و سرا و در اين خانه بزننحويان بر سر آداب تشرف ماندند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ترنجي كه بريدند زيوسف ماندند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شوقشان در گل خَم در خَم اسليمي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نيمي از باورشان گم شده و نيمي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در خرده كه اين صحن و سرا، باري 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و صفحه‌ي ميناي طلاكاري چيست؟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 را آن طرف ابر نديدند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ديدند و به گوهر نرسيدند آخر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بايد اينجا ز همه دست بشويي اي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ترتيبي و آداب مجويي اي 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و درويش و بد و خوب همه مهمانند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اين خانه همه منتظر احسانند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خانه رئوف است دلت را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مينداز و نگاه خجلت را بفرست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اينجا دلش آشفته‌تر و ريشتر است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بركت يافتنش از همگان بيشتر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وسوسه‌ي صورت و معنا و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قطره‌اي باش كه پيوسته به دريا و بمان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بردار كه غوغاي قنوت است اين‌جا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خاك و شروع ملكوت است اين‌جا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نقاره مي‌آيد دمي اي دل برخيز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اين پنجره از مرتبه گل برخيزپشت اين پنجره از مرز جمادي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طلب از مردم عادي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اين پنجره حيف است معطل ماندن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هشتمين، ديدن و در وادي هفتم راندن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اين پنجره تهليل بخوان و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 تكبير بزن بر همگان و بگذر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بگذرد از پنجره‌ي فولادش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 قوسين مي‌آيد به مباركبادش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ملكوت آن‌طرف اين همه جادو پيداست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اعظم كمي آن‌سوي هياهو پيداست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قدر در پي هر خار و خسي خسته نران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كفتر چاهي اين گنبد و گلدسته بمان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آينه‌ها رنگ قبولت بزنند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لوليان ازلي بانگ دخولت بزنند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رنگ‌ها را لب ايوان طلا جا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و بيرنگ شو و در حرمش پا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كفش‌ها را بكن اين صحن، گلاب آلوده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 بزن مست شو اين عرش، شراب آلوده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سجده كن اين صنم آن‌قدر وجاهت دارد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شب و روز پر و بال زيارت دارد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خويشتن را بشكن تازه شو و زيباشو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شو و در همه‌ي آينه‌ها پيدا شو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بشكن و باز هم از دوست شكستن بطلبدامني نور از اين بقعه‌ي روشن بطلب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آخرين سدره كه گفتند و شنيديم اين‌جاست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آخرين مرتبه‌ي شدت تسليم اين‌جاست </w:t>
      </w:r>
      <w:bookmarkStart w:id="43" w:name="pg6366_76371"/>
    </w:p>
    <w:p>
      <w:pPr>
        <w:pStyle w:val="Heading2"/>
        <w:numPr>
          <w:ilvl w:val="1"/>
          <w:numId w:val="1"/>
        </w:numPr>
        <w:rPr/>
      </w:pPr>
      <w:bookmarkStart w:id="44" w:name="__RefHeading___Toc25725_653776707"/>
      <w:bookmarkStart w:id="45" w:name="_Toc13"/>
      <w:bookmarkEnd w:id="43"/>
      <w:bookmarkEnd w:id="44"/>
      <w:r>
        <w:rPr>
          <w:rtl w:val="true"/>
        </w:rPr>
        <w:t xml:space="preserve">هزاران دعا و بغض </w:t>
      </w:r>
      <w:r>
        <w:rPr>
          <w:rtl w:val="true"/>
        </w:rPr>
        <w:t xml:space="preserve">- </w:t>
      </w:r>
      <w:r>
        <w:rPr>
          <w:rtl w:val="true"/>
        </w:rPr>
        <w:t>حسين ابراهيمي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عشق مثل باد صبا منتشر شده‌ست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آفتاب در همه جا منتشر شده‌ست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كبوتران حرم، سايه‌ي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بيت، بيت دفتر ما منتشر شده‌ست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آفتاب شعله زده، سمت آسمان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آفتاب تا به كجا منتشر شده‌ست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آئينه‌هاي اين حرم از عشق ما پر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آفتاب در همه جا منتشر شده‌ست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حرم براي هميشه دعاي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انعكاس آيينه‌ها منتشر شده‌ست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 هزار اشك، هزاران دعا و بغض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ضريح پاك شما منتشر شده‌ست </w:t>
      </w:r>
      <w:bookmarkStart w:id="46" w:name="pg6366_76372"/>
    </w:p>
    <w:p>
      <w:pPr>
        <w:pStyle w:val="Heading2"/>
        <w:numPr>
          <w:ilvl w:val="1"/>
          <w:numId w:val="1"/>
        </w:numPr>
        <w:rPr/>
      </w:pPr>
      <w:bookmarkStart w:id="47" w:name="__RefHeading___Toc25727_653776707"/>
      <w:bookmarkStart w:id="48" w:name="_Toc14"/>
      <w:bookmarkEnd w:id="46"/>
      <w:bookmarkEnd w:id="47"/>
      <w:r>
        <w:rPr>
          <w:rtl w:val="true"/>
        </w:rPr>
        <w:t xml:space="preserve">هواي حرم </w:t>
      </w:r>
      <w:r>
        <w:rPr>
          <w:rtl w:val="true"/>
        </w:rPr>
        <w:t xml:space="preserve">- </w:t>
      </w:r>
      <w:r>
        <w:rPr>
          <w:rtl w:val="true"/>
        </w:rPr>
        <w:t>حسين ابراهيمي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گشوده‌ام آقا اجازه‌ام بدهيددوباره بارشي از شعر تازه‌ام بدهيد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مي‌شكفم عطر سيب اگر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ورق كلمات غريب اگر برسد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شعر مي‌كشم اين بار صحن و ايوان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هواي حرم مي‌كنم خراسان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امشب آمده‌ام با خودم قدم بزنم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طلسم اين شب بي‌ماه را بهم بزنم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 نيامده‌ام در حرير بنشينم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گوشه‌ي حرمت سربزير بنشينم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لطافت نفسم با كجا عجين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وزن سنگ‌ترين سنگ اين زمين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مي‌زنم و آهوانه مي‌گذرم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ديدنت از صحن و خانه مي‌گذرم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طريق طلب مكث، حال عاشق نيست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رسيدن و نرسيدن سوال عاشق نيست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خود نيامدم اين جا مرا صدا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زنيمه‌ي تاريك خود جدا كردند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گلويم از نفسي مستجاب چين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ميان حنجره‌ام التهاب چين خورده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گريه مي‌زنم از اول سفر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زبانم الكن و گوياست چشم تر با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ديگري آورده است اين جا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آسمان شتك خورده است اين جا چشمچقدر چشم بچرخد در اين سياهي‌ها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فاصله مابين آب و ماهي‌ها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اين حرمم بال و پر نمي‌خواهم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نگاه شما بيشتر نمي‌خواهم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آمدن و بي‌حضور برگشتن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كردن و از راه دور برگشتن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عاشقت آواره‌ي جهان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ديدنت از چشم اين و آن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 منظر چشم من آشيانه‌ي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 نما و فرودآ كه خانه خانه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خانه‌اي كه درش سمت آسمان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هواي تازه‌ي اين خانه نذر پرواز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خانه‌اي كه بهشت است پشت پنجره‌اش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صداي بال مي‌آيد ز روي هر گره‌اش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خانه‌اي كه در آن هفت آسمان 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به غبار مسافران 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رقيق مي‌گذرد هر كه زائرش بشود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وضو بگيرد و پلكي مسافرش بشود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 نماز بزرگي‌ست ما نمي‌بينيم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قنوت روشن گلدسته را نمي‌بينيم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آستانه‌ي تو بي كلام مي‌بارم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ناسره را ناتمام مي‌بارم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عرض ادب نزد يار بي‌ادبيست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خموش وليكن دهان پر از عربيست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هست و نيست قسم بي طرب نخواهم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باز به اعماق شب نخواهم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حرارت نقاره را برافروزند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فروغ مشعل سي پاره را برافروزند </w:t>
      </w:r>
      <w:bookmarkStart w:id="49" w:name="pg6366_76376"/>
    </w:p>
    <w:p>
      <w:pPr>
        <w:pStyle w:val="Heading2"/>
        <w:numPr>
          <w:ilvl w:val="1"/>
          <w:numId w:val="1"/>
        </w:numPr>
        <w:rPr/>
      </w:pPr>
      <w:bookmarkStart w:id="50" w:name="__RefHeading___Toc25729_653776707"/>
      <w:bookmarkStart w:id="51" w:name="_Toc15"/>
      <w:bookmarkEnd w:id="49"/>
      <w:bookmarkEnd w:id="50"/>
      <w:r>
        <w:rPr>
          <w:rtl w:val="true"/>
        </w:rPr>
        <w:t xml:space="preserve">طواف حرم </w:t>
      </w:r>
      <w:r>
        <w:rPr>
          <w:rtl w:val="true"/>
        </w:rPr>
        <w:t xml:space="preserve">- </w:t>
      </w:r>
      <w:r>
        <w:rPr>
          <w:rtl w:val="true"/>
        </w:rPr>
        <w:t>عباس احمدي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نام تو خوشبوتر از آلاله و شب بو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عالمه گل كاشته‌ام در خم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هم از شرق نگاه تو مي‌آيد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كه در بند كني حلقه‌ي گيسو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دانه‌ي اشك دل زوار تو روييد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ضريح تو چنين حلقه‌ي بازو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مشغول طواف حرمت هر چه كبوتر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صفاي قدمت هرچه پرستو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تصوير فلك يكسره در صحن تو پيداست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بس كه به آن بال ملائك زده جادو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صيد كند يك نظر از گوشه‌ي چشمت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صياد كه ناله زده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ضامن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تو دراز است مرا دست گداييبا كاسه‌ي دل، كاسه‌ي سر، كاسه‌ي زانو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ناب‌ترين مايه‌ي الهام غزل‌ها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چه نيازي است به معشوق و لب جو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بيمار توام آقا، نذرت دل تنگم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بنويس براي دل من نسخه و دارو </w:t>
      </w:r>
      <w:bookmarkStart w:id="52" w:name="pg6366_76378"/>
    </w:p>
    <w:p>
      <w:pPr>
        <w:pStyle w:val="Heading2"/>
        <w:numPr>
          <w:ilvl w:val="1"/>
          <w:numId w:val="1"/>
        </w:numPr>
        <w:rPr/>
      </w:pPr>
      <w:bookmarkStart w:id="53" w:name="__RefHeading___Toc25731_653776707"/>
      <w:bookmarkStart w:id="54" w:name="_Toc16"/>
      <w:bookmarkEnd w:id="52"/>
      <w:bookmarkEnd w:id="53"/>
      <w:r>
        <w:rPr>
          <w:rtl w:val="true"/>
        </w:rPr>
        <w:t xml:space="preserve">درد دل غريب </w:t>
      </w:r>
      <w:r>
        <w:rPr>
          <w:rtl w:val="true"/>
        </w:rPr>
        <w:t xml:space="preserve">- </w:t>
      </w:r>
      <w:r>
        <w:rPr>
          <w:rtl w:val="true"/>
        </w:rPr>
        <w:t>زهرا احمدي‌زاده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صدا بزن دل مرا به حرمت كبوتران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شكسته‌ي مرا ببر به اوج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تفقدي نما كه دل پر از هجوم خستگي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در وجود من، تمام غربت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جان من پر است از آرزوي ديدنت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تبلور نياز را، زچشم‌هاي من بخوان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حسرت زيارتت، چه ناله‌ها كه كرد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كارگر نشد يكي، ميان آن همه فغان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عاشق توام اگر چه گاه تيره‌ام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آشناي دل مرا به روشني 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گويمت من از غمي كه ريشه كرده در دلم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بخواه تا ببينمت دوباره هم امام 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55" w:name="pg6366_76379"/>
    </w:p>
    <w:p>
      <w:pPr>
        <w:pStyle w:val="Heading2"/>
        <w:numPr>
          <w:ilvl w:val="1"/>
          <w:numId w:val="1"/>
        </w:numPr>
        <w:rPr/>
      </w:pPr>
      <w:bookmarkStart w:id="56" w:name="__RefHeading___Toc25733_653776707"/>
      <w:bookmarkStart w:id="57" w:name="_Toc17"/>
      <w:bookmarkEnd w:id="55"/>
      <w:bookmarkEnd w:id="56"/>
      <w:r>
        <w:rPr>
          <w:rtl w:val="true"/>
        </w:rPr>
        <w:t xml:space="preserve">در آسمان تو </w:t>
      </w:r>
      <w:r>
        <w:rPr>
          <w:rtl w:val="true"/>
        </w:rPr>
        <w:t xml:space="preserve">- </w:t>
      </w:r>
      <w:r>
        <w:rPr>
          <w:rtl w:val="true"/>
        </w:rPr>
        <w:t>حسن احمدي‌فرد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زديده اشك مسرت فشانده‌ام آقا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تا ضريح، خودم را رسانده‌ام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شكر آن كه به پابوس اجازه فرمودي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مرتبه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خوانده‌ام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كنار گنبد زردت كه قبه‌ي نور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كبوترانه دلم را نشانده‌ام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جسارت است كه در مدح تو سخن گويم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آسمان تو بالي فشانده‌ام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 دست دلم را، كه دستگير تويي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مسافر در راه مانده‌ام آقا… </w:t>
      </w:r>
      <w:bookmarkStart w:id="58" w:name="pg6366_76380"/>
    </w:p>
    <w:p>
      <w:pPr>
        <w:pStyle w:val="Heading2"/>
        <w:numPr>
          <w:ilvl w:val="1"/>
          <w:numId w:val="1"/>
        </w:numPr>
        <w:rPr/>
      </w:pPr>
      <w:bookmarkStart w:id="59" w:name="__RefHeading___Toc25735_653776707"/>
      <w:bookmarkStart w:id="60" w:name="_Toc18"/>
      <w:bookmarkEnd w:id="58"/>
      <w:bookmarkEnd w:id="59"/>
      <w:r>
        <w:rPr>
          <w:rtl w:val="true"/>
        </w:rPr>
        <w:t xml:space="preserve">ابروي دوست </w:t>
      </w:r>
      <w:r>
        <w:rPr>
          <w:rtl w:val="true"/>
        </w:rPr>
        <w:t xml:space="preserve">- </w:t>
      </w:r>
      <w:r>
        <w:rPr>
          <w:rtl w:val="true"/>
        </w:rPr>
        <w:t>حسين اسرافيلي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مهر تو و آستان تو 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آهويي كه پناه از تو آرزومند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آستان تو عمري سر ارادت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زلف تو اي دوست، سخت پابند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جاي عقل؟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جنون مي‌كشد به صحرايم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عشق جلوه نمايد، چه فرصت پند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خوشيم در حرمت خلوت تماشا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شيشه‌ايم كه با جوش باده خرسند استسرم سلامت از اين سجده بر نخواهد خاست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كدام تيغ به ابروي دوست، مانند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 كوي تو كردم، سروش غيبم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بر طواف رضايت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رضا خداوند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شبي كه منم، شوق آفتابم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دوست مرا مهر بي‌همانند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مشعر و عرفاتم، جمال حضرت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 اين چه طواف است و اين چه ترفند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شهد نام شما دم به دم سخن گويم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كرامتي، كه سزاوار طوطيان، قند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كه هيچ ندارم تو را شفيع آرم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 داند و تو، با توام چه پيوند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جد تو عمري گريستم چون شمع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روز حشر، مرا آرزوي لبخند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 مباد مرا دست خواهش از كرمت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تورا به حرمت زهرا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كه سخت سوگند است </w:t>
      </w:r>
      <w:bookmarkStart w:id="61" w:name="pg6366_76382"/>
    </w:p>
    <w:p>
      <w:pPr>
        <w:pStyle w:val="Heading2"/>
        <w:numPr>
          <w:ilvl w:val="1"/>
          <w:numId w:val="1"/>
        </w:numPr>
        <w:rPr/>
      </w:pPr>
      <w:bookmarkStart w:id="62" w:name="__RefHeading___Toc25737_653776707"/>
      <w:bookmarkStart w:id="63" w:name="_Toc19"/>
      <w:bookmarkEnd w:id="61"/>
      <w:bookmarkEnd w:id="62"/>
      <w:r>
        <w:rPr>
          <w:rtl w:val="true"/>
        </w:rPr>
        <w:t xml:space="preserve">غزل ندامت </w:t>
      </w:r>
      <w:r>
        <w:rPr>
          <w:rtl w:val="true"/>
        </w:rPr>
        <w:t xml:space="preserve">- </w:t>
      </w:r>
      <w:r>
        <w:rPr>
          <w:rtl w:val="true"/>
        </w:rPr>
        <w:t>احمد اسداللهي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آستان تو روي نياز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نياز خويش، بر چاره ساز آوردمپي نثار حريمت، به دست كوته خود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شكسته، ز راهي دراز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گرفتمش ز نشيب مذلت و 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صد اميد، بدين در، فراز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سينه، دلي غرق بحر سوز و گداز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 هم اين غزل دلگداز آوردم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حريم حرمت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معصومه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بارگهت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شفيع خويش ز روي نياز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من، همه، پا درمياني اشك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ساز اشك، من اين سوز و ساز آوردم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لواي مهر و ولاي ترا، به دوش فلك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شعله، يكسره در اهتزاز آوردم </w:t>
      </w:r>
      <w:bookmarkStart w:id="64" w:name="pg6366_76383"/>
    </w:p>
    <w:p>
      <w:pPr>
        <w:pStyle w:val="Heading2"/>
        <w:numPr>
          <w:ilvl w:val="1"/>
          <w:numId w:val="1"/>
        </w:numPr>
        <w:rPr/>
      </w:pPr>
      <w:bookmarkStart w:id="65" w:name="__RefHeading___Toc25739_653776707"/>
      <w:bookmarkStart w:id="66" w:name="_Toc20"/>
      <w:bookmarkEnd w:id="64"/>
      <w:bookmarkEnd w:id="65"/>
      <w:r>
        <w:rPr>
          <w:rtl w:val="true"/>
        </w:rPr>
        <w:t xml:space="preserve">بوي آهو </w:t>
      </w:r>
      <w:r>
        <w:rPr>
          <w:rtl w:val="true"/>
        </w:rPr>
        <w:t xml:space="preserve">- </w:t>
      </w:r>
      <w:r>
        <w:rPr>
          <w:rtl w:val="true"/>
        </w:rPr>
        <w:t>جواد اسلامي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از لبريزي نامت چنان مسرور مي‌رقصد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جشن گندم است انگار و دارد مور مي‌رقصد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كرده جذبه‌ي چشم تو با آغوش اين غربت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زاير قصد اينجا مي‌كند از دور مي‌رقصد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چشم پريشان بر ضريحت بستم و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ماهي قرمز در پس اين تور مي‌رقصد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خاك اينجا بوي آهوي ختن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عطار در بازار نيشابور مي‌رقصدچنان در دستگاه شوق‌ات افتاد اختيار از كف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بزم همايونت كبوتر شور مي‌رقصد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شوق لمس دستان تو از بسياري مستي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دانه دل ميان سينه انگور مي‌رقصد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 از سمت آن دست مسيحايي اگر باشد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فلج كف مي‌زند، كر مي‌نوازد، كور مي‌رقصد </w:t>
      </w:r>
      <w:bookmarkStart w:id="67" w:name="pg6366_76384"/>
    </w:p>
    <w:p>
      <w:pPr>
        <w:pStyle w:val="Heading2"/>
        <w:numPr>
          <w:ilvl w:val="1"/>
          <w:numId w:val="1"/>
        </w:numPr>
        <w:rPr/>
      </w:pPr>
      <w:bookmarkStart w:id="68" w:name="__RefHeading___Toc25741_653776707"/>
      <w:bookmarkStart w:id="69" w:name="_Toc21"/>
      <w:bookmarkEnd w:id="67"/>
      <w:bookmarkEnd w:id="68"/>
      <w:r>
        <w:rPr>
          <w:rtl w:val="true"/>
        </w:rPr>
        <w:t xml:space="preserve">خاك كبوترخيز </w:t>
      </w:r>
      <w:r>
        <w:rPr>
          <w:rtl w:val="true"/>
        </w:rPr>
        <w:t xml:space="preserve">- </w:t>
      </w:r>
      <w:r>
        <w:rPr>
          <w:rtl w:val="true"/>
        </w:rPr>
        <w:t>جواد اسلامي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يله كن حجم پريشاني ما را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اي شرقي يلدا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تماشاي تو كفر است چرانيدن چشم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به تيغ تو حرام است سر ما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زدم در طلب خاك كبوتر خيزت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كدام است؟ بگو جذبه‌ي مولا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كردم چو به شوق تو بياغازم وجد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به زنجير برندم ز درت يا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گنبد ميناي تو بالاست كه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كلاه افتد از فرط تماشا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خورشيد، حكايت گر حيراني هاست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 بار گران مي‌كشد اينجا بر دوش </w:t>
      </w:r>
      <w:bookmarkStart w:id="70" w:name="pg6366_76385"/>
    </w:p>
    <w:p>
      <w:pPr>
        <w:pStyle w:val="Heading2"/>
        <w:numPr>
          <w:ilvl w:val="1"/>
          <w:numId w:val="1"/>
        </w:numPr>
        <w:rPr/>
      </w:pPr>
      <w:bookmarkStart w:id="71" w:name="__RefHeading___Toc25743_653776707"/>
      <w:bookmarkStart w:id="72" w:name="_Toc22"/>
      <w:bookmarkEnd w:id="70"/>
      <w:bookmarkEnd w:id="71"/>
      <w:r>
        <w:rPr>
          <w:rtl w:val="true"/>
        </w:rPr>
        <w:t xml:space="preserve">طبيب جان </w:t>
      </w:r>
      <w:r>
        <w:rPr>
          <w:rtl w:val="true"/>
        </w:rPr>
        <w:t xml:space="preserve">- </w:t>
      </w:r>
      <w:r>
        <w:rPr>
          <w:rtl w:val="true"/>
        </w:rPr>
        <w:t>جواد اسلامي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طبيبي سراغ دارم كه، پول دارو دوا نمي‌خواهد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ازاي شفا از اين مردم جز دلي مبتلا نمي‌خواهد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پناه و غريب هم باشي در لطف و كرامتش باز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احتياجي به وقت قبلي نيست، واسطه، آشنا نمي‌خواهد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چيست در اين زمين كه فواره، نيمه‌ي راه آسمان برگشت؟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هم چون كبوتران اوجي غير از اين خاك پا نمي‌خواهد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شكر دارد اين لب گندم كه كبوتر به سجده مي‌بوسد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كه طوقي او شود جايي جز كنار رضا نمي‌خواهد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 طومار درد اين مردم، مهري از التيام او خورده است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 مهري كه تا جهان باقي است مهلت و انقضاء نمي‌خواهد </w:t>
      </w:r>
      <w:bookmarkStart w:id="73" w:name="pg6366_76386"/>
    </w:p>
    <w:p>
      <w:pPr>
        <w:pStyle w:val="Heading2"/>
        <w:numPr>
          <w:ilvl w:val="1"/>
          <w:numId w:val="1"/>
        </w:numPr>
        <w:rPr/>
      </w:pPr>
      <w:bookmarkStart w:id="74" w:name="__RefHeading___Toc25745_653776707"/>
      <w:bookmarkStart w:id="75" w:name="_Toc23"/>
      <w:bookmarkEnd w:id="73"/>
      <w:bookmarkEnd w:id="74"/>
      <w:r>
        <w:rPr>
          <w:rtl w:val="true"/>
        </w:rPr>
        <w:t xml:space="preserve">اضطراب مهاجر </w:t>
      </w:r>
      <w:r>
        <w:rPr>
          <w:rtl w:val="true"/>
        </w:rPr>
        <w:t xml:space="preserve">- </w:t>
      </w:r>
      <w:r>
        <w:rPr>
          <w:rtl w:val="true"/>
        </w:rPr>
        <w:t>سيد مهرداد افضلي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گرفته، دل چمدان مسافر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اضطراب، عادت مرغ مهاجر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مي‌گويد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نشاط جهان دلگرفته‌ام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تكه از غم تو برايم جواهر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مي‌رود مي‌آيد، هي غصه مي‌خورد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كه تو نخواهي‌اش، آشفته خاطر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همه خوش است كه شايد بخواهي و…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سال آخري همه ديدند زائر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پلك‌اش كه گرم مي‌شود اين گوشه‌ي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بازار خط و ساحت خال تو داير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دلبرانه مي‌گذري، از دل نسيم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آهوانه، گمشده‌ي اين مناظر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ذوقي كه ريخته است در آواز كائنات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گوشه از ترانگي روح شاعر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روحي كه شرحه شرحه تو را چرخ مي‌زند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روحي كه رنج ديده‌ي بغضي معاصر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كرد پلك و ديد كنار ضريح توست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آغاز عاشقيش همين بيت آخر است </w:t>
      </w:r>
      <w:bookmarkStart w:id="76" w:name="pg6366_76388"/>
    </w:p>
    <w:p>
      <w:pPr>
        <w:pStyle w:val="Heading2"/>
        <w:numPr>
          <w:ilvl w:val="1"/>
          <w:numId w:val="1"/>
        </w:numPr>
        <w:rPr/>
      </w:pPr>
      <w:bookmarkStart w:id="77" w:name="__RefHeading___Toc25747_653776707"/>
      <w:bookmarkStart w:id="78" w:name="_Toc24"/>
      <w:bookmarkEnd w:id="76"/>
      <w:bookmarkEnd w:id="77"/>
      <w:r>
        <w:rPr>
          <w:rtl w:val="true"/>
        </w:rPr>
        <w:t xml:space="preserve">كبوتر خورشيد </w:t>
      </w:r>
      <w:r>
        <w:rPr>
          <w:rtl w:val="true"/>
        </w:rPr>
        <w:t xml:space="preserve">- </w:t>
      </w:r>
      <w:r>
        <w:rPr>
          <w:rtl w:val="true"/>
        </w:rPr>
        <w:t>امير اكبرزاده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پيچيد بوي پيرهن‌اش در باد، باران گرفت، خاك معطر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باران گرفت پلك زمين خنديد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بين اشك شناور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پيراهني كه بوي رسيدن داشت آبي‌تر از تموج هر دريا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امتداد رد قدم‌هايش صحرا دچار خلسه‌ي بندر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خنديد، عطر سيب شكفت و بعد، گل‌هاي بهت آينه روييدند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آيينه شاعرانه دهان وا كرد، تصوير عشق چند برابر 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بليغ‌اش ريخت، تكثير شد به نيت او خورشيد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خورشيدها به سجده كه افتادند، هر سجده گاه چشمه‌ي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پلكي زد آسمان به زمين افتاد، چرخيد حول آبي چشمانشبرگشت از غروب كبوتر بعد پرواز رو به اوج مقرر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پيچيد بوي پيرهن‌اش در باد، در كوچه‌هاي شهر به راه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او دويد نگاه عشق، از شوق، چشم پنجره‌ها 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 غريب داد به اهل شعر، لبخند آشنا و نگاه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 شبيه شادي آهوها تا عاشقي به شهر مقدر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كنعان اگر چه نيست ولي اين خاك فيروزه كاري است براي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اگر چه نيست ولي با او چشمان پير عشق منور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مي‌نشست به آرامي بر روي گنبدي كه طلا كاري است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روي شانه‌هاي افق انگار خورشيد عاشقانه كبوتر شد </w:t>
      </w:r>
      <w:bookmarkStart w:id="79" w:name="pg6366_76389"/>
    </w:p>
    <w:p>
      <w:pPr>
        <w:pStyle w:val="Heading2"/>
        <w:numPr>
          <w:ilvl w:val="1"/>
          <w:numId w:val="1"/>
        </w:numPr>
        <w:rPr/>
      </w:pPr>
      <w:bookmarkStart w:id="80" w:name="__RefHeading___Toc25749_653776707"/>
      <w:bookmarkStart w:id="81" w:name="_Toc25"/>
      <w:bookmarkEnd w:id="79"/>
      <w:bookmarkEnd w:id="80"/>
      <w:r>
        <w:rPr>
          <w:rtl w:val="true"/>
        </w:rPr>
        <w:t xml:space="preserve">حرم سبز </w:t>
      </w:r>
      <w:r>
        <w:rPr>
          <w:rtl w:val="true"/>
        </w:rPr>
        <w:t xml:space="preserve">- </w:t>
      </w:r>
      <w:r>
        <w:rPr>
          <w:rtl w:val="true"/>
        </w:rPr>
        <w:t>احمدرضا الياسي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حرم سبز تو خو مي‌گيرم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چشمت آبرو مي‌گيرم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 دلم و زلال، وقتي با اشك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صحن مطهرت وضو مي‌گيرم </w:t>
      </w:r>
      <w:bookmarkStart w:id="82" w:name="pg6366_76390"/>
    </w:p>
    <w:p>
      <w:pPr>
        <w:pStyle w:val="Heading2"/>
        <w:numPr>
          <w:ilvl w:val="1"/>
          <w:numId w:val="1"/>
        </w:numPr>
        <w:rPr/>
      </w:pPr>
      <w:bookmarkStart w:id="83" w:name="__RefHeading___Toc25751_653776707"/>
      <w:bookmarkStart w:id="84" w:name="_Toc26"/>
      <w:bookmarkEnd w:id="82"/>
      <w:bookmarkEnd w:id="83"/>
      <w:r>
        <w:rPr>
          <w:rtl w:val="true"/>
        </w:rPr>
        <w:t xml:space="preserve">راه آسمان </w:t>
      </w:r>
      <w:r>
        <w:rPr>
          <w:rtl w:val="true"/>
        </w:rPr>
        <w:t xml:space="preserve">- </w:t>
      </w:r>
      <w:r>
        <w:rPr>
          <w:rtl w:val="true"/>
        </w:rPr>
        <w:t>احمدرضا الياسي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پاي قدمگاه تو جان مي‌گيرم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اشك به سويت جريان مي‌گيرم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پيچك سبز كاشي ايوانتمي‌رويم و راه آسمان مي‌گيرم </w:t>
      </w:r>
      <w:bookmarkStart w:id="85" w:name="pg6366_76391"/>
    </w:p>
    <w:p>
      <w:pPr>
        <w:pStyle w:val="Heading2"/>
        <w:numPr>
          <w:ilvl w:val="1"/>
          <w:numId w:val="1"/>
        </w:numPr>
        <w:rPr/>
      </w:pPr>
      <w:bookmarkStart w:id="86" w:name="__RefHeading___Toc25753_653776707"/>
      <w:bookmarkStart w:id="87" w:name="_Toc27"/>
      <w:bookmarkEnd w:id="85"/>
      <w:bookmarkEnd w:id="86"/>
      <w:r>
        <w:rPr>
          <w:rtl w:val="true"/>
        </w:rPr>
        <w:t xml:space="preserve">زخمي غربت </w:t>
      </w:r>
      <w:r>
        <w:rPr>
          <w:rtl w:val="true"/>
        </w:rPr>
        <w:t xml:space="preserve">- </w:t>
      </w:r>
      <w:r>
        <w:rPr>
          <w:rtl w:val="true"/>
        </w:rPr>
        <w:t>احمدرضا الياسي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چشمه‌ي جاري‌ات جلا مي‌دهي‌ام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آيينه‌اي از نور خدا مي‌دهي‌ام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بسته‌ي گوشه‌ي ضريحت دل من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زخمي غربتم شفا مي‌دهي‌ام؟ </w:t>
      </w:r>
      <w:bookmarkStart w:id="88" w:name="pg6366_76392"/>
    </w:p>
    <w:p>
      <w:pPr>
        <w:pStyle w:val="Heading2"/>
        <w:numPr>
          <w:ilvl w:val="1"/>
          <w:numId w:val="1"/>
        </w:numPr>
        <w:rPr/>
      </w:pPr>
      <w:bookmarkStart w:id="89" w:name="__RefHeading___Toc25755_653776707"/>
      <w:bookmarkStart w:id="90" w:name="_Toc28"/>
      <w:bookmarkEnd w:id="88"/>
      <w:bookmarkEnd w:id="89"/>
      <w:r>
        <w:rPr>
          <w:rtl w:val="true"/>
        </w:rPr>
        <w:t xml:space="preserve">حيات ابدي </w:t>
      </w:r>
      <w:r>
        <w:rPr>
          <w:rtl w:val="true"/>
        </w:rPr>
        <w:t xml:space="preserve">- </w:t>
      </w:r>
      <w:r>
        <w:rPr>
          <w:rtl w:val="true"/>
        </w:rPr>
        <w:t>احمدرضا الياسي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عشق تو معني حيات ابدي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 تو نيست مهر عالم عددي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آشفته و بي‌شكيب، افتاده دلم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پاي تو يا ضامن آهو مددي </w:t>
      </w:r>
      <w:bookmarkStart w:id="91" w:name="pg6366_76393"/>
    </w:p>
    <w:p>
      <w:pPr>
        <w:pStyle w:val="Heading2"/>
        <w:numPr>
          <w:ilvl w:val="1"/>
          <w:numId w:val="1"/>
        </w:numPr>
        <w:rPr/>
      </w:pPr>
      <w:bookmarkStart w:id="92" w:name="__RefHeading___Toc25757_653776707"/>
      <w:bookmarkStart w:id="93" w:name="_Toc29"/>
      <w:bookmarkEnd w:id="91"/>
      <w:bookmarkEnd w:id="92"/>
      <w:r>
        <w:rPr>
          <w:rtl w:val="true"/>
        </w:rPr>
        <w:t xml:space="preserve">عطر حرم </w:t>
      </w:r>
      <w:r>
        <w:rPr>
          <w:rtl w:val="true"/>
        </w:rPr>
        <w:t xml:space="preserve">- </w:t>
      </w:r>
      <w:r>
        <w:rPr>
          <w:rtl w:val="true"/>
        </w:rPr>
        <w:t>احمدرضا الياسي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خدمت چشم تو ارادت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لحظه عنايتي، كه حاجت دارم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عطر حرم از ضجه‌ي من مي‌ريزدابراي است دلم، شور زيارت دارم </w:t>
      </w:r>
      <w:bookmarkStart w:id="94" w:name="pg6366_76394"/>
    </w:p>
    <w:p>
      <w:pPr>
        <w:pStyle w:val="Heading2"/>
        <w:numPr>
          <w:ilvl w:val="1"/>
          <w:numId w:val="1"/>
        </w:numPr>
        <w:rPr/>
      </w:pPr>
      <w:bookmarkStart w:id="95" w:name="__RefHeading___Toc25759_653776707"/>
      <w:bookmarkStart w:id="96" w:name="_Toc30"/>
      <w:bookmarkEnd w:id="94"/>
      <w:bookmarkEnd w:id="95"/>
      <w:r>
        <w:rPr>
          <w:rtl w:val="true"/>
        </w:rPr>
        <w:t xml:space="preserve">فرازهايي از قصيده واره‌ي حرم </w:t>
      </w:r>
      <w:r>
        <w:rPr>
          <w:rtl w:val="true"/>
        </w:rPr>
        <w:t xml:space="preserve">- </w:t>
      </w:r>
      <w:r>
        <w:rPr>
          <w:rtl w:val="true"/>
        </w:rPr>
        <w:t>مرتضي اميري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شوكران درد نوشيدم، دوا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 در افتادگي خوردم، شنا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شهري‌يان را خون انديشه به جوش آورده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من در سنگلاخ روستا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 چوبي، فرش خاكي، چينه‌هاي كاه 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تنش، بي معركه، بي ادعا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نور خسته‌ي فانوس در كنجي نمور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روشني را فتح كردم، روشنا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درياها چه شهري بود و پشت كوه‌ها؟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عافيت را وا نهادم، ماجرا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من در من كسي، از من ولي بسيار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 شدم، چيزي از اين همسايه‌ها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ببينم اين من مثل من مرموز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شاعرانه هم بهانه، هم بها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پشتم ترنم گوي و شاعر بوده‌اند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گفتن را نه پشت ميزها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خراسان رشد كردم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كعبه‌ي شعر و شعور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از پيران گرفتم، از رضا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طلا آجين ضريحت، روزنه‌هاي اميدبا غبار بارگاهت كيميا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بودم، با تو اي گلدسته‌ي باغ شهود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كجا انديشه كردم، هر كجا آموختم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تو بودم با تو اي قطب مدار دوستي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نهان آموختم يا برملا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باد آن روزهاي روزه، آن شب‌هاي ذكر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صحن مطهر جا به جا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تو گر افروختم شمعي، هوس خاموش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تو گر آموختم چيزي هوا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شريعت را در اين آيينه ايوان ديده‌ام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طريقت را در اين عصمت سرا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باد آن روزهاي باد و باران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اجابت‌ها كه در كنج دعا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بودم اگر ايمان مرا تطهير 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بودم اگر حجب و حيا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مي‌پيچد برايم اين حريم محترم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سلامت را در اين دارالشفا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يا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در كعبه، در قدس شريف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يا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در كبريا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حرم بودم كه فهميدم نبوت ختم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حرم آموختم،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حرا آموختم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معذرت مي‌خواهم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 اي مولاي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شما آموختم من، از شما آموختماز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شما سرشار از امن و 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شما مشكل گشا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شما شرح شريف لا 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اي شما روح خدا آموختم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اي امام مهربان افتاده‌ام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خطا دور از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خطا آموختم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مگر لطف شمايم دست گيرد اي امام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گرنه هر سزا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ناسزا آموختم </w:t>
      </w:r>
      <w:bookmarkStart w:id="97" w:name="pg6366_76397"/>
    </w:p>
    <w:p>
      <w:pPr>
        <w:pStyle w:val="Heading2"/>
        <w:numPr>
          <w:ilvl w:val="1"/>
          <w:numId w:val="1"/>
        </w:numPr>
        <w:rPr/>
      </w:pPr>
      <w:bookmarkStart w:id="98" w:name="__RefHeading___Toc25761_653776707"/>
      <w:bookmarkStart w:id="99" w:name="_Toc31"/>
      <w:bookmarkEnd w:id="97"/>
      <w:bookmarkEnd w:id="98"/>
      <w:r>
        <w:rPr>
          <w:rtl w:val="true"/>
        </w:rPr>
        <w:t xml:space="preserve">ضامن آيينه‌ها </w:t>
      </w:r>
      <w:r>
        <w:rPr>
          <w:rtl w:val="true"/>
        </w:rPr>
        <w:t xml:space="preserve">- </w:t>
      </w:r>
      <w:r>
        <w:rPr>
          <w:rtl w:val="true"/>
        </w:rPr>
        <w:t>سهيلا باقريان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آسمان، خاك تو را پابوس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سرزمين عشق، ملك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ردپاي هر چه خوبي‌ها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جاي جاي خاك تو محسوس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خاك تو ملك مهر عالمتاب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من، كور سوي خسته‌ي فانوس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مي‌كشد هر لحظه با يادت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پيكر خاكسترم ققنوس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ضامن آيينه‌ها، مانده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آهوي دل، در سينه‌ام محبوساي هشتمين باب از بهشت عشق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آسمان خاك تو را پابوس </w:t>
      </w:r>
      <w:bookmarkStart w:id="100" w:name="pg6366_76398"/>
    </w:p>
    <w:p>
      <w:pPr>
        <w:pStyle w:val="Heading2"/>
        <w:numPr>
          <w:ilvl w:val="1"/>
          <w:numId w:val="1"/>
        </w:numPr>
        <w:rPr/>
      </w:pPr>
      <w:bookmarkStart w:id="101" w:name="__RefHeading___Toc25763_653776707"/>
      <w:bookmarkStart w:id="102" w:name="_Toc32"/>
      <w:bookmarkEnd w:id="100"/>
      <w:bookmarkEnd w:id="101"/>
      <w:r>
        <w:rPr>
          <w:rtl w:val="true"/>
        </w:rPr>
        <w:t xml:space="preserve">آفتاب شرقي </w:t>
      </w:r>
      <w:r>
        <w:rPr>
          <w:rtl w:val="true"/>
        </w:rPr>
        <w:t xml:space="preserve">- </w:t>
      </w:r>
      <w:r>
        <w:rPr>
          <w:rtl w:val="true"/>
        </w:rPr>
        <w:t>مجيد باوفا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مي‌شود آيا خدا خدا نكنم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مي‌شود آيا تو را صدا نكنم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مي‌شود آيا كبوتر دل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فوج كبوتر، شبي هوا نكنم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 كار من و دل اگر كه وا نكني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ضريح و معجر و آيينه را رها نكنم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آينه‌هاي شكسته مي‌دانند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شكسته‌ي خود را زتو جدا نكنم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هرچه كبوتر كه قفل قلبم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كنار ضريحت به گريه وا نكنم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صحن حرم را گرفته بوي نياز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بگو كه چگونه رضا رضا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نكنم </w:t>
      </w:r>
      <w:bookmarkStart w:id="103" w:name="pg6366_76399"/>
    </w:p>
    <w:p>
      <w:pPr>
        <w:pStyle w:val="Heading2"/>
        <w:numPr>
          <w:ilvl w:val="1"/>
          <w:numId w:val="1"/>
        </w:numPr>
        <w:rPr/>
      </w:pPr>
      <w:bookmarkStart w:id="104" w:name="__RefHeading___Toc25765_653776707"/>
      <w:bookmarkStart w:id="105" w:name="_Toc33"/>
      <w:bookmarkEnd w:id="103"/>
      <w:bookmarkEnd w:id="104"/>
      <w:r>
        <w:rPr>
          <w:rtl w:val="true"/>
        </w:rPr>
        <w:t xml:space="preserve">بيت هشتم </w:t>
      </w:r>
      <w:r>
        <w:rPr>
          <w:rtl w:val="true"/>
        </w:rPr>
        <w:t xml:space="preserve">- </w:t>
      </w:r>
      <w:r>
        <w:rPr>
          <w:rtl w:val="true"/>
        </w:rPr>
        <w:t>عليرضا بديع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يمن پاي شما خاك با سعادت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 از اين همه تبعيض، غرق حسرت شدهمين كه از لب قندت حديث شهد چكيد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 سبز شد و هرچه آب، شربت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شكر كه گفتي گياه دستش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بلند كرد به آمين، وفور نعمت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 كه خوشه‌ي انگور ميل كرد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ميان ايزد و ابليس از تو صحبت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مناظره، ابليس از خدا پرسيد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گفته عدل تو در خلق ما رعايت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يكي شبيه من اينگونه رانده از همه كس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يكي شبيه رضا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جماعت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دقيقه كه خورشيد، گنبدت را ديد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غروب كرد و رخش سرخ از خجالت شد </w:t>
      </w:r>
      <w:bookmarkStart w:id="106" w:name="pg6366_76400"/>
    </w:p>
    <w:p>
      <w:pPr>
        <w:pStyle w:val="Heading2"/>
        <w:numPr>
          <w:ilvl w:val="1"/>
          <w:numId w:val="1"/>
        </w:numPr>
        <w:rPr/>
      </w:pPr>
      <w:bookmarkStart w:id="107" w:name="__RefHeading___Toc25767_653776707"/>
      <w:bookmarkStart w:id="108" w:name="_Toc34"/>
      <w:bookmarkEnd w:id="106"/>
      <w:bookmarkEnd w:id="107"/>
      <w:r>
        <w:rPr>
          <w:rtl w:val="true"/>
        </w:rPr>
        <w:t xml:space="preserve">سايبان مهر </w:t>
      </w:r>
      <w:r>
        <w:rPr>
          <w:rtl w:val="true"/>
        </w:rPr>
        <w:t xml:space="preserve">- </w:t>
      </w:r>
      <w:r>
        <w:rPr>
          <w:rtl w:val="true"/>
        </w:rPr>
        <w:t>امير برزگر خراساني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زخاك درت نشان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بر هفت آسمان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كمتر از ذره‌ام ولي پيوند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فراسوي لامكان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نهادم به خاك پايت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 بر فرق فرقدان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آهو مزاجم و مضطر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 از مردمان رمان دارمبر ندارم از آستان تو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درين جسم خسته جان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پروا، زهيچ صيادي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نكنم تا ترا ضمان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همچون كبوتران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حريم تو آشيان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در آسمان كنم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در لامكان مكان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باكم از آفتاب محشر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ز مهر تو سايبان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نيست پروا مرا زشور و 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زتو سر خط امان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از شوق تو زچشمه‌ي چشم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سيل اشكي اگر روان دارم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نسپرم سر مگر به درگه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با چرخ سرگران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كس را ثنا نخواهم گفت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 از مدح اين و آن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گفتم تو را ثنا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قلمي گرچه ناتوان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قلمم را خدا قلم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كه از آن اميد نان دارمگر ثناخوان تو بميرم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عمر جاودان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ولي خدا به عرصه‌ي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تو از خود الامان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جمله دوستان منند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 شكايت زمردمان دارم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دشمن من كسي به جز من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زين غم چو زعفران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آهو مرا ضمانت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ترا من نگاهبان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كرم كن و گرنه من زين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دارم همه زيان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اين چامه را چو خاقاني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رديفي كه غير از آن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خرده بر شعر من مگير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هم طبع نكته دان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شايگان است، پيش اهل ادب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يكي لفظ شايگان دارم </w:t>
      </w:r>
      <w:bookmarkStart w:id="109" w:name="pg6366_76402"/>
    </w:p>
    <w:p>
      <w:pPr>
        <w:pStyle w:val="Heading2"/>
        <w:numPr>
          <w:ilvl w:val="1"/>
          <w:numId w:val="1"/>
        </w:numPr>
        <w:rPr/>
      </w:pPr>
      <w:bookmarkStart w:id="110" w:name="__RefHeading___Toc25769_653776707"/>
      <w:bookmarkStart w:id="111" w:name="_Toc35"/>
      <w:bookmarkEnd w:id="109"/>
      <w:bookmarkEnd w:id="110"/>
      <w:r>
        <w:rPr>
          <w:rtl w:val="true"/>
        </w:rPr>
        <w:t xml:space="preserve">شمس الشموس </w:t>
      </w:r>
      <w:r>
        <w:rPr>
          <w:rtl w:val="true"/>
        </w:rPr>
        <w:t xml:space="preserve">- </w:t>
      </w:r>
      <w:r>
        <w:rPr>
          <w:rtl w:val="true"/>
        </w:rPr>
        <w:t>اميربرزگر خراساني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سرشك حسرت دامان پاك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رنگ و بوي را به چمن سينه چاك توستآن مي كه در شريعت عشاق شد حلال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هر خم و صراحي و ساغر زتاك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الشموس من، كه به صد شوق،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بامداد ساجد محراب خاك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آن كه در نجات بشر ز آتش عذاب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 به ذات خالق يكتا ملاك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هشتمين ولي خدا در بسيط خاك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كشته‌ي عشق و هلاك توست </w:t>
      </w:r>
      <w:bookmarkStart w:id="112" w:name="pg6366_76403"/>
    </w:p>
    <w:p>
      <w:pPr>
        <w:pStyle w:val="Heading2"/>
        <w:numPr>
          <w:ilvl w:val="1"/>
          <w:numId w:val="1"/>
        </w:numPr>
        <w:rPr/>
      </w:pPr>
      <w:bookmarkStart w:id="113" w:name="__RefHeading___Toc25771_653776707"/>
      <w:bookmarkStart w:id="114" w:name="_Toc36"/>
      <w:bookmarkEnd w:id="112"/>
      <w:bookmarkEnd w:id="113"/>
      <w:r>
        <w:rPr>
          <w:rtl w:val="true"/>
        </w:rPr>
        <w:t xml:space="preserve">هواي زيارت </w:t>
      </w:r>
      <w:r>
        <w:rPr>
          <w:rtl w:val="true"/>
        </w:rPr>
        <w:t xml:space="preserve">- </w:t>
      </w:r>
      <w:r>
        <w:rPr>
          <w:rtl w:val="true"/>
        </w:rPr>
        <w:t>محبوبه بزم‌آرا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هيچ پنجره رغبت نمي‌كند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ضريح پاك تو صحبت نمي‌كند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كبوتر دل من، آب و دانه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با كبوتران تو قسمت نمي‌كند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هنوز اين همه باران اشتياق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آستان دوست كفايت نمي‌كند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هنوز بنده‌ي خاكم كه گنبدت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را به آسمان تو دعوت نمي‌كند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نگو كه اين پر و بال شكسته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باران مرهم تو شفاعت نمي‌كند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بدون مرحمت چشم‌هاي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خسته را خدا هم اجابت نمي‌كند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خواندي مرا، وگرنه بدون اشاره‌اتقلبم چنين هواي زيارت نمي‌كند </w:t>
      </w:r>
      <w:bookmarkStart w:id="115" w:name="pg6366_76404"/>
    </w:p>
    <w:p>
      <w:pPr>
        <w:pStyle w:val="Heading2"/>
        <w:numPr>
          <w:ilvl w:val="1"/>
          <w:numId w:val="1"/>
        </w:numPr>
        <w:rPr/>
      </w:pPr>
      <w:bookmarkStart w:id="116" w:name="__RefHeading___Toc25773_653776707"/>
      <w:bookmarkStart w:id="117" w:name="_Toc37"/>
      <w:bookmarkEnd w:id="115"/>
      <w:bookmarkEnd w:id="116"/>
      <w:r>
        <w:rPr>
          <w:rtl w:val="true"/>
        </w:rPr>
        <w:t xml:space="preserve">آهوي بي‌پناه </w:t>
      </w:r>
      <w:r>
        <w:rPr>
          <w:rtl w:val="true"/>
        </w:rPr>
        <w:t xml:space="preserve">- </w:t>
      </w:r>
      <w:r>
        <w:rPr>
          <w:rtl w:val="true"/>
        </w:rPr>
        <w:t>محبوبه بزم‌آرا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روز، هفته، پشت همين ميز، اين حصار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روز در كشاكش يك لحظه اختيار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پاي من به رقص درآيد به ساز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دست من پرنده شود در هواي 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گره خورد به طواف كبوتران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گبند طلاي تو بنشيند اين غبار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كه روزني به حريم تو وا كند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ديوارهاي وحشت اين قلب بي‌قرار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پيچ و تاب عقربه‌هاي پريده رنگ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بند شاخه‌هاي كلاغان بي‌بهار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بي‌تاب دست‌هاي نوازشگر تو است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آهوي بي پناهي اين دشت هاي ناز </w:t>
      </w:r>
      <w:bookmarkStart w:id="118" w:name="pg6366_76405"/>
    </w:p>
    <w:p>
      <w:pPr>
        <w:pStyle w:val="Heading2"/>
        <w:numPr>
          <w:ilvl w:val="1"/>
          <w:numId w:val="1"/>
        </w:numPr>
        <w:rPr/>
      </w:pPr>
      <w:bookmarkStart w:id="119" w:name="__RefHeading___Toc25775_653776707"/>
      <w:bookmarkStart w:id="120" w:name="_Toc38"/>
      <w:bookmarkEnd w:id="118"/>
      <w:bookmarkEnd w:id="119"/>
      <w:r>
        <w:rPr>
          <w:rtl w:val="true"/>
        </w:rPr>
        <w:t xml:space="preserve">خاطرات </w:t>
      </w:r>
      <w:r>
        <w:rPr>
          <w:rtl w:val="true"/>
        </w:rPr>
        <w:t xml:space="preserve">- </w:t>
      </w:r>
      <w:r>
        <w:rPr>
          <w:rtl w:val="true"/>
        </w:rPr>
        <w:t>نجمه بنائيان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خاطراتم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فوج كبوتر 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يك گنبد طلايي دورتمام پنج سالگي‌ام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كه شدم دستم به ضريح مي‌رسد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 آن كه پدر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روي شانه‌هايش بالا ببرد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سال‌هاست كه از پنج سالگي‌ام دور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پنجره‌ي فولاد…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بچگي‌ام بر مي‌گشت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كاش دستم به ضريح مي‌رسيد </w:t>
      </w:r>
      <w:bookmarkStart w:id="121" w:name="pg6366_76406"/>
    </w:p>
    <w:p>
      <w:pPr>
        <w:pStyle w:val="Heading2"/>
        <w:numPr>
          <w:ilvl w:val="1"/>
          <w:numId w:val="1"/>
        </w:numPr>
        <w:rPr/>
      </w:pPr>
      <w:bookmarkStart w:id="122" w:name="__RefHeading___Toc25777_653776707"/>
      <w:bookmarkStart w:id="123" w:name="_Toc39"/>
      <w:bookmarkEnd w:id="121"/>
      <w:bookmarkEnd w:id="122"/>
      <w:r>
        <w:rPr>
          <w:rtl w:val="true"/>
        </w:rPr>
        <w:t xml:space="preserve">شاعر بي بال و پر </w:t>
      </w:r>
      <w:r>
        <w:rPr>
          <w:rtl w:val="true"/>
        </w:rPr>
        <w:t xml:space="preserve">- </w:t>
      </w:r>
      <w:r>
        <w:rPr>
          <w:rtl w:val="true"/>
        </w:rPr>
        <w:t>نجمه بنائيان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بار هم از آمدن، من بي خبر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ضريح و دست من، فكر سفر پر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تمام قصه‌هاي كودكي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شبيه آن كلاغ در به در پر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كنج قفس تنها و بي‌كس مي‌نشينم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دستي كه بگشايد دري وقت سحر پر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ماندم و تصوير تنها آرزويم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سنگيني‌ام بر شانه‌ي گرم پدر پر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كاش اين دفعه كه دعوت مي‌كني باز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ديگر نگويي شاعر بي بال و پر… پر </w:t>
      </w:r>
      <w:bookmarkStart w:id="124" w:name="pg6366_76407"/>
    </w:p>
    <w:p>
      <w:pPr>
        <w:pStyle w:val="Heading2"/>
        <w:numPr>
          <w:ilvl w:val="1"/>
          <w:numId w:val="1"/>
        </w:numPr>
        <w:rPr/>
      </w:pPr>
      <w:bookmarkStart w:id="125" w:name="__RefHeading___Toc25779_653776707"/>
      <w:bookmarkStart w:id="126" w:name="_Toc40"/>
      <w:bookmarkEnd w:id="124"/>
      <w:bookmarkEnd w:id="125"/>
      <w:r>
        <w:rPr>
          <w:rtl w:val="true"/>
        </w:rPr>
        <w:t xml:space="preserve">زيباترين پيام خداوند </w:t>
      </w:r>
      <w:r>
        <w:rPr>
          <w:rtl w:val="true"/>
        </w:rPr>
        <w:t xml:space="preserve">- </w:t>
      </w:r>
      <w:r>
        <w:rPr>
          <w:rtl w:val="true"/>
        </w:rPr>
        <w:t>محمد پروانه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خاوران، نگاه شما را مريد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تبريز تا هرات پر از بايزيد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شرق كوچه باغ نشابور، آن غريب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بهار آمد و آغاز عيد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حديث سلسله مشكات راه 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پيش نور مرد و جهان رو سفيد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تكيه گاه هرچه غريب است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زمين گام تو عرش اميد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بستر قدوم شما نقش عشق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جوشيد آب و تالي زمزم پديد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به دست ظلم، عدالت به خاك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زيباترين پيام خدا ناپديد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گرفت چشم سناباد خسته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سيلاب اشك ديده‌ي مردم شديد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ازدحام زائر تو شد غبار نور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پروانه‌اي كه پاي ضريحت شهيد شد </w:t>
      </w:r>
      <w:bookmarkStart w:id="127" w:name="pg6366_76408"/>
    </w:p>
    <w:p>
      <w:pPr>
        <w:pStyle w:val="Heading2"/>
        <w:numPr>
          <w:ilvl w:val="1"/>
          <w:numId w:val="1"/>
        </w:numPr>
        <w:rPr/>
      </w:pPr>
      <w:bookmarkStart w:id="128" w:name="__RefHeading___Toc25781_653776707"/>
      <w:bookmarkStart w:id="129" w:name="_Toc41"/>
      <w:bookmarkEnd w:id="127"/>
      <w:bookmarkEnd w:id="128"/>
      <w:r>
        <w:rPr>
          <w:rtl w:val="true"/>
        </w:rPr>
        <w:t xml:space="preserve">هواي خراسان </w:t>
      </w:r>
      <w:r>
        <w:rPr>
          <w:rtl w:val="true"/>
        </w:rPr>
        <w:t xml:space="preserve">- </w:t>
      </w:r>
      <w:r>
        <w:rPr>
          <w:rtl w:val="true"/>
        </w:rPr>
        <w:t>خديجه پنجي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بركت دعاي تو باران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شهر مرده با نفست جان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بوي بهشت گمشده در توس مي‌وزد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هواي توست كه جريان گرفته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ثامن الائمه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براي ابد،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زير سايه‌ات سر و سامان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كه توس تو را در بغل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دل هواي خراسان گرفته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من طلوع كرده‌اي، اي آفتاب شرق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قصه هم به نام تو پايان گرفته است </w:t>
      </w:r>
      <w:bookmarkStart w:id="130" w:name="pg6366_76409"/>
    </w:p>
    <w:p>
      <w:pPr>
        <w:pStyle w:val="Heading2"/>
        <w:numPr>
          <w:ilvl w:val="1"/>
          <w:numId w:val="1"/>
        </w:numPr>
        <w:rPr/>
      </w:pPr>
      <w:bookmarkStart w:id="131" w:name="__RefHeading___Toc25783_653776707"/>
      <w:bookmarkStart w:id="132" w:name="_Toc42"/>
      <w:bookmarkEnd w:id="130"/>
      <w:bookmarkEnd w:id="131"/>
      <w:r>
        <w:rPr>
          <w:rtl w:val="true"/>
        </w:rPr>
        <w:t xml:space="preserve">درهاي استجابت </w:t>
      </w:r>
      <w:r>
        <w:rPr>
          <w:rtl w:val="true"/>
        </w:rPr>
        <w:t xml:space="preserve">- </w:t>
      </w:r>
      <w:r>
        <w:rPr>
          <w:rtl w:val="true"/>
        </w:rPr>
        <w:t>مجيد پيمان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فرسنگ‌ها فرسنگ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دورم از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ما كوه‌ها و دره‌ها صف كشيده‌اند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آرزوي زيارتتان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مي‌كشم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 عكس ضريح را در بر مي‌گيرم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عاشقانه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وسعت ابرها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دلتنگييم را، مي‌بارمپناهنده‌ي مهرباني‌ات مي‌شوم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پناهم مي‌دهي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درهاي استجابت را مي‌گشايي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سبكبال در آسمان حريمت مي‌گرداني‌ام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مي‌كنم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نياز سفر جسم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 كه خاك تشنه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باران را دريافته باشد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تازه مي‌شوم </w:t>
      </w:r>
      <w:bookmarkStart w:id="133" w:name="pg6366_76410"/>
    </w:p>
    <w:p>
      <w:pPr>
        <w:pStyle w:val="Heading2"/>
        <w:numPr>
          <w:ilvl w:val="1"/>
          <w:numId w:val="1"/>
        </w:numPr>
        <w:rPr/>
      </w:pPr>
      <w:bookmarkStart w:id="134" w:name="__RefHeading___Toc25785_653776707"/>
      <w:bookmarkStart w:id="135" w:name="_Toc43"/>
      <w:bookmarkEnd w:id="133"/>
      <w:bookmarkEnd w:id="134"/>
      <w:r>
        <w:rPr>
          <w:rtl w:val="true"/>
        </w:rPr>
        <w:t xml:space="preserve">اتفاق شگرف </w:t>
      </w:r>
      <w:r>
        <w:rPr>
          <w:rtl w:val="true"/>
        </w:rPr>
        <w:t xml:space="preserve">- </w:t>
      </w:r>
      <w:r>
        <w:rPr>
          <w:rtl w:val="true"/>
        </w:rPr>
        <w:t>مجيد تربت‌زاده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ديدار هميشه‌ي گنبدي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از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مي‌تراود؟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صله‌ي كدام شعر نگفته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ذوقي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سرودنت را تاب مي‌آورد؟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چشم‌هاي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جبران كدام چشم پوشي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زيارت هر روزه‌ي گلدسته‌ها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دو سوي خورشيددر اهتزاز ايستاده‌اند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نايل مي‌شوند؟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مي‌بخشي اگر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اميد حريم سخاوتت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دل‌هاي روزمره‌ي مان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حرمت امتداد داده‌ايم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موهبتي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گاه مي‌طلبي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گوش‌هاي بيهودگي‌مان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محرم كبوترانه‌هاي زائرانت باشند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عادت كرده‌ايم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اتفاق شگرف حضورت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اغلب،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فراموش مي‌كنيم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همجواري با قطعه‌اي از بهشت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خدا به زمين عاريت داده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كجاي شهر باشيم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مي‌كنيمرشته‌هاي حاجت را، بي محابا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ضريح كرامتت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مي‌زنيم و در جواب،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صبح، خورشيد گنبدت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چشم‌هايمان طلوع مي‌كند </w:t>
      </w:r>
      <w:bookmarkStart w:id="136" w:name="pg6366_76413"/>
    </w:p>
    <w:p>
      <w:pPr>
        <w:pStyle w:val="Heading2"/>
        <w:numPr>
          <w:ilvl w:val="1"/>
          <w:numId w:val="1"/>
        </w:numPr>
        <w:rPr/>
      </w:pPr>
      <w:bookmarkStart w:id="137" w:name="__RefHeading___Toc25787_653776707"/>
      <w:bookmarkStart w:id="138" w:name="_Toc44"/>
      <w:bookmarkEnd w:id="136"/>
      <w:bookmarkEnd w:id="137"/>
      <w:r>
        <w:rPr>
          <w:rtl w:val="true"/>
        </w:rPr>
        <w:t xml:space="preserve">مديون بارگاه تو </w:t>
      </w:r>
      <w:r>
        <w:rPr>
          <w:rtl w:val="true"/>
        </w:rPr>
        <w:t xml:space="preserve">- </w:t>
      </w:r>
      <w:r>
        <w:rPr>
          <w:rtl w:val="true"/>
        </w:rPr>
        <w:t>فاطمه تفقدي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مي‌گيرم از ضريح تو اين روزها مدد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سينه‌ام تلاطم و طوفان و جزر و 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خيال توست كه هر شب دل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آسمان عشق و غزل مي‌كند رصد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آستان پاك و نجيب تو هيچ كس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نبوده خانه‌ي خورشيد را بلد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ماه من، دوباره بياور از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و آفتاب و ستاره سبد سبد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مديون بارگاه توام اي عزل‌ترين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مديون بارگاه تو و عشق تا ابد </w:t>
      </w:r>
      <w:bookmarkStart w:id="139" w:name="pg6366_76414"/>
    </w:p>
    <w:p>
      <w:pPr>
        <w:pStyle w:val="Heading2"/>
        <w:numPr>
          <w:ilvl w:val="1"/>
          <w:numId w:val="1"/>
        </w:numPr>
        <w:rPr/>
      </w:pPr>
      <w:bookmarkStart w:id="140" w:name="__RefHeading___Toc25789_653776707"/>
      <w:bookmarkStart w:id="141" w:name="_Toc45"/>
      <w:bookmarkEnd w:id="139"/>
      <w:bookmarkEnd w:id="140"/>
      <w:r>
        <w:rPr>
          <w:rtl w:val="true"/>
        </w:rPr>
        <w:t xml:space="preserve">آشناي آسمان </w:t>
      </w:r>
      <w:r>
        <w:rPr>
          <w:rtl w:val="true"/>
        </w:rPr>
        <w:t xml:space="preserve">- </w:t>
      </w:r>
      <w:r>
        <w:rPr>
          <w:rtl w:val="true"/>
        </w:rPr>
        <w:t>سعيد تكلومنش</w:t>
      </w:r>
      <w:bookmarkEnd w:id="1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آن كه در غربت خاك با آسمان آشنايي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هر كجايي كه باشي در آستان خدايي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دست‌هايي كه آسان مي‌بخشد و مي‌رهاندتمثال مهر خداوند، تنديس لطف و سخايي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روزگاري كه باران، چندي نباريده 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 نماز طراوت در لحظه‌هاي دعايي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غير از غريبي در روزگارت نديدي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 تو همواره با ما در هر كجا آشنايي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 گرفته ضريحت انبوه مشتاق مردم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به نام خداوند بر درد اينان شفايي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از عذاب الهي با بودنت گشته ايمن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زيرا شما شرط رفتن در حصن الا اله‌يي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دعا كن بياييم اين سال پابوس مولا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 آن كه در روز ميلاد در آستان رضايي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bookmarkStart w:id="142" w:name="pg6366_76415"/>
    </w:p>
    <w:p>
      <w:pPr>
        <w:pStyle w:val="Heading2"/>
        <w:numPr>
          <w:ilvl w:val="1"/>
          <w:numId w:val="1"/>
        </w:numPr>
        <w:rPr/>
      </w:pPr>
      <w:bookmarkStart w:id="143" w:name="__RefHeading___Toc25791_653776707"/>
      <w:bookmarkStart w:id="144" w:name="_Toc46"/>
      <w:bookmarkEnd w:id="142"/>
      <w:bookmarkEnd w:id="143"/>
      <w:r>
        <w:rPr>
          <w:rtl w:val="true"/>
        </w:rPr>
        <w:t xml:space="preserve">جذبه پنهان </w:t>
      </w:r>
      <w:r>
        <w:rPr>
          <w:rtl w:val="true"/>
        </w:rPr>
        <w:t xml:space="preserve">- </w:t>
      </w:r>
      <w:r>
        <w:rPr>
          <w:rtl w:val="true"/>
        </w:rPr>
        <w:t>طيبه سادات ثابت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جذبه‌ي پنهان شده در دورترين طور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عشق تجسم شده در ديده‌ي منصور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كه ديدند تو را رد شده‌اي باز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لحظه هم از بلخ و بخارا و نشابور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كه هرجا گذرت بوده چشاندي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زمزم چشمت به همه ساغري از 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و شنيدند و شنيديم، دريغا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بوي تو را باز هم از فاصله‌ي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نگذاريد چنين زرد بمانيم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مرثيه بخوانيم به هر خوشه‌ي انگور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برباييد از اين قلعه‌ي تاريكما را برسانيد به آن جاي پر از نور </w:t>
      </w:r>
      <w:bookmarkStart w:id="145" w:name="pg6366_76416"/>
    </w:p>
    <w:p>
      <w:pPr>
        <w:pStyle w:val="Heading2"/>
        <w:numPr>
          <w:ilvl w:val="1"/>
          <w:numId w:val="1"/>
        </w:numPr>
        <w:rPr/>
      </w:pPr>
      <w:bookmarkStart w:id="146" w:name="__RefHeading___Toc25793_653776707"/>
      <w:bookmarkStart w:id="147" w:name="_Toc47"/>
      <w:bookmarkEnd w:id="145"/>
      <w:bookmarkEnd w:id="146"/>
      <w:r>
        <w:rPr>
          <w:rtl w:val="true"/>
        </w:rPr>
        <w:t xml:space="preserve">نذر پروانه‌ها </w:t>
      </w:r>
      <w:r>
        <w:rPr>
          <w:rtl w:val="true"/>
        </w:rPr>
        <w:t xml:space="preserve">- </w:t>
      </w:r>
      <w:r>
        <w:rPr>
          <w:rtl w:val="true"/>
        </w:rPr>
        <w:t>احمد جعفرنژاد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نذر پروانه‌ها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سايه سار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آهويي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خطوط زلالي‌ات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پلك پنجره‌ها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جاده مي‌كشد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گريز مي‌زنم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راه، به نگاه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نمي‌خواهم كبوتر شوم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 تو كافيست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فكر مي‌كنم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 دوست همين جاست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درهايش سمت آبي‌ها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هواي همهمه‌ها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از نذر پروازهاست </w:t>
      </w:r>
      <w:bookmarkStart w:id="148" w:name="pg6366_76417"/>
    </w:p>
    <w:p>
      <w:pPr>
        <w:pStyle w:val="Heading2"/>
        <w:numPr>
          <w:ilvl w:val="1"/>
          <w:numId w:val="1"/>
        </w:numPr>
        <w:rPr/>
      </w:pPr>
      <w:bookmarkStart w:id="149" w:name="__RefHeading___Toc25795_653776707"/>
      <w:bookmarkStart w:id="150" w:name="_Toc48"/>
      <w:bookmarkEnd w:id="148"/>
      <w:bookmarkEnd w:id="149"/>
      <w:r>
        <w:rPr>
          <w:rtl w:val="true"/>
        </w:rPr>
        <w:t xml:space="preserve">يك قاصدك </w:t>
      </w:r>
      <w:r>
        <w:rPr>
          <w:rtl w:val="true"/>
        </w:rPr>
        <w:t xml:space="preserve">- </w:t>
      </w:r>
      <w:r>
        <w:rPr>
          <w:rtl w:val="true"/>
        </w:rPr>
        <w:t>محمدامين جعفري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حريم آيينه‌ي بارگاه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قاصدك رها شده سمت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زخم‌هاي كهنه‌ي يك مرد مبتلاتا آسمان پر شده از روي ماه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آستين خيس تر از چشم هاي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آستان قدسي دولت پناه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 سبد سلام و نگاهي پر از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 مي‌برد به جاذبه‌ي جايگاه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اذن دخول مي‌دهي و بوسه مي‌زند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سنگفرش ساده‌ي آرامگاه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مي‌پيچد از نگاه عميقش صداي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انعكاس گمشده‌ي هاي هاي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لهجه‌ي سكوت ترش داد مي‌زند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زخم ضخيم حنجره‌ها را به جاي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تمام اين كلماتي كه گفته‌ام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مي‌آورد غبار حرم را براي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گريه‌هاي داغ من آزاد مي‌شود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مي‌زند به خاطره‌ي خواب‌هاي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قاصدك كه رد عبوري نمانده است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ضريح مانده ولي رد پاي من </w:t>
      </w:r>
      <w:bookmarkStart w:id="151" w:name="pg6366_76419"/>
    </w:p>
    <w:p>
      <w:pPr>
        <w:pStyle w:val="Heading2"/>
        <w:numPr>
          <w:ilvl w:val="1"/>
          <w:numId w:val="1"/>
        </w:numPr>
        <w:rPr/>
      </w:pPr>
      <w:bookmarkStart w:id="152" w:name="__RefHeading___Toc25797_653776707"/>
      <w:bookmarkStart w:id="153" w:name="_Toc49"/>
      <w:bookmarkEnd w:id="151"/>
      <w:bookmarkEnd w:id="152"/>
      <w:r>
        <w:rPr>
          <w:rtl w:val="true"/>
        </w:rPr>
        <w:t xml:space="preserve">صحيفه دل </w:t>
      </w:r>
      <w:r>
        <w:rPr>
          <w:rtl w:val="true"/>
        </w:rPr>
        <w:t xml:space="preserve">- </w:t>
      </w:r>
      <w:r>
        <w:rPr>
          <w:rtl w:val="true"/>
        </w:rPr>
        <w:t>ليلا جعفري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تويي كه زاده‌ي عشقي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زاده‌ي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بخوان صحيفه‌ي دل را كه در اراده‌ي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به لهجه‌ي انگورهاي سبز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چشم حادثه اين بار مست باده‌ي توستكدام جلوه‌ي معني؟ كدام آيه‌ي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شكوهمندتر از چهره‌ي گشاده‌ي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نشسته‌ام، غزلي سمت نور مي‌كشدم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نور و غزل طرح ايستاده‌ي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روي گنبد زردت ستاره كرده هبوط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در دل شب زاير پياده‌ي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آشنا و رها مي‌كند طواف ضريح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كبوتر طوقي كه دانه داده‌ي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كه مي‌وزي از سمت واژه‌هاي خيال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ميان دست من و شعر، حس ساده‌ي توست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عطري است در تمام جهت‌ها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چشامي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بي قرار و بي خود در نور مي‌پرد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نزديك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مي‌زند و دور مي‌پرد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لحظه لحظه، شربت شادي چكانده‌اند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بيهوده نيست اين همه زنبور مي‌پرد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 كه در نفس نفس رود زندگي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شوقي شبيه ماهي، از تور مي‌پرد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خلاف آن چه كه در پيش از اين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پابند خورده ناخوشي و شور مي‌پرد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عطري است در تمام جهت‌ها روان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مقدمش سرخس و نشابور مي‌پرد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جام تازه چيستي آخر كه اين چنين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 تو هوش از سر انگور مي‌پرددل هر قدر خراب، به نامت كه مي‌رسد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سستي نمي‌شناسد و كيفور مي‌پرد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به بام ماه رباي تو مي‌خورد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كفتر رها شده هر جور مي‌پرد </w:t>
      </w:r>
      <w:bookmarkStart w:id="154" w:name="pg6366_76421"/>
    </w:p>
    <w:p>
      <w:pPr>
        <w:pStyle w:val="Heading2"/>
        <w:numPr>
          <w:ilvl w:val="1"/>
          <w:numId w:val="1"/>
        </w:numPr>
        <w:rPr/>
      </w:pPr>
      <w:bookmarkStart w:id="155" w:name="__RefHeading___Toc25799_653776707"/>
      <w:bookmarkStart w:id="156" w:name="_Toc50"/>
      <w:bookmarkEnd w:id="154"/>
      <w:bookmarkEnd w:id="155"/>
      <w:r>
        <w:rPr>
          <w:rtl w:val="true"/>
        </w:rPr>
        <w:t xml:space="preserve">اي هشتمين ستاره </w:t>
      </w:r>
      <w:r>
        <w:rPr>
          <w:rtl w:val="true"/>
        </w:rPr>
        <w:t xml:space="preserve">- </w:t>
      </w:r>
      <w:r>
        <w:rPr>
          <w:rtl w:val="true"/>
        </w:rPr>
        <w:t>تراج حاجيان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دلم در هوس روي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زاير بي پا و سركوي توست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هواي حرمت در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مي‌زند آتش به دل و پيكرم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عزم سفر كرده دلم يا رضا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تو نظر كرده دلم يا رضا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دلم باز پريشان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 و سرگشته و حيران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به دلم چنگ زند هر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مي‌شود اين دل به حريمت روان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كه تويي چاره‌ي هر مشكلم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مي‌كني آيا نظري بر دلم؟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مي‌شود آيا كه جوابم دهي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تشنه‌ام و جرعه‌ي آبم دهي؟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 دگر باره به 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دل ويران شده گردد رضاكاش كه تو باز جوابم دهي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جرعه‌اي از باده‌ي نابم دهي </w:t>
      </w:r>
      <w:bookmarkStart w:id="157" w:name="pg6366_76422"/>
    </w:p>
    <w:p>
      <w:pPr>
        <w:pStyle w:val="Heading2"/>
        <w:numPr>
          <w:ilvl w:val="1"/>
          <w:numId w:val="1"/>
        </w:numPr>
        <w:rPr/>
      </w:pPr>
      <w:bookmarkStart w:id="158" w:name="__RefHeading___Toc25801_653776707"/>
      <w:bookmarkStart w:id="159" w:name="_Toc51"/>
      <w:bookmarkEnd w:id="157"/>
      <w:bookmarkEnd w:id="158"/>
      <w:r>
        <w:rPr>
          <w:rtl w:val="true"/>
        </w:rPr>
        <w:t xml:space="preserve">غزل رضوي </w:t>
      </w:r>
      <w:r>
        <w:rPr>
          <w:rtl w:val="true"/>
        </w:rPr>
        <w:t xml:space="preserve">- </w:t>
      </w:r>
      <w:r>
        <w:rPr>
          <w:rtl w:val="true"/>
        </w:rPr>
        <w:t>حسين حاجي هاشمي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غزل بگويم و شاعر شوم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خدا بخواهد و زائر شوم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خدا بخواهد و در بيتي از غزل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مقصد شوي مرا و مسافر شوم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سان كه باد را به هوايت دويده‌ام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مانده است خاك معابر شوم 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قسمت نبود ضامن آهو شوي مرا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دريا شدي كه مرغ مهاجر شوم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دخيل پنجره‌ي شوق مي‌شوم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شايد خدا بخواهد و شاعر شوم تو را </w:t>
      </w:r>
      <w:bookmarkStart w:id="160" w:name="pg6366_76423"/>
    </w:p>
    <w:p>
      <w:pPr>
        <w:pStyle w:val="Heading2"/>
        <w:numPr>
          <w:ilvl w:val="1"/>
          <w:numId w:val="1"/>
        </w:numPr>
        <w:rPr/>
      </w:pPr>
      <w:bookmarkStart w:id="161" w:name="__RefHeading___Toc25803_653776707"/>
      <w:bookmarkStart w:id="162" w:name="_Toc52"/>
      <w:bookmarkEnd w:id="160"/>
      <w:bookmarkEnd w:id="161"/>
      <w:r>
        <w:rPr>
          <w:rtl w:val="true"/>
        </w:rPr>
        <w:t xml:space="preserve">كبوتر حرم </w:t>
      </w:r>
      <w:r>
        <w:rPr>
          <w:rtl w:val="true"/>
        </w:rPr>
        <w:t xml:space="preserve">- </w:t>
      </w:r>
      <w:r>
        <w:rPr>
          <w:rtl w:val="true"/>
        </w:rPr>
        <w:t>حسين حاجي هاشمي</w:t>
      </w:r>
      <w:bookmarkEnd w:id="1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دوباره آمده‌ام تا كبوترت باشم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 مي‌كني آيا كبوترت باشم؟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نشسته‌ام كه تو اذن پريدنم بدهي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تا هميشه‌ي دنيا كبوترت باشمدخيل پنجره‌ي صحن مي‌شوم امشب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اميد كه فردا كبوترت باشم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مطيع حكم توام ضامن هميشه غريب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غزال شوم يا كبوترت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مي‌شود كه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تا هميشه آواره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همين دو سه شب را كبوترت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بال پريدن ندارم آقاجان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دوباره آمده‌ام تا كبوترت باشم </w:t>
      </w:r>
      <w:bookmarkStart w:id="163" w:name="pg6366_76424"/>
    </w:p>
    <w:p>
      <w:pPr>
        <w:pStyle w:val="Heading2"/>
        <w:numPr>
          <w:ilvl w:val="1"/>
          <w:numId w:val="1"/>
        </w:numPr>
        <w:rPr/>
      </w:pPr>
      <w:bookmarkStart w:id="164" w:name="__RefHeading___Toc25805_653776707"/>
      <w:bookmarkStart w:id="165" w:name="_Toc53"/>
      <w:bookmarkEnd w:id="163"/>
      <w:bookmarkEnd w:id="164"/>
      <w:r>
        <w:rPr>
          <w:rtl w:val="true"/>
        </w:rPr>
        <w:t xml:space="preserve">مردي از بهار </w:t>
      </w:r>
      <w:r>
        <w:rPr>
          <w:rtl w:val="true"/>
        </w:rPr>
        <w:t xml:space="preserve">- </w:t>
      </w:r>
      <w:r>
        <w:rPr>
          <w:rtl w:val="true"/>
        </w:rPr>
        <w:t>محمد حسيني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قله‌ترين كوه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قبه‌ي طلا…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كوچه سلامت مي‌كنم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سرسبزي‌ات را برايم تكان مي‌دهي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پياده تا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مي‌نوردم ستاره‌ها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ناله‌ها بلند مي‌شود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كه مي‌خواني،همگي خواب مي‌بينند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مردي را با بالاپوشي از بهار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غزالان در آن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خيز برداشته‌اند…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رميده‌ترين آهويم 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سايه سار نگاه تو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مي‌گردم </w:t>
      </w:r>
      <w:bookmarkStart w:id="166" w:name="pg6366_76426"/>
    </w:p>
    <w:p>
      <w:pPr>
        <w:pStyle w:val="Heading2"/>
        <w:numPr>
          <w:ilvl w:val="1"/>
          <w:numId w:val="1"/>
        </w:numPr>
        <w:rPr/>
      </w:pPr>
      <w:bookmarkStart w:id="167" w:name="__RefHeading___Toc25807_653776707"/>
      <w:bookmarkStart w:id="168" w:name="_Toc54"/>
      <w:bookmarkEnd w:id="166"/>
      <w:bookmarkEnd w:id="167"/>
      <w:r>
        <w:rPr>
          <w:rtl w:val="true"/>
        </w:rPr>
        <w:t xml:space="preserve">غريبه </w:t>
      </w:r>
      <w:r>
        <w:rPr>
          <w:rtl w:val="true"/>
        </w:rPr>
        <w:t xml:space="preserve">- </w:t>
      </w:r>
      <w:r>
        <w:rPr>
          <w:rtl w:val="true"/>
        </w:rPr>
        <w:t>خديجه حافظي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پاك نبودم، مرا جواب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دست مرا از من اجتناب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خود عطشم را به دست آب سپرد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فريفته‌ي وعده‌ي سراب نكرد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آن ديار سفر كردم آبرو بر كف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فداي معرفتي كه مرا خراب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هيچ كس چون او يك غريبه را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چنين يگانه نديد، آشنا حساب نكرد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پيش از او كسي آن گونه مهربانانه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نكرده‌ايم تقاضا كه مستجاب نكرددل رميده‌ي من بود و بيم صيادان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پناه كه هرگز مرا جواب نكرد </w:t>
      </w:r>
      <w:bookmarkStart w:id="169" w:name="pg6366_76427"/>
    </w:p>
    <w:p>
      <w:pPr>
        <w:pStyle w:val="Heading2"/>
        <w:numPr>
          <w:ilvl w:val="1"/>
          <w:numId w:val="1"/>
        </w:numPr>
        <w:rPr/>
      </w:pPr>
      <w:bookmarkStart w:id="170" w:name="__RefHeading___Toc25809_653776707"/>
      <w:bookmarkStart w:id="171" w:name="_Toc55"/>
      <w:bookmarkEnd w:id="169"/>
      <w:bookmarkEnd w:id="170"/>
      <w:r>
        <w:rPr>
          <w:rtl w:val="true"/>
        </w:rPr>
        <w:t xml:space="preserve">دخيل </w:t>
      </w:r>
      <w:r>
        <w:rPr>
          <w:rtl w:val="true"/>
        </w:rPr>
        <w:t xml:space="preserve">- </w:t>
      </w:r>
      <w:r>
        <w:rPr>
          <w:rtl w:val="true"/>
        </w:rPr>
        <w:t>حسن حسيني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مهمون از راه اومده شهر شده آماده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بازم امشب تو حرم غلغله و فرياده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گنبد داره از غصه و غم مي‌تركه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هزار تا دل غمگين تو خودش جا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گلدسته، وقاري داره امشب كه نگو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 ضريح قامتش دست نياز باده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تشنگي مثل گدايي كه دروغي باشه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سقاخونه زير دست و پا افتاده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غربت اومده دخيل ببنده به دلم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خيالش دل من پنجره‌ي فولاده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72" w:name="pg6366_76428"/>
    </w:p>
    <w:p>
      <w:pPr>
        <w:pStyle w:val="Heading2"/>
        <w:numPr>
          <w:ilvl w:val="1"/>
          <w:numId w:val="1"/>
        </w:numPr>
        <w:rPr/>
      </w:pPr>
      <w:bookmarkStart w:id="173" w:name="__RefHeading___Toc25811_653776707"/>
      <w:bookmarkStart w:id="174" w:name="_Toc56"/>
      <w:bookmarkEnd w:id="172"/>
      <w:bookmarkEnd w:id="173"/>
      <w:r>
        <w:rPr>
          <w:rtl w:val="true"/>
        </w:rPr>
        <w:t xml:space="preserve">لحظه‌ي ديدار </w:t>
      </w:r>
      <w:r>
        <w:rPr>
          <w:rtl w:val="true"/>
        </w:rPr>
        <w:t xml:space="preserve">- </w:t>
      </w:r>
      <w:r>
        <w:rPr>
          <w:rtl w:val="true"/>
        </w:rPr>
        <w:t>عليرضا حكمتي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دورم از شما، انگار نزديكم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دور از شما هستم، ولي اين بار نزديكم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 مي‌كنم بايد كبوتر باشم و… اما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به اين احساس خود بسيار نزديكم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دور بوي مهرباني مي‌وزد اي دوست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كم‌كم به اوج لحظه‌ي ديدار، نزديكم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تا دروازه‌هاي شهر، راهي نيست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آهوي قلبم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تندتر بشمار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نزديكم </w:t>
      </w:r>
      <w:bookmarkStart w:id="175" w:name="pg6366_76430"/>
    </w:p>
    <w:p>
      <w:pPr>
        <w:pStyle w:val="Heading2"/>
        <w:numPr>
          <w:ilvl w:val="1"/>
          <w:numId w:val="1"/>
        </w:numPr>
        <w:rPr/>
      </w:pPr>
      <w:bookmarkStart w:id="176" w:name="__RefHeading___Toc25813_653776707"/>
      <w:bookmarkStart w:id="177" w:name="_Toc57"/>
      <w:bookmarkEnd w:id="175"/>
      <w:bookmarkEnd w:id="176"/>
      <w:r>
        <w:rPr>
          <w:rtl w:val="true"/>
        </w:rPr>
        <w:t xml:space="preserve">مسير بهشت </w:t>
      </w:r>
      <w:r>
        <w:rPr>
          <w:rtl w:val="true"/>
        </w:rPr>
        <w:t xml:space="preserve">- </w:t>
      </w:r>
      <w:r>
        <w:rPr>
          <w:rtl w:val="true"/>
        </w:rPr>
        <w:t xml:space="preserve">محمدعلي خطيبي </w:t>
      </w:r>
      <w:r>
        <w:rPr>
          <w:rtl w:val="true"/>
        </w:rPr>
        <w:t>(</w:t>
      </w:r>
      <w:r>
        <w:rPr>
          <w:rtl w:val="true"/>
        </w:rPr>
        <w:t>نويد</w:t>
      </w:r>
      <w:r>
        <w:rPr>
          <w:rtl w:val="true"/>
        </w:rPr>
        <w:t>)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اين دل شكسته به يادت قلم 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ترا سرايد و از عشق دم 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آرزوي وعده‌ي ديدارت اي رئوف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اشتياق، گام بسوي حرم 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بهره از فروغ عطايت نمي‌شود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هركس، در سراي ترا بيش و كم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 اين مسير، بهشت است و عاقبت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خوشبخت عاشقي كه در اين ره قدم 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خوش آن دمي كه لطف تو فرياد رس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دست رد به سينه‌ي اندوه و غم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كاش سرنوشت مرا نيز كردگار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كسوت غلامي‌يت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زند </w:t>
      </w:r>
      <w:bookmarkStart w:id="178" w:name="pg6366_76431"/>
    </w:p>
    <w:p>
      <w:pPr>
        <w:pStyle w:val="Heading2"/>
        <w:numPr>
          <w:ilvl w:val="1"/>
          <w:numId w:val="1"/>
        </w:numPr>
        <w:rPr/>
      </w:pPr>
      <w:bookmarkStart w:id="179" w:name="__RefHeading___Toc25815_653776707"/>
      <w:bookmarkStart w:id="180" w:name="_Toc58"/>
      <w:bookmarkEnd w:id="178"/>
      <w:bookmarkEnd w:id="179"/>
      <w:r>
        <w:rPr>
          <w:rtl w:val="true"/>
        </w:rPr>
        <w:t xml:space="preserve">جان معمايي جهان </w:t>
      </w:r>
      <w:r>
        <w:rPr>
          <w:rtl w:val="true"/>
        </w:rPr>
        <w:t xml:space="preserve">- </w:t>
      </w:r>
      <w:r>
        <w:rPr>
          <w:rtl w:val="true"/>
        </w:rPr>
        <w:t>علي خالقي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معمايي 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لامكان پنجه در افكنده با مكان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شديدتر شده در چشم‌هاي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موجي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شو اي شور ناگهان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روز شمع خانه‌ي خورشيد مي‌شود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گنبد طلاي تو روشن در آسمان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ريسمان فاصله كوتاه‌تر 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زدم زسوز درونم به ريسمان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 بزن به هياهوي بيشه‌ها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 رفته اند به شوق تو آهوان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ميزبان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فقط چشم واكني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آنك، تمام مي‌شود اندوه ميهمان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مانند عطر تازه نفس مي‌كشم تو را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پاره‌هاي روح منند اين كبوتران </w:t>
      </w:r>
      <w:bookmarkStart w:id="181" w:name="pg6366_76432"/>
    </w:p>
    <w:p>
      <w:pPr>
        <w:pStyle w:val="Heading2"/>
        <w:numPr>
          <w:ilvl w:val="1"/>
          <w:numId w:val="1"/>
        </w:numPr>
        <w:rPr/>
      </w:pPr>
      <w:bookmarkStart w:id="182" w:name="__RefHeading___Toc25817_653776707"/>
      <w:bookmarkStart w:id="183" w:name="_Toc59"/>
      <w:bookmarkEnd w:id="181"/>
      <w:bookmarkEnd w:id="182"/>
      <w:r>
        <w:rPr>
          <w:rtl w:val="true"/>
        </w:rPr>
        <w:t xml:space="preserve">بال‌هاي خسته </w:t>
      </w:r>
      <w:r>
        <w:rPr>
          <w:rtl w:val="true"/>
        </w:rPr>
        <w:t xml:space="preserve">- </w:t>
      </w:r>
      <w:r>
        <w:rPr>
          <w:rtl w:val="true"/>
        </w:rPr>
        <w:t>محمود خرقاني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مي‌خورد به سمت شما دست‌هاي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يك بغل لطافت گل‌هاي نسترن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 عتاب شما چند مدتي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مذاب مي‌شود انگار اين بدن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مي‌دهم به اين كه صدايم نمي‌كنيدحق مي‌دهم به فاصله‌هامان مسلماً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بيست و سه سال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فاجعه زانو زده به خاك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بيست و سه سال طعمه‌ي ابليس‌ها شدن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معتقد به لطف شمايم، كرم كنيد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به اين قيافه‌ي متروك سر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بال‌هاي خسته‌ي من مي‌شود پريد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وقتي نگاه گرم شما مي‌خورد به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هم به خاطر يك باغ عاطفه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دستي بكش به اين گل پژمرده از محن </w:t>
      </w:r>
      <w:bookmarkStart w:id="184" w:name="pg6366_76433"/>
    </w:p>
    <w:p>
      <w:pPr>
        <w:pStyle w:val="Heading2"/>
        <w:numPr>
          <w:ilvl w:val="1"/>
          <w:numId w:val="1"/>
        </w:numPr>
        <w:rPr/>
      </w:pPr>
      <w:bookmarkStart w:id="185" w:name="__RefHeading___Toc25819_653776707"/>
      <w:bookmarkStart w:id="186" w:name="_Toc60"/>
      <w:bookmarkEnd w:id="184"/>
      <w:bookmarkEnd w:id="185"/>
      <w:r>
        <w:rPr>
          <w:rtl w:val="true"/>
        </w:rPr>
        <w:t xml:space="preserve">مولاي آفتاب </w:t>
      </w:r>
      <w:r>
        <w:rPr>
          <w:rtl w:val="true"/>
        </w:rPr>
        <w:t xml:space="preserve">- </w:t>
      </w:r>
      <w:r>
        <w:rPr>
          <w:rtl w:val="true"/>
        </w:rPr>
        <w:t>محمد خسرونژاد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زند هر بامداد از طرف بامت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مي‌كند هر روز از مشرق سلامت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برون مي‌آورد هر روز و پنهان مي‌شود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 نوبت از افق بر احترامت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بگشايي نقاب از چهره، اي شمس الشموس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كمتر است از ذره در پيش مقامت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كجا خورشيد مي‌تابد نشان روي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مي‌رساند بر همه عالم پيامت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 مه برج ولايت، اي رضا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خورشيد 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كه باشد كمترين عبد و غلامت آفتابگر كشد قهر تو روزي تيغ بر روي فلك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 توان گردد سپر پيش حسامت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دهي فرمان كه سر از چاه مشرق برميار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 لله سر به پيچد از كلامت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بماند جاودان اين روشنايي مي‌كند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توتياي ديده، خاك زير گامت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محشر زان سبب سوزنده‌تر آيد پديد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كه بستاند زدشمن انتقامت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ني عجب گر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روشني بخشد به دل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روشني افزون كند از فيض نامت آفتاب </w:t>
      </w:r>
      <w:bookmarkStart w:id="187" w:name="pg6366_76434"/>
    </w:p>
    <w:p>
      <w:pPr>
        <w:pStyle w:val="Heading2"/>
        <w:numPr>
          <w:ilvl w:val="1"/>
          <w:numId w:val="1"/>
        </w:numPr>
        <w:rPr/>
      </w:pPr>
      <w:bookmarkStart w:id="188" w:name="__RefHeading___Toc25821_653776707"/>
      <w:bookmarkStart w:id="189" w:name="_Toc61"/>
      <w:bookmarkEnd w:id="187"/>
      <w:bookmarkEnd w:id="188"/>
      <w:r>
        <w:rPr>
          <w:rtl w:val="true"/>
        </w:rPr>
        <w:t xml:space="preserve">تو دستي مي‌كشي، دست تو آرام است آهو را </w:t>
      </w:r>
      <w:r>
        <w:rPr>
          <w:rtl w:val="true"/>
        </w:rPr>
        <w:t xml:space="preserve">- </w:t>
      </w:r>
      <w:r>
        <w:rPr>
          <w:rtl w:val="true"/>
        </w:rPr>
        <w:t>هادي خور شاهيان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معطل مي‌كند عرفان تو عقل ارسطو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مولانا فراموش از تو خواهد كرد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طلسم دست‌هاي مهربانت مي‌شود موسي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باطل مي‌كند با تكه چوبي هرچه جادو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زيبا مي‌شوي، از يوسف در چاه زيباتر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زليخا مي‌كشد بر نازك انگشت، چاقو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 قدر از وجود خلسه‌ي اشراق مشهودي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بودا مي‌زند آتش تمام هند و هندو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صيد آهوي نگاه ميهمان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كشيده ميزبان تا خوشه‌ي انگور اين جو رازني در آستان در كنار حوض 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شرم سرمه ماليدست چشمش را و ابرو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نگاهي كرد در آيينه اما قاب عكسش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كشيده دخترك بر روي جلدش عكس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دختر گفت سقف ابري‌ات را آسماني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كمي پر رنگ‌تر كن آسمان صاف آن سو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بكش با اين مداد قهوه‌اي يك لانه‌ي كوچك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آرامشت بنشان در آن بالا پرستو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اين صفحه هم دريا بكش با موج‌هاي سبز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بكش در دوردست آب‌ها فانوس و سوسو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ابر سياه از پشت صفحه چشم در راهند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آن صفحه باراني بباران باد و هوهو 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بكش در صفحه آخر دو تا نيلوفر وحشي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بكش در صفحه آخر به نرمي گردن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زني با دفتر نقاشي‌اش تا سايه‌ها آمد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ضريحي در سكوت از ياد مي‌بردش هياهو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 مي‌كرد بر تاريك كاغذ دست‌هايش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مي‌كرد بر پهناي صورت مشكي مو را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آقا شفا مي‌خواهم، اين دختر چهل سال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در خوابش كشيده روي كاغذ بوي شب بو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قلمدان مرصع مي‌زد از بوي نيشابور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بوي نافه‌اي آخر صبا آن طره گيسو راپراكندست بر بالاي آن بيدي كه مجنون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دستي مي‌كشي، دست تو آرام است آهو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 صيد آهوي نگاه ميهمان تو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كشيده ميزبان تا خوشه‌ي انگور بارو را </w:t>
      </w:r>
      <w:bookmarkStart w:id="190" w:name="pg6366_76436"/>
    </w:p>
    <w:p>
      <w:pPr>
        <w:pStyle w:val="Heading2"/>
        <w:numPr>
          <w:ilvl w:val="1"/>
          <w:numId w:val="1"/>
        </w:numPr>
        <w:rPr/>
      </w:pPr>
      <w:bookmarkStart w:id="191" w:name="__RefHeading___Toc25823_653776707"/>
      <w:bookmarkStart w:id="192" w:name="_Toc62"/>
      <w:bookmarkEnd w:id="190"/>
      <w:bookmarkEnd w:id="191"/>
      <w:r>
        <w:rPr>
          <w:rtl w:val="true"/>
        </w:rPr>
        <w:t xml:space="preserve">آهو وزيد لاي ورق‌ها </w:t>
      </w:r>
      <w:r>
        <w:rPr>
          <w:rtl w:val="true"/>
        </w:rPr>
        <w:t xml:space="preserve">- </w:t>
      </w:r>
      <w:r>
        <w:rPr>
          <w:rtl w:val="true"/>
        </w:rPr>
        <w:t>علي اصغر داوري</w:t>
      </w:r>
      <w:bookmarkEnd w:id="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تا هلال، نه ابرو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جاي چشم دو جادو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بلند شد و از سر پريشاني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خرمن گيسو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را پس فرشته با دف ماه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رقص آمده يا هو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كشيد خدا پرده‌ي جمالش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كه پرده از آن رو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ولادت باران گرفت شعرم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خيس در قدم او كشيد عاشق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كشيد دشتي و صياد در كميني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صيد در پي آهو كشيد عاشق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باد لاي ورق‌ها وزيد آهو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تاخت پرده به هر سو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نشئه بود بر آن سنگفرش اين كه نسيم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وزيد صحن تو را بو كشيد عاشق شد؟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خادمت شد و با بال‌هاي نازك خويش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هرچه خاك كه جارو كشيد عاشق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گريخت به تاراج خاك كويت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گذر و به هر كو كشيد عاشق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اتفاق به پيراهني وزيد شبي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صبح هر كه مرا بو كشيد عاشق شد </w:t>
      </w:r>
      <w:bookmarkStart w:id="193" w:name="pg6366_76437"/>
    </w:p>
    <w:p>
      <w:pPr>
        <w:pStyle w:val="Heading2"/>
        <w:numPr>
          <w:ilvl w:val="1"/>
          <w:numId w:val="1"/>
        </w:numPr>
        <w:rPr/>
      </w:pPr>
      <w:bookmarkStart w:id="194" w:name="__RefHeading___Toc25825_653776707"/>
      <w:bookmarkStart w:id="195" w:name="_Toc63"/>
      <w:bookmarkEnd w:id="193"/>
      <w:bookmarkEnd w:id="194"/>
      <w:r>
        <w:rPr>
          <w:rtl w:val="true"/>
        </w:rPr>
        <w:t xml:space="preserve">فرشته‌ي بي بال </w:t>
      </w:r>
      <w:r>
        <w:rPr>
          <w:rtl w:val="true"/>
        </w:rPr>
        <w:t xml:space="preserve">- </w:t>
      </w:r>
      <w:r>
        <w:rPr>
          <w:rtl w:val="true"/>
        </w:rPr>
        <w:t>مرضيه داوري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روي صندلي چرخ‌دار، طفل غزل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نشسته بي‌حركت با عروسكي به بغل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سخت محو تماشاي بچه‌ها شده است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نيم خيز به سمت غروب پا شده است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شتاب كرده و افتاده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 كودك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شبيه درد به آغوش من كشيده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پرنده كه هر بار آمدم آقا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بال به دنبال من پريده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همين فرشته‌ي بي بال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معتقدند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ابتدا به همين شكل آفريده شده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نسيم از سرمستي وزيد بر گنبد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پرنده‌اي شد و دستي كشيد بر گنبد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حال خوشي پرسه مي‌زند در منشبيه گريه شبيه دو ابر باريدن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بگير دست مرا تا عصاي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كند بتوانم كه پاي تو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بريز روي دلم حرف‌هاي سنگين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روي سرم ابرهاي غمگين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دخيل بسته‌ام امشب ضريح آقا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به من بدهد، من تمام دنيا را…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قلك من نذر بارگاه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ببين پرنده‌ي من خفته در پناه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مي‌شود كه صدايم به آسمان برسد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كبوتر دل من هم به آشيان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صحن پر است از كبوتران سپيد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كبوتر من را درون بند نديد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بخواب كودك من، من هنوز بيدارم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چشم تري گاه اگر نمي‌بارم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نمي‌روم من از اين آستان كجا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كه با تو از اين شعر پا به پا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حال خوشي پرسه مي‌زند 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شبيه گريه شبيه دو ابر باريدن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صداي نقاره چه قيل و قالي شد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دوباره صندلي چرخدار خالي شد </w:t>
      </w:r>
      <w:bookmarkStart w:id="196" w:name="pg6366_76440"/>
    </w:p>
    <w:p>
      <w:pPr>
        <w:pStyle w:val="Heading2"/>
        <w:numPr>
          <w:ilvl w:val="1"/>
          <w:numId w:val="1"/>
        </w:numPr>
        <w:rPr/>
      </w:pPr>
      <w:bookmarkStart w:id="197" w:name="__RefHeading___Toc25827_653776707"/>
      <w:bookmarkStart w:id="198" w:name="_Toc64"/>
      <w:bookmarkEnd w:id="196"/>
      <w:bookmarkEnd w:id="197"/>
      <w:r>
        <w:rPr>
          <w:rtl w:val="true"/>
        </w:rPr>
        <w:t xml:space="preserve">زائر دل </w:t>
      </w:r>
      <w:r>
        <w:rPr>
          <w:rtl w:val="true"/>
        </w:rPr>
        <w:t xml:space="preserve">- </w:t>
      </w:r>
      <w:r>
        <w:rPr>
          <w:rtl w:val="true"/>
        </w:rPr>
        <w:t>منيژه در تو ميان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 دست تو، سرپناه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تو آيه‌هاي جادو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برگنبد روشن طلايت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افكنده عروس حور، گيسو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مبدأ نور كايناتي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از تو گرفته سر به هر سو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صحن تو با نهايت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گرفته ترك و هندو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پلكي زعنايت تو كافي‌ست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زائر دل شود پرستو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زمزمه گشته بارگاهت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هو…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كاش كه مي‌شد عاشقانه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بنشينم و با تو روي در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خسته را بگويم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رمز و اشاره‌هاي ابرو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 كاش كه مي‌شد از سر 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ضامن من شوي من آهو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تو پناه گيرم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آسوده و فارغ از هياهو… </w:t>
      </w:r>
      <w:bookmarkStart w:id="199" w:name="pg6366_76442"/>
    </w:p>
    <w:p>
      <w:pPr>
        <w:pStyle w:val="Heading2"/>
        <w:numPr>
          <w:ilvl w:val="1"/>
          <w:numId w:val="1"/>
        </w:numPr>
        <w:rPr/>
      </w:pPr>
      <w:bookmarkStart w:id="200" w:name="__RefHeading___Toc25829_653776707"/>
      <w:bookmarkStart w:id="201" w:name="_Toc65"/>
      <w:bookmarkEnd w:id="199"/>
      <w:bookmarkEnd w:id="200"/>
      <w:r>
        <w:rPr>
          <w:rtl w:val="true"/>
        </w:rPr>
        <w:t>مجموعه شعر در سایه سار آفتاب</w:t>
      </w:r>
      <w:r>
        <w:rPr>
          <w:rtl w:val="true"/>
        </w:rPr>
        <w:t>: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لطف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 عروج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ناگهانی از ملكوت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رؤیای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دوم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های اجابت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فولاد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زیر ابرها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کاروان آهو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image" Target="media/image2.jpeg"/><Relationship Id="rId103" Type="http://schemas.openxmlformats.org/officeDocument/2006/relationships/image" Target="media/image2.jpeg"/><Relationship Id="rId104" Type="http://schemas.openxmlformats.org/officeDocument/2006/relationships/footer" Target="footer97.xml"/><Relationship Id="rId105" Type="http://schemas.openxmlformats.org/officeDocument/2006/relationships/numbering" Target="numbering.xml"/><Relationship Id="rId106" Type="http://schemas.openxmlformats.org/officeDocument/2006/relationships/fontTable" Target="fontTable.xml"/><Relationship Id="rId107" Type="http://schemas.openxmlformats.org/officeDocument/2006/relationships/settings" Target="settings.xml"/><Relationship Id="rId10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101</Pages>
  <Words>8648</Words>
  <Characters>32019</Characters>
  <CharactersWithSpaces>39520</CharactersWithSpaces>
  <Paragraphs>1306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2026-08-19T22:22:17Z</dcterms:created>
  <dc:creator>ghaemiyeh.com</dc:creator>
  <dc:description/>
  <dc:language>en-US</dc:language>
  <cp:lastModifiedBy/>
  <dcterms:modified xsi:type="dcterms:W3CDTF">2026-08-20T01:52:19Z</dcterms:modified>
  <cp:revision>1</cp:revision>
  <dc:subject/>
  <dc:title>مدایح رضوی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